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AF74" w14:textId="77777777" w:rsidR="004D3E1D" w:rsidRPr="004D3E1D" w:rsidRDefault="001E7E25" w:rsidP="004D3E1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FC494" wp14:editId="20D55216">
                <wp:simplePos x="0" y="0"/>
                <wp:positionH relativeFrom="margin">
                  <wp:posOffset>-206748</wp:posOffset>
                </wp:positionH>
                <wp:positionV relativeFrom="paragraph">
                  <wp:posOffset>-182136</wp:posOffset>
                </wp:positionV>
                <wp:extent cx="6369181" cy="8528817"/>
                <wp:effectExtent l="95250" t="76200" r="107950" b="1962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181" cy="8528817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sx="101000" sy="101000" algn="ctr" rotWithShape="0">
                            <a:schemeClr val="accent2">
                              <a:lumMod val="40000"/>
                              <a:lumOff val="60000"/>
                              <a:alpha val="42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D9DD" id="Rectángulo 5" o:spid="_x0000_s1026" style="position:absolute;margin-left:-16.3pt;margin-top:-14.35pt;width:501.5pt;height:671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" strokecolor="#41719c" strokeweight="1pt">
                <v:fill r:id="rId8" o:title="" opacity="38011f" recolor="t" rotate="t" type="tile"/>
                <v:shadow on="t" type="perspective" color="#f7caac [1301]" opacity="27525f" offset="0,4pt" matrix="66191f,,,66191f"/>
                <w10:wrap anchorx="margin"/>
              </v:rect>
            </w:pict>
          </mc:Fallback>
        </mc:AlternateContent>
      </w:r>
      <w:r w:rsidR="00B0496B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BAD442" wp14:editId="446DBFA5">
                <wp:simplePos x="0" y="0"/>
                <wp:positionH relativeFrom="margin">
                  <wp:posOffset>-252511</wp:posOffset>
                </wp:positionH>
                <wp:positionV relativeFrom="paragraph">
                  <wp:posOffset>493899</wp:posOffset>
                </wp:positionV>
                <wp:extent cx="567559" cy="7851140"/>
                <wp:effectExtent l="0" t="0" r="4445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9" cy="78511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61FC5" w14:textId="77777777" w:rsidR="004D3E1D" w:rsidRPr="005D144C" w:rsidRDefault="004D3E1D" w:rsidP="004D3E1D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44C">
                              <w:rPr>
                                <w:rFonts w:ascii="Algerian" w:hAnsi="Algeri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 ATEMáT</w:t>
                            </w:r>
                          </w:p>
                          <w:p w14:paraId="324DC9E5" w14:textId="77777777" w:rsidR="004D3E1D" w:rsidRPr="005D144C" w:rsidRDefault="004D3E1D" w:rsidP="004D3E1D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44C">
                              <w:rPr>
                                <w:rFonts w:ascii="Algerian" w:hAnsi="Algeri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D442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19.9pt;margin-top:38.9pt;width:44.7pt;height:61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" fillcolor="#ffd966 [1943]" stroked="f" strokeweight=".5pt">
                <v:fill opacity="14392f"/>
                <v:textbox>
                  <w:txbxContent>
                    <w:p w14:paraId="78961FC5" w14:textId="77777777" w:rsidR="004D3E1D" w:rsidRPr="005D144C" w:rsidRDefault="004D3E1D" w:rsidP="004D3E1D">
                      <w:pPr>
                        <w:rPr>
                          <w:rFonts w:ascii="Algerian" w:hAnsi="Algerian"/>
                          <w:b/>
                          <w:i/>
                          <w:color w:val="FF0000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144C">
                        <w:rPr>
                          <w:rFonts w:ascii="Algerian" w:hAnsi="Algerian"/>
                          <w:b/>
                          <w:i/>
                          <w:color w:val="FF0000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 ATEMáT</w:t>
                      </w:r>
                    </w:p>
                    <w:p w14:paraId="324DC9E5" w14:textId="77777777" w:rsidR="004D3E1D" w:rsidRPr="005D144C" w:rsidRDefault="004D3E1D" w:rsidP="004D3E1D">
                      <w:pPr>
                        <w:rPr>
                          <w:rFonts w:ascii="Algerian" w:hAnsi="Algerian"/>
                          <w:b/>
                          <w:i/>
                          <w:color w:val="FF0000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144C">
                        <w:rPr>
                          <w:rFonts w:ascii="Algerian" w:hAnsi="Algerian"/>
                          <w:b/>
                          <w:i/>
                          <w:color w:val="FF0000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96B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63360" behindDoc="1" locked="0" layoutInCell="1" allowOverlap="1" wp14:anchorId="415DE459" wp14:editId="4A0E0824">
            <wp:simplePos x="0" y="0"/>
            <wp:positionH relativeFrom="margin">
              <wp:posOffset>502701</wp:posOffset>
            </wp:positionH>
            <wp:positionV relativeFrom="paragraph">
              <wp:posOffset>175</wp:posOffset>
            </wp:positionV>
            <wp:extent cx="1036955" cy="898416"/>
            <wp:effectExtent l="0" t="0" r="0" b="0"/>
            <wp:wrapTight wrapText="bothSides">
              <wp:wrapPolygon edited="0">
                <wp:start x="7539" y="0"/>
                <wp:lineTo x="5555" y="917"/>
                <wp:lineTo x="1190" y="6416"/>
                <wp:lineTo x="0" y="11457"/>
                <wp:lineTo x="0" y="20164"/>
                <wp:lineTo x="14682" y="21081"/>
                <wp:lineTo x="18650" y="21081"/>
                <wp:lineTo x="19047" y="20622"/>
                <wp:lineTo x="21031" y="15581"/>
                <wp:lineTo x="21031" y="14207"/>
                <wp:lineTo x="18650" y="6416"/>
                <wp:lineTo x="12698" y="458"/>
                <wp:lineTo x="11111" y="0"/>
                <wp:lineTo x="7539" y="0"/>
              </wp:wrapPolygon>
            </wp:wrapTight>
            <wp:docPr id="34" name="Imagen 34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35" cy="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6B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B36CE" wp14:editId="21523BA1">
                <wp:simplePos x="0" y="0"/>
                <wp:positionH relativeFrom="margin">
                  <wp:posOffset>-284655</wp:posOffset>
                </wp:positionH>
                <wp:positionV relativeFrom="paragraph">
                  <wp:posOffset>379467</wp:posOffset>
                </wp:positionV>
                <wp:extent cx="630620" cy="7851140"/>
                <wp:effectExtent l="114300" t="114300" r="131445" b="130810"/>
                <wp:wrapNone/>
                <wp:docPr id="17" name="Cilindr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20" cy="7851140"/>
                        </a:xfrm>
                        <a:prstGeom prst="can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14300">
                            <a:srgbClr val="FFC000">
                              <a:lumMod val="75000"/>
                              <a:alpha val="37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9426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17" o:spid="_x0000_s1026" type="#_x0000_t22" style="position:absolute;margin-left:-22.4pt;margin-top:29.9pt;width:49.65pt;height:61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" adj="434" fillcolor="#c55a11" strokecolor="#41719c" strokeweight="1pt">
                <v:stroke joinstyle="miter"/>
                <w10:wrap anchorx="margin"/>
              </v:shape>
            </w:pict>
          </mc:Fallback>
        </mc:AlternateContent>
      </w:r>
      <w:r w:rsidR="00B0496B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64B34" wp14:editId="5440012D">
                <wp:simplePos x="0" y="0"/>
                <wp:positionH relativeFrom="margin">
                  <wp:posOffset>2683510</wp:posOffset>
                </wp:positionH>
                <wp:positionV relativeFrom="paragraph">
                  <wp:posOffset>6370604</wp:posOffset>
                </wp:positionV>
                <wp:extent cx="2987748" cy="10633"/>
                <wp:effectExtent l="0" t="0" r="22225" b="2794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748" cy="1063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F3BA2" id="Conector recto 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1.3pt,501.6pt" to="446.55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" strokecolor="#ed7d31" strokeweight="2pt">
                <v:stroke joinstyle="miter"/>
                <w10:wrap anchorx="margin"/>
              </v:line>
            </w:pict>
          </mc:Fallback>
        </mc:AlternateContent>
      </w:r>
      <w:r w:rsidR="00B0496B"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FBC8" wp14:editId="00BCF8BC">
                <wp:simplePos x="0" y="0"/>
                <wp:positionH relativeFrom="page">
                  <wp:posOffset>-78828</wp:posOffset>
                </wp:positionH>
                <wp:positionV relativeFrom="paragraph">
                  <wp:posOffset>-1033473</wp:posOffset>
                </wp:positionV>
                <wp:extent cx="7803515" cy="10373184"/>
                <wp:effectExtent l="95250" t="57150" r="121285" b="1809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3515" cy="10373184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41000"/>
                            <a:duotone>
                              <a:prstClr val="black"/>
                              <a:srgbClr val="ED7D31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ED7D31">
                              <a:lumMod val="60000"/>
                              <a:lumOff val="4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14:paraId="5FB12D13" w14:textId="77777777" w:rsidR="004D3E1D" w:rsidRDefault="004D3E1D" w:rsidP="004D3E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3F6A297A" wp14:editId="66C5F759">
                                  <wp:extent cx="7132855" cy="9380483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5432" cy="9397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2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9FBC8" id="Rectángulo 1" o:spid="_x0000_s1027" style="position:absolute;margin-left:-6.2pt;margin-top:-81.4pt;width:614.45pt;height:81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" strokecolor="#41719c" strokeweight="1pt">
                <v:fill r:id="rId12" o:title="" opacity="26870f" recolor="t" rotate="t" type="tile"/>
                <v:imagedata recolortarget="black"/>
                <v:shadow on="t" color="#f4b183" offset="0,4pt"/>
                <v:textbox>
                  <w:txbxContent>
                    <w:p w14:paraId="5FB12D13" w14:textId="77777777" w:rsidR="004D3E1D" w:rsidRDefault="004D3E1D" w:rsidP="004D3E1D">
                      <w:pPr>
                        <w:jc w:val="center"/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3F6A297A" wp14:editId="66C5F759">
                            <wp:extent cx="7132855" cy="9380483"/>
                            <wp:effectExtent l="0" t="0" r="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5432" cy="939702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496B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EE5F0" wp14:editId="26E81762">
                <wp:simplePos x="0" y="0"/>
                <wp:positionH relativeFrom="column">
                  <wp:posOffset>448551</wp:posOffset>
                </wp:positionH>
                <wp:positionV relativeFrom="paragraph">
                  <wp:posOffset>5317753</wp:posOffset>
                </wp:positionV>
                <wp:extent cx="1083573" cy="1428750"/>
                <wp:effectExtent l="19050" t="0" r="40640" b="228600"/>
                <wp:wrapNone/>
                <wp:docPr id="10" name="Llamada de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573" cy="14287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99784" w14:textId="77777777" w:rsidR="004D3E1D" w:rsidRPr="00C309DC" w:rsidRDefault="004D3E1D" w:rsidP="004D3E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13688A2" w14:textId="77777777" w:rsidR="004D3E1D" w:rsidRDefault="004D3E1D" w:rsidP="004D3E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EE5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" o:spid="_x0000_s1028" type="#_x0000_t106" style="position:absolute;margin-left:35.3pt;margin-top:418.7pt;width:85.3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" adj="6300,24300" fillcolor="window" strokecolor="#ed7d31" strokeweight="1pt">
                <v:stroke joinstyle="miter"/>
                <v:textbox>
                  <w:txbxContent>
                    <w:p w14:paraId="4BF99784" w14:textId="77777777" w:rsidR="004D3E1D" w:rsidRPr="00C309DC" w:rsidRDefault="004D3E1D" w:rsidP="004D3E1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413688A2" w14:textId="77777777" w:rsidR="004D3E1D" w:rsidRDefault="004D3E1D" w:rsidP="004D3E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496B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67456" behindDoc="0" locked="0" layoutInCell="1" allowOverlap="1" wp14:anchorId="30D5DEE6" wp14:editId="17D4DE4C">
            <wp:simplePos x="0" y="0"/>
            <wp:positionH relativeFrom="column">
              <wp:posOffset>344477</wp:posOffset>
            </wp:positionH>
            <wp:positionV relativeFrom="paragraph">
              <wp:posOffset>6782939</wp:posOffset>
            </wp:positionV>
            <wp:extent cx="1092363" cy="1447857"/>
            <wp:effectExtent l="0" t="0" r="0" b="0"/>
            <wp:wrapNone/>
            <wp:docPr id="35" name="Imagen 35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63" cy="14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6B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73600" behindDoc="1" locked="0" layoutInCell="1" allowOverlap="1" wp14:anchorId="5C60BAB0" wp14:editId="05E6CACE">
            <wp:simplePos x="0" y="0"/>
            <wp:positionH relativeFrom="column">
              <wp:posOffset>5123530</wp:posOffset>
            </wp:positionH>
            <wp:positionV relativeFrom="paragraph">
              <wp:posOffset>109</wp:posOffset>
            </wp:positionV>
            <wp:extent cx="985520" cy="937895"/>
            <wp:effectExtent l="0" t="0" r="5080" b="0"/>
            <wp:wrapTight wrapText="bothSides">
              <wp:wrapPolygon edited="0">
                <wp:start x="0" y="0"/>
                <wp:lineTo x="0" y="21059"/>
                <wp:lineTo x="21294" y="21059"/>
                <wp:lineTo x="21294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F04A6" wp14:editId="2F62168B">
                <wp:simplePos x="0" y="0"/>
                <wp:positionH relativeFrom="margin">
                  <wp:posOffset>1007198</wp:posOffset>
                </wp:positionH>
                <wp:positionV relativeFrom="paragraph">
                  <wp:posOffset>1329426</wp:posOffset>
                </wp:positionV>
                <wp:extent cx="4955540" cy="1671145"/>
                <wp:effectExtent l="38100" t="19050" r="54610" b="24765"/>
                <wp:wrapNone/>
                <wp:docPr id="11" name="Cinta curvada hacia abaj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5540" cy="1671145"/>
                        </a:xfrm>
                        <a:prstGeom prst="ellipseRibbon">
                          <a:avLst>
                            <a:gd name="adj1" fmla="val 40418"/>
                            <a:gd name="adj2" fmla="val 72748"/>
                            <a:gd name="adj3" fmla="val 21380"/>
                          </a:avLst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sx="19000" sy="19000" algn="ctr" rotWithShape="0">
                            <a:srgbClr val="70AD47">
                              <a:lumMod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A8C1FC" w14:textId="77777777" w:rsidR="004D3E1D" w:rsidRPr="004D3E1D" w:rsidRDefault="004D3E1D" w:rsidP="004D3E1D">
                            <w:pPr>
                              <w:pStyle w:val="Normal1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D3E1D">
                              <w:rPr>
                                <w:rFonts w:ascii="Arial" w:eastAsia="Arial" w:hAnsi="Arial" w:cs="Arial"/>
                                <w:b/>
                                <w:i/>
                                <w:color w:val="4472C4" w:themeColor="accent5"/>
                                <w:sz w:val="40"/>
                                <w:szCs w:val="40"/>
                                <w:highlight w:val="red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 DE</w:t>
                            </w:r>
                            <w:proofErr w:type="gramEnd"/>
                            <w:r w:rsidRPr="004D3E1D">
                              <w:rPr>
                                <w:rFonts w:ascii="Arial" w:eastAsia="Arial" w:hAnsi="Arial" w:cs="Arial"/>
                                <w:b/>
                                <w:i/>
                                <w:color w:val="4472C4" w:themeColor="accent5"/>
                                <w:sz w:val="40"/>
                                <w:szCs w:val="40"/>
                                <w:highlight w:val="red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DESARROLLO CURRICULAR DE  CLASE</w:t>
                            </w:r>
                          </w:p>
                          <w:p w14:paraId="1626C39B" w14:textId="77777777" w:rsidR="004D3E1D" w:rsidRPr="004D3E1D" w:rsidRDefault="004D3E1D" w:rsidP="004D3E1D">
                            <w:pPr>
                              <w:jc w:val="center"/>
                              <w:rPr>
                                <w:b/>
                                <w:i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2AC9BA" w14:textId="77777777" w:rsidR="004D3E1D" w:rsidRPr="00400D60" w:rsidRDefault="004D3E1D" w:rsidP="004D3E1D">
                            <w:pPr>
                              <w:rPr>
                                <w:rFonts w:ascii="Harrington" w:hAnsi="Harrington"/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F04A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11" o:spid="_x0000_s1029" type="#_x0000_t107" style="position:absolute;margin-left:79.3pt;margin-top:104.7pt;width:390.2pt;height:13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" adj="2943,8730,16982" strokecolor="#385723" strokeweight="1pt">
                <v:fill r:id="rId16" o:title="" recolor="t" rotate="t" type="tile"/>
                <v:stroke joinstyle="miter"/>
                <v:shadow on="t" type="perspective" color="#385723" offset="0,4pt" matrix="12452f,,,12452f"/>
                <v:textbox>
                  <w:txbxContent>
                    <w:p w14:paraId="65A8C1FC" w14:textId="77777777" w:rsidR="004D3E1D" w:rsidRPr="004D3E1D" w:rsidRDefault="004D3E1D" w:rsidP="004D3E1D">
                      <w:pPr>
                        <w:pStyle w:val="Normal1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D3E1D">
                        <w:rPr>
                          <w:rFonts w:ascii="Arial" w:eastAsia="Arial" w:hAnsi="Arial" w:cs="Arial"/>
                          <w:b/>
                          <w:i/>
                          <w:color w:val="4472C4" w:themeColor="accent5"/>
                          <w:sz w:val="40"/>
                          <w:szCs w:val="40"/>
                          <w:highlight w:val="red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  DE</w:t>
                      </w:r>
                      <w:proofErr w:type="gramEnd"/>
                      <w:r w:rsidRPr="004D3E1D">
                        <w:rPr>
                          <w:rFonts w:ascii="Arial" w:eastAsia="Arial" w:hAnsi="Arial" w:cs="Arial"/>
                          <w:b/>
                          <w:i/>
                          <w:color w:val="4472C4" w:themeColor="accent5"/>
                          <w:sz w:val="40"/>
                          <w:szCs w:val="40"/>
                          <w:highlight w:val="red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DESARROLLO CURRICULAR DE  CLASE</w:t>
                      </w:r>
                    </w:p>
                    <w:p w14:paraId="1626C39B" w14:textId="77777777" w:rsidR="004D3E1D" w:rsidRPr="004D3E1D" w:rsidRDefault="004D3E1D" w:rsidP="004D3E1D">
                      <w:pPr>
                        <w:jc w:val="center"/>
                        <w:rPr>
                          <w:b/>
                          <w:i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82AC9BA" w14:textId="77777777" w:rsidR="004D3E1D" w:rsidRPr="00400D60" w:rsidRDefault="004D3E1D" w:rsidP="004D3E1D">
                      <w:pPr>
                        <w:rPr>
                          <w:rFonts w:ascii="Harrington" w:hAnsi="Harrington"/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079BDA" wp14:editId="7BF2E45E">
                <wp:simplePos x="0" y="0"/>
                <wp:positionH relativeFrom="column">
                  <wp:posOffset>567415</wp:posOffset>
                </wp:positionH>
                <wp:positionV relativeFrom="paragraph">
                  <wp:posOffset>5810094</wp:posOffset>
                </wp:positionV>
                <wp:extent cx="916607" cy="829741"/>
                <wp:effectExtent l="0" t="0" r="17145" b="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607" cy="829741"/>
                          <a:chOff x="0" y="0"/>
                          <a:chExt cx="916607" cy="829741"/>
                        </a:xfrm>
                      </wpg:grpSpPr>
                      <wps:wsp>
                        <wps:cNvPr id="9" name="División 9"/>
                        <wps:cNvSpPr/>
                        <wps:spPr>
                          <a:xfrm>
                            <a:off x="491706" y="0"/>
                            <a:ext cx="265814" cy="244549"/>
                          </a:xfrm>
                          <a:prstGeom prst="mathDivid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Igual que 12"/>
                        <wps:cNvSpPr/>
                        <wps:spPr>
                          <a:xfrm>
                            <a:off x="301924" y="638355"/>
                            <a:ext cx="223284" cy="191386"/>
                          </a:xfrm>
                          <a:prstGeom prst="mathEqual">
                            <a:avLst/>
                          </a:prstGeom>
                          <a:solidFill>
                            <a:srgbClr val="48E85B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Multiplicar 13"/>
                        <wps:cNvSpPr/>
                        <wps:spPr>
                          <a:xfrm>
                            <a:off x="767751" y="370936"/>
                            <a:ext cx="148856" cy="244549"/>
                          </a:xfrm>
                          <a:prstGeom prst="mathMultiply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Más 14"/>
                        <wps:cNvSpPr/>
                        <wps:spPr>
                          <a:xfrm flipH="1">
                            <a:off x="0" y="241540"/>
                            <a:ext cx="241994" cy="510363"/>
                          </a:xfrm>
                          <a:prstGeom prst="mathPlus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Menos 15"/>
                        <wps:cNvSpPr/>
                        <wps:spPr>
                          <a:xfrm flipV="1">
                            <a:off x="414068" y="388189"/>
                            <a:ext cx="308344" cy="138223"/>
                          </a:xfrm>
                          <a:prstGeom prst="mathMinus">
                            <a:avLst/>
                          </a:prstGeom>
                          <a:solidFill>
                            <a:srgbClr val="EA46BB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D0D03" id="Grupo 16" o:spid="_x0000_s1026" style="position:absolute;margin-left:44.7pt;margin-top:457.5pt;width:72.15pt;height:65.35pt;z-index:251672576" coordsize="9166,8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">
                <v:shape id="División 9" o:spid="_x0000_s1027" style="position:absolute;left:4917;width:2658;height:2445;visibility:visible;mso-wrap-style:square;v-text-anchor:middle" coordsize="265814,24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" path="m132907,28832v15883,,28759,12876,28759,28759c161666,73474,148790,86350,132907,86350v-15883,,-28759,-12876,-28759,-28759c104148,41708,117024,28832,132907,28832xm132907,215717v-15883,,-28759,-12876,-28759,-28759c104148,171075,117024,158199,132907,158199v15883,,28759,12876,28759,28759c161666,202841,148790,215717,132907,215717xm35234,93516r195346,l230580,151033r-195346,l35234,93516xe" fillcolor="#ffc000" strokecolor="#41719c" strokeweight="1pt">
                  <v:stroke joinstyle="miter"/>
                  <v:path arrowok="t" o:connecttype="custom" o:connectlocs="132907,28832;161666,57591;132907,86350;104148,57591;132907,28832;132907,215717;104148,186958;132907,158199;161666,186958;132907,215717;35234,93516;230580,93516;230580,151033;35234,151033;35234,93516" o:connectangles="0,0,0,0,0,0,0,0,0,0,0,0,0,0,0"/>
                </v:shape>
                <v:shape id="Igual que 12" o:spid="_x0000_s1028" style="position:absolute;left:3019;top:6383;width:2233;height:1914;visibility:visible;mso-wrap-style:square;v-text-anchor:middle" coordsize="223284,19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" path="m29596,39426r164092,l193688,84440r-164092,l29596,39426xm29596,106946r164092,l193688,151960r-164092,l29596,106946xe" fillcolor="#48e85b" strokecolor="#41719c" strokeweight="1pt">
                  <v:stroke joinstyle="miter"/>
                  <v:path arrowok="t" o:connecttype="custom" o:connectlocs="29596,39426;193688,39426;193688,84440;29596,84440;29596,39426;29596,106946;193688,106946;193688,151960;29596,151960;29596,106946" o:connectangles="0,0,0,0,0,0,0,0,0,0"/>
                </v:shape>
                <v:shape id="Multiplicar 13" o:spid="_x0000_s1029" style="position:absolute;left:7677;top:3709;width:1489;height:2445;visibility:visible;mso-wrap-style:square;v-text-anchor:middle" coordsize="148856,24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" path="m20798,67836l50705,49633,74428,88607,98151,49633r29907,18203l94921,122275r33137,54438l98151,194916,74428,155942,50705,194916,20798,176713,53935,122275,20798,67836xe" fillcolor="#5b9bd5" strokecolor="#41719c" strokeweight="1pt">
                  <v:stroke joinstyle="miter"/>
                  <v:path arrowok="t" o:connecttype="custom" o:connectlocs="20798,67836;50705,49633;74428,88607;98151,49633;128058,67836;94921,122275;128058,176713;98151,194916;74428,155942;50705,194916;20798,176713;53935,122275;20798,67836" o:connectangles="0,0,0,0,0,0,0,0,0,0,0,0,0"/>
                </v:shape>
                <v:shape id="Más 14" o:spid="_x0000_s1030" style="position:absolute;top:2415;width:2419;height:5104;flip:x;visibility:visible;mso-wrap-style:square;v-text-anchor:middle" coordsize="241994,5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" path="m32076,226723r60463,l92539,67649r56916,l149455,226723r60463,l209918,283640r-60463,l149455,442714r-56916,l92539,283640r-60463,l32076,226723xe" fillcolor="red" strokecolor="#41719c" strokeweight="1pt">
                  <v:stroke joinstyle="miter"/>
                  <v:path arrowok="t" o:connecttype="custom" o:connectlocs="32076,226723;92539,226723;92539,67649;149455,67649;149455,226723;209918,226723;209918,283640;149455,283640;149455,442714;92539,442714;92539,283640;32076,283640;32076,226723" o:connectangles="0,0,0,0,0,0,0,0,0,0,0,0,0"/>
                </v:shape>
                <v:shape id="Menos 15" o:spid="_x0000_s1031" style="position:absolute;left:4140;top:3881;width:3084;height:1383;flip:y;visibility:visible;mso-wrap-style:square;v-text-anchor:middle" coordsize="308344,13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" path="m40871,52856r226602,l267473,85367r-226602,l40871,52856xe" fillcolor="#ea46bb" strokecolor="#41719c" strokeweight="1pt">
                  <v:stroke joinstyle="miter"/>
                  <v:path arrowok="t" o:connecttype="custom" o:connectlocs="40871,52856;267473,52856;267473,85367;40871,85367;40871,52856" o:connectangles="0,0,0,0,0"/>
                </v:shape>
              </v:group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FD2C0" wp14:editId="35B4D91B">
                <wp:simplePos x="0" y="0"/>
                <wp:positionH relativeFrom="column">
                  <wp:posOffset>1225550</wp:posOffset>
                </wp:positionH>
                <wp:positionV relativeFrom="paragraph">
                  <wp:posOffset>846095</wp:posOffset>
                </wp:positionV>
                <wp:extent cx="4133850" cy="639445"/>
                <wp:effectExtent l="0" t="0" r="0" b="4445"/>
                <wp:wrapNone/>
                <wp:docPr id="33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FC079" w14:textId="77777777" w:rsidR="004D3E1D" w:rsidRPr="00A02568" w:rsidRDefault="004D3E1D" w:rsidP="004D3E1D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2568">
                              <w:rPr>
                                <w:rFonts w:ascii="Rockwell Extra Bold" w:hAnsi="Rockwell Extra Bold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</w:t>
                            </w:r>
                            <w:r>
                              <w:rPr>
                                <w:rFonts w:ascii="Rockwell Extra Bold" w:hAnsi="Rockwell Extra Bold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A02568">
                              <w:rPr>
                                <w:rFonts w:ascii="Rockwell Extra Bold" w:hAnsi="Rockwell Extra Bold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FD2C0" id="6 Cuadro de texto" o:spid="_x0000_s1030" type="#_x0000_t202" style="position:absolute;margin-left:96.5pt;margin-top:66.6pt;width:325.5pt;height:5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" filled="f" stroked="f">
                <v:textbox style="mso-fit-shape-to-text:t">
                  <w:txbxContent>
                    <w:p w14:paraId="5FCFC079" w14:textId="77777777" w:rsidR="004D3E1D" w:rsidRPr="00A02568" w:rsidRDefault="004D3E1D" w:rsidP="004D3E1D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2568">
                        <w:rPr>
                          <w:rFonts w:ascii="Rockwell Extra Bold" w:hAnsi="Rockwell Extra Bold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</w:t>
                      </w:r>
                      <w:r>
                        <w:rPr>
                          <w:rFonts w:ascii="Rockwell Extra Bold" w:hAnsi="Rockwell Extra Bold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A02568">
                        <w:rPr>
                          <w:rFonts w:ascii="Rockwell Extra Bold" w:hAnsi="Rockwell Extra Bold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………”</w:t>
                      </w:r>
                    </w:p>
                  </w:txbxContent>
                </v:textbox>
              </v:shap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9B3FA" wp14:editId="077A6F7E">
                <wp:simplePos x="0" y="0"/>
                <wp:positionH relativeFrom="column">
                  <wp:posOffset>1427168</wp:posOffset>
                </wp:positionH>
                <wp:positionV relativeFrom="paragraph">
                  <wp:posOffset>-245937</wp:posOffset>
                </wp:positionV>
                <wp:extent cx="3264196" cy="639445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196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835C26" w14:textId="77777777" w:rsidR="004D3E1D" w:rsidRPr="00400D60" w:rsidRDefault="004D3E1D" w:rsidP="004D3E1D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16281C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D60">
                              <w:rPr>
                                <w:rFonts w:ascii="Rockwell Extra Bold" w:hAnsi="Rockwell Extra Bold"/>
                                <w:color w:val="16281C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9B3FA" id="_x0000_s1031" type="#_x0000_t202" style="position:absolute;margin-left:112.4pt;margin-top:-19.35pt;width:257pt;height:50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" filled="f" stroked="f">
                <v:textbox style="mso-fit-shape-to-text:t">
                  <w:txbxContent>
                    <w:p w14:paraId="6B835C26" w14:textId="77777777" w:rsidR="004D3E1D" w:rsidRPr="00400D60" w:rsidRDefault="004D3E1D" w:rsidP="004D3E1D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16281C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D60">
                        <w:rPr>
                          <w:rFonts w:ascii="Rockwell Extra Bold" w:hAnsi="Rockwell Extra Bold"/>
                          <w:color w:val="16281C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3D703" wp14:editId="372C8EAB">
                <wp:simplePos x="0" y="0"/>
                <wp:positionH relativeFrom="margin">
                  <wp:posOffset>2758218</wp:posOffset>
                </wp:positionH>
                <wp:positionV relativeFrom="paragraph">
                  <wp:posOffset>5580246</wp:posOffset>
                </wp:positionV>
                <wp:extent cx="2955852" cy="0"/>
                <wp:effectExtent l="0" t="0" r="3556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585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51675" id="Conector recto 3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2pt,439.4pt" to="449.95pt,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" strokecolor="#ed7d31" strokeweight="2pt">
                <v:stroke joinstyle="miter"/>
                <w10:wrap anchorx="margin"/>
              </v:lin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A0445" wp14:editId="5532B637">
                <wp:simplePos x="0" y="0"/>
                <wp:positionH relativeFrom="margin">
                  <wp:posOffset>3938432</wp:posOffset>
                </wp:positionH>
                <wp:positionV relativeFrom="paragraph">
                  <wp:posOffset>4931971</wp:posOffset>
                </wp:positionV>
                <wp:extent cx="182880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828F0" id="Conector recto 3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1pt,388.35pt" to="454.1pt,3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" strokecolor="#ed7d31" strokeweight="2pt">
                <v:stroke joinstyle="miter"/>
                <w10:wrap anchorx="margin"/>
              </v:lin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52C15" wp14:editId="30F8DBC6">
                <wp:simplePos x="0" y="0"/>
                <wp:positionH relativeFrom="column">
                  <wp:posOffset>3045298</wp:posOffset>
                </wp:positionH>
                <wp:positionV relativeFrom="paragraph">
                  <wp:posOffset>4379078</wp:posOffset>
                </wp:positionV>
                <wp:extent cx="2788388" cy="21265"/>
                <wp:effectExtent l="0" t="0" r="31115" b="361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388" cy="212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ADCBD" id="Conector recto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pt,344.8pt" to="459.3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" strokecolor="#ed7d31" strokeweight="2pt">
                <v:stroke joinstyle="miter"/>
              </v:lin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412F8" wp14:editId="5B289E57">
                <wp:simplePos x="0" y="0"/>
                <wp:positionH relativeFrom="column">
                  <wp:posOffset>1502691</wp:posOffset>
                </wp:positionH>
                <wp:positionV relativeFrom="paragraph">
                  <wp:posOffset>2824510</wp:posOffset>
                </wp:positionV>
                <wp:extent cx="4305300" cy="5124450"/>
                <wp:effectExtent l="0" t="0" r="19050" b="19050"/>
                <wp:wrapNone/>
                <wp:docPr id="4" name="Pergamino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1244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5B9BD5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A1A12" w14:textId="77777777" w:rsidR="004D3E1D" w:rsidRPr="005C2954" w:rsidRDefault="004D3E1D" w:rsidP="004D3E1D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 xml:space="preserve">MUNICIPIO: </w:t>
                            </w:r>
                          </w:p>
                          <w:p w14:paraId="07B6EDD3" w14:textId="77777777" w:rsidR="004D3E1D" w:rsidRPr="005C2954" w:rsidRDefault="004D3E1D" w:rsidP="004D3E1D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</w:p>
                          <w:p w14:paraId="0FCE5D7F" w14:textId="77777777" w:rsidR="004D3E1D" w:rsidRPr="005C2954" w:rsidRDefault="004D3E1D" w:rsidP="004D3E1D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>DISTRITO EDUCATIVO:</w:t>
                            </w:r>
                          </w:p>
                          <w:p w14:paraId="7AE57A32" w14:textId="77777777" w:rsidR="004D3E1D" w:rsidRPr="005C2954" w:rsidRDefault="004D3E1D" w:rsidP="004D3E1D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14:paraId="508DBEAF" w14:textId="77777777" w:rsidR="004D3E1D" w:rsidRPr="005C2954" w:rsidRDefault="004D3E1D" w:rsidP="004D3E1D">
                            <w:pPr>
                              <w:rPr>
                                <w:rFonts w:ascii="Arial Black" w:hAnsi="Arial Black"/>
                                <w:bCs/>
                                <w:color w:val="2F5496" w:themeColor="accent5" w:themeShade="BF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>GRADO:</w:t>
                            </w: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ab/>
                            </w: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ab/>
                            </w:r>
                            <w:r w:rsidRPr="005C2954">
                              <w:rPr>
                                <w:rFonts w:ascii="Arial Black" w:hAnsi="Arial Black"/>
                                <w:bCs/>
                                <w:color w:val="2F5496" w:themeColor="accent5" w:themeShade="BF"/>
                              </w:rPr>
                              <w:tab/>
                            </w:r>
                            <w:r w:rsidRPr="00B0496B">
                              <w:rPr>
                                <w:rFonts w:ascii="Arial Black" w:hAnsi="Arial Black"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3ro.</w:t>
                            </w:r>
                          </w:p>
                          <w:p w14:paraId="68D9166A" w14:textId="77777777" w:rsidR="004D3E1D" w:rsidRPr="005C2954" w:rsidRDefault="004D3E1D" w:rsidP="004D3E1D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14:paraId="6B3DCE5A" w14:textId="77777777" w:rsidR="004D3E1D" w:rsidRPr="005C2954" w:rsidRDefault="004D3E1D" w:rsidP="004D3E1D">
                            <w:pPr>
                              <w:rPr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>NIVEL:</w:t>
                            </w:r>
                            <w:r w:rsidRPr="005C2954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0496B">
                              <w:rPr>
                                <w:rFonts w:ascii="Arial Black" w:hAnsi="Arial Black"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    Secundaria</w:t>
                            </w:r>
                          </w:p>
                          <w:p w14:paraId="3D223779" w14:textId="77777777" w:rsidR="004D3E1D" w:rsidRDefault="004D3E1D" w:rsidP="004D3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412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4" o:spid="_x0000_s1032" type="#_x0000_t98" style="position:absolute;margin-left:118.3pt;margin-top:222.4pt;width:339pt;height:4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" strokecolor="#ffc000" strokeweight="1pt">
                <v:fill color2="#5b9bd5" rotate="t" focusposition=".5,-52429f" focussize="" colors="0 white;22938f white;1 #5b9bd5" focus="100%" type="gradientRadial"/>
                <v:stroke joinstyle="miter"/>
                <v:textbox>
                  <w:txbxContent>
                    <w:p w14:paraId="3BAA1A12" w14:textId="77777777" w:rsidR="004D3E1D" w:rsidRPr="005C2954" w:rsidRDefault="004D3E1D" w:rsidP="004D3E1D">
                      <w:pPr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 xml:space="preserve">MUNICIPIO: </w:t>
                      </w:r>
                    </w:p>
                    <w:p w14:paraId="07B6EDD3" w14:textId="77777777" w:rsidR="004D3E1D" w:rsidRPr="005C2954" w:rsidRDefault="004D3E1D" w:rsidP="004D3E1D">
                      <w:pPr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</w:pPr>
                    </w:p>
                    <w:p w14:paraId="0FCE5D7F" w14:textId="77777777" w:rsidR="004D3E1D" w:rsidRPr="005C2954" w:rsidRDefault="004D3E1D" w:rsidP="004D3E1D">
                      <w:pPr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>DISTRITO EDUCATIVO:</w:t>
                      </w:r>
                    </w:p>
                    <w:p w14:paraId="7AE57A32" w14:textId="77777777" w:rsidR="004D3E1D" w:rsidRPr="005C2954" w:rsidRDefault="004D3E1D" w:rsidP="004D3E1D">
                      <w:pPr>
                        <w:rPr>
                          <w:b/>
                          <w:color w:val="2F5496" w:themeColor="accent5" w:themeShade="BF"/>
                        </w:rPr>
                      </w:pPr>
                    </w:p>
                    <w:p w14:paraId="508DBEAF" w14:textId="77777777" w:rsidR="004D3E1D" w:rsidRPr="005C2954" w:rsidRDefault="004D3E1D" w:rsidP="004D3E1D">
                      <w:pPr>
                        <w:rPr>
                          <w:rFonts w:ascii="Arial Black" w:hAnsi="Arial Black"/>
                          <w:bCs/>
                          <w:color w:val="2F5496" w:themeColor="accent5" w:themeShade="BF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>GRADO:</w:t>
                      </w: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ab/>
                      </w: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ab/>
                      </w:r>
                      <w:r w:rsidRPr="005C2954">
                        <w:rPr>
                          <w:rFonts w:ascii="Arial Black" w:hAnsi="Arial Black"/>
                          <w:bCs/>
                          <w:color w:val="2F5496" w:themeColor="accent5" w:themeShade="BF"/>
                        </w:rPr>
                        <w:tab/>
                      </w:r>
                      <w:r w:rsidRPr="00B0496B">
                        <w:rPr>
                          <w:rFonts w:ascii="Arial Black" w:hAnsi="Arial Black"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3ro.</w:t>
                      </w:r>
                    </w:p>
                    <w:p w14:paraId="68D9166A" w14:textId="77777777" w:rsidR="004D3E1D" w:rsidRPr="005C2954" w:rsidRDefault="004D3E1D" w:rsidP="004D3E1D">
                      <w:pPr>
                        <w:rPr>
                          <w:b/>
                          <w:color w:val="2F5496" w:themeColor="accent5" w:themeShade="BF"/>
                        </w:rPr>
                      </w:pPr>
                    </w:p>
                    <w:p w14:paraId="6B3DCE5A" w14:textId="77777777" w:rsidR="004D3E1D" w:rsidRPr="005C2954" w:rsidRDefault="004D3E1D" w:rsidP="004D3E1D">
                      <w:pPr>
                        <w:rPr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>NIVEL:</w:t>
                      </w:r>
                      <w:r w:rsidRPr="005C2954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B0496B">
                        <w:rPr>
                          <w:rFonts w:ascii="Arial Black" w:hAnsi="Arial Black"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 xml:space="preserve">     Secundaria</w:t>
                      </w:r>
                    </w:p>
                    <w:p w14:paraId="3D223779" w14:textId="77777777" w:rsidR="004D3E1D" w:rsidRDefault="004D3E1D" w:rsidP="004D3E1D"/>
                  </w:txbxContent>
                </v:textbox>
              </v:shap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F5F2D" wp14:editId="40030695">
                <wp:simplePos x="0" y="0"/>
                <wp:positionH relativeFrom="column">
                  <wp:posOffset>2056470</wp:posOffset>
                </wp:positionH>
                <wp:positionV relativeFrom="paragraph">
                  <wp:posOffset>3432780</wp:posOffset>
                </wp:positionV>
                <wp:extent cx="3753293" cy="425303"/>
                <wp:effectExtent l="0" t="0" r="0" b="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293" cy="425303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ECED59" w14:textId="77777777" w:rsidR="004D3E1D" w:rsidRPr="005C2954" w:rsidRDefault="004D3E1D" w:rsidP="004D3E1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954">
                              <w:rPr>
                                <w:rFonts w:ascii="Algerian" w:hAnsi="Algeri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 A T O </w:t>
                            </w:r>
                            <w:r w:rsidR="001E7E25" w:rsidRPr="005C2954">
                              <w:rPr>
                                <w:rFonts w:ascii="Algerian" w:hAnsi="Algeri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1E7E25">
                              <w:rPr>
                                <w:rFonts w:ascii="Algerian" w:hAnsi="Algeri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7E25" w:rsidRPr="005C2954">
                              <w:rPr>
                                <w:rFonts w:ascii="Algerian" w:hAnsi="Algeri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E7E25">
                              <w:rPr>
                                <w:rFonts w:ascii="Algerian" w:hAnsi="Algeri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 F E R E N C IA L E</w:t>
                            </w:r>
                            <w:r w:rsidRPr="005C2954">
                              <w:rPr>
                                <w:rFonts w:ascii="Algerian" w:hAnsi="Algeri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</w:p>
                          <w:p w14:paraId="2B5A49C6" w14:textId="77777777" w:rsidR="004D3E1D" w:rsidRDefault="004D3E1D" w:rsidP="004D3E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F5F2D" id="Rectángulo redondeado 26" o:spid="_x0000_s1033" style="position:absolute;margin-left:161.95pt;margin-top:270.3pt;width:295.55pt;height:3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" fillcolor="#dbdbdb" stroked="f" strokeweight="1pt">
                <v:stroke joinstyle="miter"/>
                <v:textbox>
                  <w:txbxContent>
                    <w:p w14:paraId="5BECED59" w14:textId="77777777" w:rsidR="004D3E1D" w:rsidRPr="005C2954" w:rsidRDefault="004D3E1D" w:rsidP="004D3E1D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954">
                        <w:rPr>
                          <w:rFonts w:ascii="Algerian" w:hAnsi="Algeri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 A T O </w:t>
                      </w:r>
                      <w:r w:rsidR="001E7E25" w:rsidRPr="005C2954">
                        <w:rPr>
                          <w:rFonts w:ascii="Algerian" w:hAnsi="Algeri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1E7E25">
                        <w:rPr>
                          <w:rFonts w:ascii="Algerian" w:hAnsi="Algeri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7E25" w:rsidRPr="005C2954">
                        <w:rPr>
                          <w:rFonts w:ascii="Algerian" w:hAnsi="Algeri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E7E25">
                        <w:rPr>
                          <w:rFonts w:ascii="Algerian" w:hAnsi="Algeri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 F E R E N C IA L E</w:t>
                      </w:r>
                      <w:r w:rsidRPr="005C2954">
                        <w:rPr>
                          <w:rFonts w:ascii="Algerian" w:hAnsi="Algeri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</w:p>
                    <w:p w14:paraId="2B5A49C6" w14:textId="77777777" w:rsidR="004D3E1D" w:rsidRDefault="004D3E1D" w:rsidP="004D3E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055AC" wp14:editId="268395A1">
                <wp:simplePos x="0" y="0"/>
                <wp:positionH relativeFrom="column">
                  <wp:posOffset>1834515</wp:posOffset>
                </wp:positionH>
                <wp:positionV relativeFrom="paragraph">
                  <wp:posOffset>6662420</wp:posOffset>
                </wp:positionV>
                <wp:extent cx="4000500" cy="8001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C4CB8B" w14:textId="4C085248" w:rsidR="004D3E1D" w:rsidRPr="00B0496B" w:rsidRDefault="004D3E1D" w:rsidP="004D3E1D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0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496B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</w:t>
                            </w:r>
                            <w:r w:rsidRPr="00B0496B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20</w:t>
                            </w:r>
                            <w:r w:rsidR="00CF6DBD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71BD9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55AC" id="Cuadro de texto 7" o:spid="_x0000_s1034" type="#_x0000_t202" style="position:absolute;margin-left:144.45pt;margin-top:524.6pt;width:31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" filled="f" stroked="f">
                <v:textbox>
                  <w:txbxContent>
                    <w:p w14:paraId="6DC4CB8B" w14:textId="4C085248" w:rsidR="004D3E1D" w:rsidRPr="00B0496B" w:rsidRDefault="004D3E1D" w:rsidP="004D3E1D">
                      <w:pPr>
                        <w:jc w:val="center"/>
                        <w:rPr>
                          <w:rFonts w:ascii="Bauhaus 93" w:hAnsi="Bauhaus 93"/>
                          <w:noProof/>
                          <w:color w:val="FF0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496B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</w:t>
                      </w:r>
                      <w:r w:rsidRPr="00B0496B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20</w:t>
                      </w:r>
                      <w:r w:rsidR="00CF6DBD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71BD9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01BC7" wp14:editId="0206766A">
                <wp:simplePos x="0" y="0"/>
                <wp:positionH relativeFrom="column">
                  <wp:posOffset>1167765</wp:posOffset>
                </wp:positionH>
                <wp:positionV relativeFrom="paragraph">
                  <wp:posOffset>2028825</wp:posOffset>
                </wp:positionV>
                <wp:extent cx="4686300" cy="16573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017A92" w14:textId="77777777" w:rsidR="004D3E1D" w:rsidRPr="00A02568" w:rsidRDefault="004D3E1D" w:rsidP="004D3E1D">
                            <w:pPr>
                              <w:jc w:val="center"/>
                              <w:rPr>
                                <w:rFonts w:ascii="Eras Bold ITC" w:hAnsi="Eras Bold ITC"/>
                                <w:noProof/>
                                <w:color w:val="C00000"/>
                                <w:sz w:val="106"/>
                                <w:szCs w:val="10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1BC7" id="Cuadro de texto 8" o:spid="_x0000_s1035" type="#_x0000_t202" style="position:absolute;margin-left:91.95pt;margin-top:159.75pt;width:369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" filled="f" stroked="f">
                <v:textbox>
                  <w:txbxContent>
                    <w:p w14:paraId="69017A92" w14:textId="77777777" w:rsidR="004D3E1D" w:rsidRPr="00A02568" w:rsidRDefault="004D3E1D" w:rsidP="004D3E1D">
                      <w:pPr>
                        <w:jc w:val="center"/>
                        <w:rPr>
                          <w:rFonts w:ascii="Eras Bold ITC" w:hAnsi="Eras Bold ITC"/>
                          <w:noProof/>
                          <w:color w:val="C00000"/>
                          <w:sz w:val="106"/>
                          <w:szCs w:val="106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E1D" w:rsidRPr="004D3E1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inline distT="0" distB="0" distL="0" distR="0" wp14:anchorId="4CF9812C" wp14:editId="1ADD4576">
            <wp:extent cx="600075" cy="7440295"/>
            <wp:effectExtent l="0" t="0" r="9525" b="825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4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2CE14" w14:textId="77777777" w:rsidR="004D3E1D" w:rsidRDefault="004D3E1D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br w:type="page"/>
      </w:r>
    </w:p>
    <w:p w14:paraId="44D8C668" w14:textId="77777777" w:rsidR="00FE4130" w:rsidRPr="00FE4130" w:rsidRDefault="00FE4130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4B406869" w14:textId="77777777" w:rsidR="00FE4130" w:rsidRPr="00B9573F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00F25BD1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CB901F7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108D64E9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1B64E72F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0905B3D2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3AD0262D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E55709A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ECD9F23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="007B70B1"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015EB75E" w14:textId="77777777" w:rsidR="00FE4130" w:rsidRPr="00514CD8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FE4130" w:rsidRPr="00514CD8" w14:paraId="61495BA3" w14:textId="77777777" w:rsidTr="004D3E1D">
        <w:trPr>
          <w:jc w:val="center"/>
        </w:trPr>
        <w:tc>
          <w:tcPr>
            <w:tcW w:w="9889" w:type="dxa"/>
            <w:gridSpan w:val="3"/>
          </w:tcPr>
          <w:p w14:paraId="29AD46B9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777EFC2C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D9D2EF0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721E94A9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1A3A11AE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0C50479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FE4130" w:rsidRPr="00514CD8" w14:paraId="59E7840A" w14:textId="77777777" w:rsidTr="004D3E1D">
        <w:trPr>
          <w:jc w:val="center"/>
        </w:trPr>
        <w:tc>
          <w:tcPr>
            <w:tcW w:w="9889" w:type="dxa"/>
            <w:gridSpan w:val="3"/>
          </w:tcPr>
          <w:p w14:paraId="564D7992" w14:textId="77777777" w:rsidR="00FE4130" w:rsidRPr="00337F21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53DAB74" w14:textId="77777777" w:rsidR="00FE4130" w:rsidRPr="00337F21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>, a través d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el análisis de los elementos, propiedades, teoremas de las figuras planas y geométricas (paralelismo, perpendicularidad y Teorema de Tales de Mileto), cálculo de perímetros, áreas y volúmenes,</w:t>
            </w:r>
            <w:r w:rsidRPr="00337F21">
              <w:rPr>
                <w:rFonts w:ascii="Arial" w:hAnsi="Arial" w:cs="Arial"/>
                <w:color w:val="0070C0"/>
              </w:rPr>
              <w:t xml:space="preserve"> </w:t>
            </w:r>
            <w:r w:rsidRPr="00337F21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FE4130" w:rsidRPr="00514CD8" w14:paraId="55054380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1C15A10" w14:textId="77777777" w:rsidR="00FE4130" w:rsidRPr="00BC63F0" w:rsidRDefault="00FE4130" w:rsidP="00BC63F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BC63F0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11A8D6E8" w14:textId="77777777" w:rsidR="00BC63F0" w:rsidRPr="00BC63F0" w:rsidRDefault="00BC63F0" w:rsidP="00BC63F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hAnsi="Arial" w:cs="Arial"/>
                <w:color w:val="002060"/>
              </w:rPr>
              <w:t>LA</w:t>
            </w:r>
            <w:r w:rsidR="00B01203">
              <w:rPr>
                <w:rFonts w:ascii="Arial" w:hAnsi="Arial" w:cs="Arial"/>
                <w:color w:val="002060"/>
              </w:rPr>
              <w:t>S</w:t>
            </w:r>
            <w:r w:rsidRPr="00BC63F0">
              <w:rPr>
                <w:rFonts w:ascii="Arial" w:hAnsi="Arial" w:cs="Arial"/>
                <w:color w:val="002060"/>
              </w:rPr>
              <w:t xml:space="preserve"> FORMA</w:t>
            </w:r>
            <w:r w:rsidR="00B01203">
              <w:rPr>
                <w:rFonts w:ascii="Arial" w:hAnsi="Arial" w:cs="Arial"/>
                <w:color w:val="002060"/>
              </w:rPr>
              <w:t>S</w:t>
            </w:r>
            <w:r w:rsidRPr="00BC63F0">
              <w:rPr>
                <w:rFonts w:ascii="Arial" w:hAnsi="Arial" w:cs="Arial"/>
                <w:color w:val="002060"/>
              </w:rPr>
              <w:t xml:space="preserve"> EN EL ESPACIO </w:t>
            </w:r>
            <w:r w:rsidR="00B01203">
              <w:rPr>
                <w:rFonts w:ascii="Arial" w:hAnsi="Arial" w:cs="Arial"/>
                <w:color w:val="002060"/>
              </w:rPr>
              <w:t xml:space="preserve">TRIDIMENSIONAL </w:t>
            </w:r>
            <w:r w:rsidRPr="00BC63F0">
              <w:rPr>
                <w:rFonts w:ascii="Arial" w:hAnsi="Arial" w:cs="Arial"/>
                <w:color w:val="002060"/>
              </w:rPr>
              <w:t>Y LOS RECURSOS TECNOLÓGICOS.</w:t>
            </w:r>
          </w:p>
          <w:p w14:paraId="15493383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hAnsi="Arial" w:cs="Arial"/>
                <w:color w:val="002060"/>
              </w:rPr>
              <w:t>Geometría de nuestros pueblos y la geometría cotidiana: Geometría plana y sus aplicaciones en las culturas de nuestra región.</w:t>
            </w:r>
          </w:p>
          <w:p w14:paraId="3449E907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hAnsi="Arial" w:cs="Arial"/>
                <w:color w:val="002060"/>
              </w:rPr>
              <w:t>La modelización de problemáticas de nuestro contexto.</w:t>
            </w:r>
          </w:p>
          <w:p w14:paraId="127D937A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hAnsi="Arial" w:cs="Arial"/>
                <w:color w:val="002060"/>
                <w:lang w:val="es-ES_tradnl"/>
              </w:rPr>
              <w:t>Congruencia y semejanza de figuras planas.</w:t>
            </w:r>
          </w:p>
          <w:p w14:paraId="768F724E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hAnsi="Arial" w:cs="Arial"/>
                <w:color w:val="002060"/>
              </w:rPr>
              <w:t>Propiedades geométricas y su aplicación: Razón y proporción entre segmentos.</w:t>
            </w:r>
          </w:p>
          <w:p w14:paraId="78210302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hAnsi="Arial" w:cs="Arial"/>
                <w:color w:val="002060"/>
                <w:lang w:val="es-ES_tradnl"/>
              </w:rPr>
              <w:t>Teorema de Tales y teorema de la bisectriz.</w:t>
            </w:r>
          </w:p>
          <w:p w14:paraId="257D5A7D" w14:textId="77777777" w:rsidR="00FE413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hAnsi="Arial" w:cs="Arial"/>
                <w:color w:val="002060"/>
                <w:lang w:val="es-ES_tradnl"/>
              </w:rPr>
              <w:t>Teorema fundamental de la semejanza entre triángulos.</w:t>
            </w:r>
          </w:p>
        </w:tc>
      </w:tr>
      <w:tr w:rsidR="00FE4130" w:rsidRPr="00514CD8" w14:paraId="65E4297F" w14:textId="77777777" w:rsidTr="00FE413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45FB7A63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B930F97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33C9F5B6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BE6CC9" w:rsidRPr="00514CD8" w14:paraId="707D0D01" w14:textId="77777777" w:rsidTr="004D3E1D">
        <w:trPr>
          <w:jc w:val="center"/>
        </w:trPr>
        <w:tc>
          <w:tcPr>
            <w:tcW w:w="4211" w:type="dxa"/>
          </w:tcPr>
          <w:p w14:paraId="7D18D9EE" w14:textId="77777777" w:rsidR="00BE6CC9" w:rsidRPr="00BC63F0" w:rsidRDefault="00BE6CC9" w:rsidP="00BC63F0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3D6D75C6" w14:textId="77777777" w:rsidR="00BE6CC9" w:rsidRPr="00BC63F0" w:rsidRDefault="00BE6CC9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2B4BFF94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 los elementos y la construcción de figuras planas y polígonos regulares con instrumentos geométricos.</w:t>
            </w:r>
          </w:p>
          <w:p w14:paraId="1D9891A8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Observamos y describimos la naturaleza y el entorno inmediato determinando las figuras planas y geométricas así como sus elementos.</w:t>
            </w:r>
          </w:p>
          <w:p w14:paraId="0118990D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Construcción de polígonos haciendo uso de instrumentos geométricos para determinar la razón y proporción de segmentos.</w:t>
            </w:r>
          </w:p>
          <w:p w14:paraId="27B431FC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Caracterización de la clasificación de los polígonos regulares e irregulares</w:t>
            </w:r>
          </w:p>
          <w:p w14:paraId="46EE551B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Diferenciamos la aplicación de los teoremas de Tales y de la bisectriz en ejercicios geométricos.</w:t>
            </w:r>
          </w:p>
          <w:p w14:paraId="4043D9DE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Aplicación del teorema de Tales para determinar la longitud de segmentos en un conjunto de paralelas cortadas por una secante.</w:t>
            </w:r>
          </w:p>
          <w:p w14:paraId="0609EEC5" w14:textId="77777777" w:rsidR="00BE6CC9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BC63F0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BC63F0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4619BC3B" w14:textId="77777777" w:rsidR="00BE6CC9" w:rsidRPr="00BC63F0" w:rsidRDefault="00BE6CC9" w:rsidP="00BC63F0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456F3E8" w14:textId="77777777" w:rsidR="00BE6CC9" w:rsidRPr="00BC63F0" w:rsidRDefault="00BE6CC9" w:rsidP="00BC63F0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6D7E844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y describimos los elementos, propiedades y teoremas de las figuras planas.</w:t>
            </w:r>
          </w:p>
          <w:p w14:paraId="53F66280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geométricos en nuestro entorno aplicando sus elementos y propiedades.</w:t>
            </w:r>
          </w:p>
          <w:p w14:paraId="2E2DB49F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Sistematizamos e interpretamos los teoremas aplicados en la resolución de problemas geométricos de nuestra realidad.</w:t>
            </w:r>
          </w:p>
          <w:p w14:paraId="2A7715B9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hAnsi="Arial" w:cs="Arial"/>
                <w:color w:val="7030A0"/>
              </w:rPr>
              <w:t>Conceptualizamos y comprendemos acerca de las proporciones sobre segmentos para aplicar el teorema de Tales en ejercicios geométricos.</w:t>
            </w:r>
          </w:p>
          <w:p w14:paraId="35892B81" w14:textId="77777777" w:rsidR="00BE6CC9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6A56D0C6" w14:textId="77777777" w:rsidR="00BE6CC9" w:rsidRPr="00BC63F0" w:rsidRDefault="00BE6CC9" w:rsidP="00BC63F0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F941EC3" w14:textId="77777777" w:rsidR="00BE6CC9" w:rsidRPr="00BC63F0" w:rsidRDefault="00BE6CC9" w:rsidP="00BC63F0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106CE8B9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Valoramos y nos apropiamos de la importancia del uso de figuras </w:t>
            </w: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geométricas tomando en cuenta su aplicación a la ciencia, tecnología y producción.</w:t>
            </w:r>
          </w:p>
          <w:p w14:paraId="3D28B86E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críticamente sobre la importancia del uso de teoremas, rectas paralelas y perpendiculares, Teorema de Tales y su aplicación en nuestro contexto sociocultural, científico, tecnológico y productivo.</w:t>
            </w:r>
          </w:p>
          <w:p w14:paraId="5E3828C7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el área de matemática como un medio para ampliar nuestro conocimiento del mundo natural.</w:t>
            </w:r>
          </w:p>
          <w:p w14:paraId="2B814BD0" w14:textId="77777777" w:rsidR="00BE6CC9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C63F0">
              <w:rPr>
                <w:rFonts w:ascii="Arial" w:hAnsi="Arial" w:cs="Arial"/>
                <w:color w:val="7030A0"/>
              </w:rPr>
              <w:t>Valoramos y apreciamos el trabajo cooperativo realizado con respeto y responsabilidad en las actividades de trabajo comunitario de aprendizaje dentro el aula.</w:t>
            </w:r>
          </w:p>
          <w:p w14:paraId="1A462529" w14:textId="77777777" w:rsidR="00BE6CC9" w:rsidRPr="00BC63F0" w:rsidRDefault="00BE6CC9" w:rsidP="00BC63F0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00C4B06" w14:textId="77777777" w:rsidR="00BE6CC9" w:rsidRPr="00BC63F0" w:rsidRDefault="00BE6CC9" w:rsidP="00BC63F0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42A6D057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C63F0">
              <w:rPr>
                <w:rFonts w:ascii="Arial" w:hAnsi="Arial" w:cs="Arial"/>
                <w:color w:val="7030A0"/>
                <w:lang w:val="es-BO"/>
              </w:rPr>
              <w:t>Exponemos los esquemas mentales gráficos sobre la construcción de polígonos, cálculo de perímetros y áreas, y la aplicación de los teoremas geométricos, sus perímetros, áreas y sus propiedades.</w:t>
            </w:r>
          </w:p>
          <w:p w14:paraId="14936510" w14:textId="77777777" w:rsidR="00BE6CC9" w:rsidRPr="00BC63F0" w:rsidRDefault="00BC63F0" w:rsidP="00BC63F0">
            <w:pPr>
              <w:pStyle w:val="Prrafodelista"/>
              <w:numPr>
                <w:ilvl w:val="0"/>
                <w:numId w:val="7"/>
              </w:numPr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C63F0">
              <w:rPr>
                <w:rFonts w:ascii="Arial" w:hAnsi="Arial" w:cs="Arial"/>
                <w:color w:val="7030A0"/>
                <w:lang w:val="es-BO"/>
              </w:rPr>
              <w:t>Elaboramos y exponemos diagramas sobre el teorema fundamental de la semejanza de triángulos.</w:t>
            </w:r>
          </w:p>
        </w:tc>
        <w:tc>
          <w:tcPr>
            <w:tcW w:w="1843" w:type="dxa"/>
          </w:tcPr>
          <w:p w14:paraId="7598C6EA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0113F061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4F965F8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1EC9C5CC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DB5D4F0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03B6CD03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6E3AD0E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3772B812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70C570A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 xml:space="preserve">Materiales del </w:t>
            </w: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docente.</w:t>
            </w:r>
          </w:p>
          <w:p w14:paraId="3F7405EE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114597F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64BA3566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69F8935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415F9976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B8F0A3A" w14:textId="77777777" w:rsidR="00BE6CC9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09881C0E" w14:textId="77777777" w:rsidR="00BE6CC9" w:rsidRPr="00337F21" w:rsidRDefault="00BE6CC9" w:rsidP="00BE6CC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45A8F56A" w14:textId="77777777" w:rsidR="00BE6CC9" w:rsidRPr="00BC63F0" w:rsidRDefault="00BE6CC9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7DDBC36A" w14:textId="77777777" w:rsidR="00BE6CC9" w:rsidRPr="00BC63F0" w:rsidRDefault="00BE6CC9" w:rsidP="00B01203">
            <w:pPr>
              <w:widowControl/>
              <w:numPr>
                <w:ilvl w:val="0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72E4A687" w14:textId="77777777" w:rsidR="00BE6CC9" w:rsidRPr="00BC63F0" w:rsidRDefault="00BE6CC9" w:rsidP="00B01203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48D56DF9" w14:textId="77777777" w:rsidR="00BE6CC9" w:rsidRPr="00BC63F0" w:rsidRDefault="00BE6CC9" w:rsidP="00B01203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3EE8B6B5" w14:textId="77777777" w:rsidR="00BE6CC9" w:rsidRPr="00BC63F0" w:rsidRDefault="00BE6CC9" w:rsidP="00B01203">
            <w:pPr>
              <w:widowControl/>
              <w:numPr>
                <w:ilvl w:val="0"/>
                <w:numId w:val="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00B62203" w14:textId="77777777" w:rsidR="00BE6CC9" w:rsidRPr="00BC63F0" w:rsidRDefault="00BE6CC9" w:rsidP="00B0120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lastRenderedPageBreak/>
              <w:t>Expresa sus opiniones, postura y propone la resolución de situaciones, en todo momento respetuosamente.</w:t>
            </w:r>
          </w:p>
          <w:p w14:paraId="664381EA" w14:textId="77777777" w:rsidR="00BE6CC9" w:rsidRPr="00BC63F0" w:rsidRDefault="00BE6CC9" w:rsidP="00B01203">
            <w:pPr>
              <w:pStyle w:val="Normal2"/>
              <w:numPr>
                <w:ilvl w:val="0"/>
                <w:numId w:val="9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BC63F0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46DBCA05" w14:textId="77777777" w:rsidR="00BE6CC9" w:rsidRPr="00BC63F0" w:rsidRDefault="00BE6CC9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8E20937" w14:textId="77777777" w:rsidR="00BE6CC9" w:rsidRPr="00BC63F0" w:rsidRDefault="00BE6CC9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288764C" w14:textId="77777777" w:rsidR="00BC63F0" w:rsidRPr="00BC63F0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Identificación y comparación de figuras planas en el cálculo de perímetros, áreas y volúmenes.</w:t>
            </w:r>
          </w:p>
          <w:p w14:paraId="182F0A11" w14:textId="77777777" w:rsidR="00BC63F0" w:rsidRPr="00BC63F0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Análisis y compresión de la utilización de las figuras planas y su relación en la aplicación tecnológica de la comunidad.</w:t>
            </w:r>
          </w:p>
          <w:p w14:paraId="5FA1FA74" w14:textId="77777777" w:rsidR="00BC63F0" w:rsidRPr="00BC63F0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Reconocimiento  y descripción de las rectas paralelas y perpendiculares en ejercicios que contiene el Teorema de Tales.</w:t>
            </w:r>
          </w:p>
          <w:p w14:paraId="64120A88" w14:textId="77777777" w:rsidR="00BC63F0" w:rsidRPr="00BC63F0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Comprensión de los teoremas de Tales y de la bisectriz en ejercicios geométricos para el cálculo de longitudes de segmentos y lados de las figuras geométricas.</w:t>
            </w:r>
          </w:p>
          <w:p w14:paraId="232AEDCE" w14:textId="77777777" w:rsidR="00BE6CC9" w:rsidRPr="00BC63F0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Realización de esquemas mentales gráficos para la difusión de información acerca de la construcción de polígonos y la aplicación de los teoremas geométricos.</w:t>
            </w:r>
          </w:p>
          <w:p w14:paraId="40F1CEFA" w14:textId="77777777" w:rsidR="00BE6CC9" w:rsidRPr="00BC63F0" w:rsidRDefault="00BE6CC9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179E302E" w14:textId="77777777" w:rsidR="00BE6CC9" w:rsidRPr="00BC63F0" w:rsidRDefault="00BE6CC9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2AAB02A5" w14:textId="77777777" w:rsidR="00BC63F0" w:rsidRPr="00BC63F0" w:rsidRDefault="00BC63F0" w:rsidP="00B0120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Participación activa en la indagación de la aplicación de los teoremas y fórmulas para encontrar perímetros, áreas y volúmenes.</w:t>
            </w:r>
          </w:p>
          <w:p w14:paraId="7D9134AD" w14:textId="77777777" w:rsidR="00BC63F0" w:rsidRPr="00BC63F0" w:rsidRDefault="00BC63F0" w:rsidP="00B0120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Aplicación de procedimientos algorítmicos y heurísticos para desarrollar figuras planas en situaciones concretas de la vida.</w:t>
            </w:r>
          </w:p>
          <w:p w14:paraId="469ECEA7" w14:textId="77777777" w:rsidR="00BC63F0" w:rsidRPr="00BC63F0" w:rsidRDefault="00BC63F0" w:rsidP="00B0120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Aplicación de teoremas (Tales y de la bisectriz) en la demostración de ejercicios geométricos sobre paralelismo y perpendicularidad.</w:t>
            </w:r>
          </w:p>
          <w:p w14:paraId="556AB59B" w14:textId="77777777" w:rsidR="00BC63F0" w:rsidRPr="00BC63F0" w:rsidRDefault="00BC63F0" w:rsidP="00B0120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 xml:space="preserve">Aplicación de los teoremas de Tales y de la bisectriz en la </w:t>
            </w:r>
            <w:r w:rsidRPr="00BC63F0">
              <w:rPr>
                <w:rFonts w:ascii="Arial" w:hAnsi="Arial" w:cs="Arial"/>
                <w:color w:val="833C0B" w:themeColor="accent2" w:themeShade="80"/>
              </w:rPr>
              <w:lastRenderedPageBreak/>
              <w:t>medición de segmentos y lados de las figuras geométricas.</w:t>
            </w:r>
          </w:p>
          <w:p w14:paraId="79C5EC72" w14:textId="77777777" w:rsidR="00BE6CC9" w:rsidRPr="00BC63F0" w:rsidRDefault="00BC63F0" w:rsidP="00B0120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Construcción de polígonos regulares y de esquemas mentales gráficos.</w:t>
            </w:r>
          </w:p>
          <w:p w14:paraId="390CDC42" w14:textId="77777777" w:rsidR="00BE6CC9" w:rsidRPr="00BC63F0" w:rsidRDefault="00BE6CC9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D6A99C8" w14:textId="77777777" w:rsidR="00BE6CC9" w:rsidRPr="00BC63F0" w:rsidRDefault="00BE6CC9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3D9A6446" w14:textId="77777777" w:rsidR="00BE6CC9" w:rsidRPr="00BC63F0" w:rsidRDefault="00BE6CC9" w:rsidP="00B01203">
            <w:pPr>
              <w:widowControl/>
              <w:numPr>
                <w:ilvl w:val="0"/>
                <w:numId w:val="10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6705AA5E" w14:textId="77777777" w:rsidR="00BE6CC9" w:rsidRPr="00BC63F0" w:rsidRDefault="00BE6CC9" w:rsidP="00B0120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5F65C94A" w14:textId="77777777" w:rsidR="00BE6CC9" w:rsidRPr="00BC63F0" w:rsidRDefault="00BE6CC9" w:rsidP="00B0120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5EE8005C" w14:textId="77777777" w:rsidR="00BE6CC9" w:rsidRPr="00BC63F0" w:rsidRDefault="00BE6CC9" w:rsidP="00B01203">
            <w:pPr>
              <w:widowControl/>
              <w:numPr>
                <w:ilvl w:val="0"/>
                <w:numId w:val="10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0562B985" w14:textId="77777777" w:rsidR="00BE6CC9" w:rsidRPr="00BC63F0" w:rsidRDefault="00BE6CC9" w:rsidP="00B0120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3773CC9A" w14:textId="77777777" w:rsidR="00BE6CC9" w:rsidRPr="00BC63F0" w:rsidRDefault="00BE6CC9" w:rsidP="00B0120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FE4130" w:rsidRPr="00514CD8" w14:paraId="34866AE3" w14:textId="77777777" w:rsidTr="004D3E1D">
        <w:trPr>
          <w:jc w:val="center"/>
        </w:trPr>
        <w:tc>
          <w:tcPr>
            <w:tcW w:w="9889" w:type="dxa"/>
            <w:gridSpan w:val="3"/>
          </w:tcPr>
          <w:p w14:paraId="0868D022" w14:textId="77777777" w:rsidR="008D3B59" w:rsidRPr="00BC63F0" w:rsidRDefault="008D3B59" w:rsidP="00BC63F0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C63F0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38056A11" w14:textId="77777777" w:rsidR="008D3B59" w:rsidRPr="00BC63F0" w:rsidRDefault="008D3B59" w:rsidP="00BC63F0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C63F0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42C2CD1E" w14:textId="77777777" w:rsidR="008D3B59" w:rsidRPr="00BC63F0" w:rsidRDefault="008D3B59" w:rsidP="00BC63F0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C63F0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4643C18E" w14:textId="77777777" w:rsidR="00BC63F0" w:rsidRPr="00BC63F0" w:rsidRDefault="00BC63F0" w:rsidP="00BC63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BC63F0">
              <w:rPr>
                <w:rFonts w:ascii="Arial" w:hAnsi="Arial" w:cs="Arial"/>
                <w:color w:val="C00000"/>
                <w:szCs w:val="24"/>
                <w:lang w:val="es-ES_tradnl"/>
              </w:rPr>
              <w:t>Construcción de fichas geométricas con material didáctico.</w:t>
            </w:r>
          </w:p>
          <w:p w14:paraId="30652D45" w14:textId="77777777" w:rsidR="00FE4130" w:rsidRPr="00BC63F0" w:rsidRDefault="00BC63F0" w:rsidP="00BC63F0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BC63F0">
              <w:rPr>
                <w:rFonts w:ascii="Arial" w:hAnsi="Arial" w:cs="Arial"/>
                <w:color w:val="C00000"/>
                <w:szCs w:val="24"/>
                <w:lang w:val="es-ES_tradnl"/>
              </w:rPr>
              <w:t>Tabla de teoremas y elementos de las figuras geométricas.</w:t>
            </w:r>
          </w:p>
        </w:tc>
      </w:tr>
      <w:tr w:rsidR="00FE4130" w:rsidRPr="00514CD8" w14:paraId="4C014406" w14:textId="77777777" w:rsidTr="004D3E1D">
        <w:trPr>
          <w:jc w:val="center"/>
        </w:trPr>
        <w:tc>
          <w:tcPr>
            <w:tcW w:w="9889" w:type="dxa"/>
            <w:gridSpan w:val="3"/>
          </w:tcPr>
          <w:p w14:paraId="23BF507F" w14:textId="77777777" w:rsidR="008D3B59" w:rsidRDefault="008D3B59" w:rsidP="008D3B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D7FDD4B" w14:textId="77777777" w:rsidR="008D3B59" w:rsidRDefault="008D3B59" w:rsidP="008D3B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2D597930" w14:textId="77777777" w:rsidR="008D3B59" w:rsidRDefault="008D3B59" w:rsidP="008D3B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5C8AF27D" w14:textId="77777777" w:rsidR="008D3B59" w:rsidRDefault="008D3B59" w:rsidP="008D3B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59858D42" w14:textId="77777777" w:rsidR="008D3B59" w:rsidRDefault="008D3B59" w:rsidP="008D3B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738913BC" w14:textId="77777777" w:rsidR="00FE4130" w:rsidRPr="00337F21" w:rsidRDefault="00FE4130" w:rsidP="00FE4130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6CC70FAD" w14:textId="77777777" w:rsidR="00FE4130" w:rsidRPr="00337F21" w:rsidRDefault="00FE4130" w:rsidP="00FE4130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2BB14DC5" w14:textId="77777777" w:rsidR="00FE4130" w:rsidRPr="00337F21" w:rsidRDefault="00971BD9" w:rsidP="00FE413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8" w:history="1">
              <w:r w:rsidR="00FE413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679B82A1" w14:textId="77777777" w:rsidR="00FE4130" w:rsidRPr="00B9573F" w:rsidRDefault="00FE4130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53EF3C45" w14:textId="77777777" w:rsidR="00336F4D" w:rsidRDefault="00336F4D" w:rsidP="00FE4130">
      <w:pPr>
        <w:spacing w:after="0" w:line="240" w:lineRule="auto"/>
      </w:pPr>
    </w:p>
    <w:p w14:paraId="1BE7FE7B" w14:textId="77777777" w:rsidR="00BC63F0" w:rsidRDefault="00BC63F0" w:rsidP="00FE4130">
      <w:pPr>
        <w:spacing w:after="0" w:line="240" w:lineRule="auto"/>
      </w:pPr>
    </w:p>
    <w:p w14:paraId="2E1A7F3D" w14:textId="77777777" w:rsidR="00BC63F0" w:rsidRDefault="00BC63F0" w:rsidP="00FE4130">
      <w:pPr>
        <w:spacing w:after="0" w:line="240" w:lineRule="auto"/>
      </w:pPr>
    </w:p>
    <w:p w14:paraId="499016BC" w14:textId="77777777" w:rsidR="00BC63F0" w:rsidRDefault="00BC63F0" w:rsidP="00FE4130">
      <w:pPr>
        <w:spacing w:after="0" w:line="240" w:lineRule="auto"/>
      </w:pPr>
    </w:p>
    <w:p w14:paraId="37C50064" w14:textId="77777777" w:rsidR="00BC63F0" w:rsidRDefault="00BC63F0" w:rsidP="00FE4130">
      <w:pPr>
        <w:spacing w:after="0" w:line="240" w:lineRule="auto"/>
      </w:pPr>
    </w:p>
    <w:p w14:paraId="1BACCADB" w14:textId="77777777" w:rsidR="00BC63F0" w:rsidRDefault="00BC63F0" w:rsidP="00FE4130">
      <w:pPr>
        <w:spacing w:after="0" w:line="240" w:lineRule="auto"/>
      </w:pPr>
    </w:p>
    <w:p w14:paraId="4EEEF4D2" w14:textId="77777777" w:rsidR="00BC63F0" w:rsidRDefault="00BC63F0" w:rsidP="00FE4130">
      <w:pPr>
        <w:spacing w:after="0" w:line="240" w:lineRule="auto"/>
      </w:pPr>
    </w:p>
    <w:p w14:paraId="4032FE25" w14:textId="77777777" w:rsidR="00BC63F0" w:rsidRPr="00FE4130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7F4CB3D2" w14:textId="77777777" w:rsidR="00BC63F0" w:rsidRPr="00B9573F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3C9B6C16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18E57F1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3CD08B1F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2776048C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59931FE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111FD3E3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D1073A0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B307187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1C802EEC" w14:textId="77777777" w:rsidR="00BC63F0" w:rsidRPr="00514CD8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843"/>
        <w:gridCol w:w="3515"/>
      </w:tblGrid>
      <w:tr w:rsidR="00BC63F0" w:rsidRPr="00514CD8" w14:paraId="6C7C6322" w14:textId="77777777" w:rsidTr="004D3E1D">
        <w:trPr>
          <w:jc w:val="center"/>
        </w:trPr>
        <w:tc>
          <w:tcPr>
            <w:tcW w:w="9889" w:type="dxa"/>
            <w:gridSpan w:val="3"/>
          </w:tcPr>
          <w:p w14:paraId="7C94D644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74ECFA4B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24AF85F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5127285B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6440EB6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5BF54C49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BC63F0" w:rsidRPr="00514CD8" w14:paraId="449882A0" w14:textId="77777777" w:rsidTr="004D3E1D">
        <w:trPr>
          <w:jc w:val="center"/>
        </w:trPr>
        <w:tc>
          <w:tcPr>
            <w:tcW w:w="9889" w:type="dxa"/>
            <w:gridSpan w:val="3"/>
          </w:tcPr>
          <w:p w14:paraId="7AF40EA7" w14:textId="77777777" w:rsidR="00BC63F0" w:rsidRPr="00337F21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FE30DE2" w14:textId="77777777" w:rsidR="00BC63F0" w:rsidRPr="00BC63F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BC63F0">
              <w:rPr>
                <w:rFonts w:ascii="Arial" w:hAnsi="Arial" w:cs="Arial"/>
                <w:color w:val="0070C0"/>
              </w:rPr>
              <w:t>F</w:t>
            </w:r>
            <w:r w:rsidRPr="00BC63F0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BC63F0">
              <w:rPr>
                <w:rFonts w:ascii="Arial" w:hAnsi="Arial" w:cs="Arial"/>
                <w:color w:val="0070C0"/>
              </w:rPr>
              <w:t>, desde el estudio del álgebra elemental, del manejo simbólico y conceptual de las operaciones algebraicas enteras, productos y cocientes notables</w:t>
            </w:r>
            <w:r w:rsidRPr="00BC63F0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BC63F0">
              <w:rPr>
                <w:rFonts w:ascii="Arial" w:hAnsi="Arial" w:cs="Arial"/>
                <w:color w:val="0070C0"/>
              </w:rPr>
              <w:t xml:space="preserve"> </w:t>
            </w:r>
            <w:r w:rsidRPr="00BC63F0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BC63F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BC63F0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BC63F0" w:rsidRPr="00514CD8" w14:paraId="4453FA2F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9D800C7" w14:textId="77777777" w:rsidR="00BC63F0" w:rsidRPr="00BC63F0" w:rsidRDefault="00BC63F0" w:rsidP="00BC63F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BC63F0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EA2A52A" w14:textId="77777777" w:rsidR="00BC63F0" w:rsidRPr="00BC63F0" w:rsidRDefault="00B01203" w:rsidP="00BC63F0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32"/>
              </w:rPr>
            </w:pPr>
            <w:r>
              <w:rPr>
                <w:rFonts w:ascii="Arial" w:hAnsi="Arial" w:cs="Arial"/>
                <w:color w:val="002060"/>
                <w:szCs w:val="16"/>
              </w:rPr>
              <w:t>EL ÁLGEBRA Y SU RELACIÓN CON LAS ACTIVIDADES DE LA VIDA COTIDIANA</w:t>
            </w:r>
            <w:r w:rsidR="00BC63F0" w:rsidRPr="00BC63F0">
              <w:rPr>
                <w:rFonts w:ascii="Arial" w:hAnsi="Arial" w:cs="Arial"/>
                <w:color w:val="002060"/>
                <w:szCs w:val="16"/>
              </w:rPr>
              <w:t>.</w:t>
            </w:r>
          </w:p>
          <w:p w14:paraId="20A7120E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eastAsia="Arial" w:hAnsi="Arial" w:cs="Arial"/>
                <w:color w:val="002060"/>
              </w:rPr>
              <w:t>Álgebra y sus propiedades</w:t>
            </w:r>
            <w:r w:rsidRPr="00BC63F0">
              <w:rPr>
                <w:rFonts w:ascii="Arial" w:hAnsi="Arial" w:cs="Arial"/>
                <w:color w:val="002060"/>
              </w:rPr>
              <w:t>.</w:t>
            </w:r>
          </w:p>
          <w:p w14:paraId="446C55BD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eastAsia="Arial" w:hAnsi="Arial" w:cs="Arial"/>
                <w:color w:val="002060"/>
              </w:rPr>
              <w:t>Operaciones algebraicas combinadas</w:t>
            </w:r>
            <w:r w:rsidRPr="00BC63F0">
              <w:rPr>
                <w:rFonts w:ascii="Arial" w:hAnsi="Arial" w:cs="Arial"/>
                <w:color w:val="002060"/>
              </w:rPr>
              <w:t>.</w:t>
            </w:r>
          </w:p>
          <w:p w14:paraId="0B220569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eastAsia="Arial" w:hAnsi="Arial" w:cs="Arial"/>
                <w:color w:val="002060"/>
              </w:rPr>
              <w:t>Productos notables y su interpretación geométrica</w:t>
            </w:r>
            <w:r w:rsidRPr="00BC63F0">
              <w:rPr>
                <w:rFonts w:ascii="Arial" w:hAnsi="Arial" w:cs="Arial"/>
                <w:color w:val="002060"/>
              </w:rPr>
              <w:t>.</w:t>
            </w:r>
          </w:p>
          <w:p w14:paraId="33364724" w14:textId="77777777" w:rsidR="00BC63F0" w:rsidRPr="00BC63F0" w:rsidRDefault="00BC63F0" w:rsidP="00BC63F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C63F0">
              <w:rPr>
                <w:rFonts w:ascii="Arial" w:eastAsia="Arial" w:hAnsi="Arial" w:cs="Arial"/>
                <w:color w:val="002060"/>
              </w:rPr>
              <w:t>Cocientes notables, forma típica,  casos y su desarrollo.</w:t>
            </w:r>
          </w:p>
        </w:tc>
      </w:tr>
      <w:tr w:rsidR="00BC63F0" w:rsidRPr="00514CD8" w14:paraId="03DD4911" w14:textId="77777777" w:rsidTr="00BC63F0">
        <w:trPr>
          <w:jc w:val="center"/>
        </w:trPr>
        <w:tc>
          <w:tcPr>
            <w:tcW w:w="4531" w:type="dxa"/>
            <w:shd w:val="clear" w:color="auto" w:fill="F2D7F9"/>
            <w:vAlign w:val="center"/>
          </w:tcPr>
          <w:p w14:paraId="64B1A933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EB4F85A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515" w:type="dxa"/>
            <w:shd w:val="clear" w:color="auto" w:fill="FBE4D5" w:themeFill="accent2" w:themeFillTint="33"/>
            <w:vAlign w:val="center"/>
          </w:tcPr>
          <w:p w14:paraId="4FA83A9C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BC63F0" w:rsidRPr="00514CD8" w14:paraId="2C3D66B7" w14:textId="77777777" w:rsidTr="00BC63F0">
        <w:trPr>
          <w:jc w:val="center"/>
        </w:trPr>
        <w:tc>
          <w:tcPr>
            <w:tcW w:w="4531" w:type="dxa"/>
          </w:tcPr>
          <w:p w14:paraId="5B48D536" w14:textId="77777777" w:rsidR="00BC63F0" w:rsidRPr="00BC63F0" w:rsidRDefault="00BC63F0" w:rsidP="00BC63F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14284FC3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6988A8D4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 la introducción del álgebra, el orden de los polinomios y de las expresiones algebraicas.</w:t>
            </w:r>
          </w:p>
          <w:p w14:paraId="3AC1C7AD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Traducción de expresiones del lenguaje natural al lenguaje algebraico y viceversa.</w:t>
            </w:r>
          </w:p>
          <w:p w14:paraId="3715F896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Descripción de las características de los polinomios y de las expresiones algebraicas.</w:t>
            </w:r>
          </w:p>
          <w:p w14:paraId="60EE69EF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Comprensión de las operaciones con monomios y polinomios tomando en cuenta el orden y el procedimiento horizontal y vertical.</w:t>
            </w:r>
          </w:p>
          <w:p w14:paraId="3562CEB1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Aplicación de reglas de los productos y cocientes notables considerando ejercicios con distintos niveles de dificultad.</w:t>
            </w:r>
          </w:p>
          <w:p w14:paraId="2AA0201D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algebraicos en talleres y laboratorio de matemática.</w:t>
            </w:r>
          </w:p>
          <w:p w14:paraId="5BFCBAC5" w14:textId="77777777" w:rsidR="00BC63F0" w:rsidRPr="00BC63F0" w:rsidRDefault="00BC63F0" w:rsidP="00BC63F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0996074A" w14:textId="77777777" w:rsidR="00BC63F0" w:rsidRPr="00BC63F0" w:rsidRDefault="00BC63F0" w:rsidP="00BC63F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5BA24EB0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las características de la clasificación de las expresiones algebraicas (monomios y polinomios).</w:t>
            </w:r>
          </w:p>
          <w:p w14:paraId="7CB1A79A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Descripción de los procedimientos algorítmicos y heurísticos utilizando el desarrollo horizontal y vertical para realizar adición, sustracción, multiplicación y división de monomios y polinomios.</w:t>
            </w:r>
          </w:p>
          <w:p w14:paraId="4677ADD7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Comprendemos los diferentes casos en productos</w:t>
            </w:r>
            <w:r w:rsid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y </w:t>
            </w: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cocientes notables a partir de los saberes y conocimientos logrados.</w:t>
            </w:r>
          </w:p>
          <w:p w14:paraId="7854E459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Identificamos los diferentes casos de productos y cocientes notables para su desarrollo.</w:t>
            </w:r>
          </w:p>
          <w:p w14:paraId="6BC922F7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Comprensión de los diferentes casos de productos notables mediante modelos geométricos y su análisis algebraico.</w:t>
            </w:r>
          </w:p>
          <w:p w14:paraId="1E4F48A8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los procedimientos para desarrollar productos y cocientes notables a partir de saberes y conocimientos logrados.</w:t>
            </w:r>
          </w:p>
          <w:p w14:paraId="62A3104C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24B52773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C63F0">
              <w:rPr>
                <w:rFonts w:ascii="Arial" w:hAnsi="Arial" w:cs="Arial"/>
                <w:color w:val="7030A0"/>
              </w:rPr>
              <w:t>Conceptualizamos el sistema patriarcal para entender mejor este fenómeno que vivimos en nuestra comunidad con el artículo:</w:t>
            </w:r>
            <w:r w:rsidRPr="00BC63F0">
              <w:rPr>
                <w:rFonts w:ascii="Arial" w:hAnsi="Arial" w:cs="Arial"/>
                <w:b/>
                <w:i/>
                <w:color w:val="7030A0"/>
              </w:rPr>
              <w:t xml:space="preserve"> ¿Y qué es pues la Patriarcalización?</w:t>
            </w:r>
          </w:p>
          <w:p w14:paraId="54B73992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/>
              </w:rPr>
              <w:t xml:space="preserve">Analizamos y reflexionamos sobre la publicación: </w:t>
            </w:r>
            <w:hyperlink r:id="rId19" w:history="1">
              <w:r w:rsidRPr="00BC63F0">
                <w:rPr>
                  <w:rStyle w:val="Hipervnculo"/>
                  <w:rFonts w:ascii="Arial" w:hAnsi="Arial" w:cs="Arial"/>
                  <w:b/>
                  <w:bCs/>
                  <w:i/>
                  <w:color w:val="7030A0"/>
                  <w:bdr w:val="none" w:sz="0" w:space="0" w:color="auto" w:frame="1"/>
                </w:rPr>
                <w:t>De nuestros pasos y caminos en la despatriarcalización de la sociedad y el Estado</w:t>
              </w:r>
            </w:hyperlink>
            <w:r w:rsidRPr="00BC63F0">
              <w:rPr>
                <w:rFonts w:ascii="Arial" w:hAnsi="Arial" w:cs="Arial"/>
                <w:bCs/>
                <w:color w:val="7030A0"/>
              </w:rPr>
              <w:t xml:space="preserve">, utilizando un </w:t>
            </w:r>
            <w:r w:rsidRPr="00BC63F0">
              <w:rPr>
                <w:rFonts w:ascii="Arial" w:hAnsi="Arial" w:cs="Arial"/>
                <w:bCs/>
                <w:color w:val="7030A0"/>
              </w:rPr>
              <w:lastRenderedPageBreak/>
              <w:t>lenguaje común y algebraico para determinar los pasos y caminos en busca de una igualdad, una convivencia pacífica y armónica en nuestra comunidad.</w:t>
            </w:r>
          </w:p>
          <w:p w14:paraId="14288B3B" w14:textId="77777777" w:rsidR="00BC63F0" w:rsidRPr="00BC63F0" w:rsidRDefault="00BC63F0" w:rsidP="00BC63F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2720D34" w14:textId="77777777" w:rsidR="00BC63F0" w:rsidRPr="00BC63F0" w:rsidRDefault="00BC63F0" w:rsidP="00BC63F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1C717BA1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 aplicar figuras geométricas como forma de interpretación gráfica del desarrollo de productos y cocientes notables.</w:t>
            </w:r>
          </w:p>
          <w:p w14:paraId="48A08D27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críticamente sobre la importancia de l</w:t>
            </w:r>
            <w:r w:rsid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os</w:t>
            </w: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</w:t>
            </w:r>
            <w:r w:rsid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productos y cocientes notables</w:t>
            </w:r>
            <w:r w:rsidRPr="00BC63F0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de expresiones algebraicas y su aplicación en nuestro contexto sociocultural, económico, científico y tecnológico.</w:t>
            </w:r>
          </w:p>
          <w:p w14:paraId="5253FDD0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C63F0">
              <w:rPr>
                <w:rFonts w:ascii="Arial" w:hAnsi="Arial" w:cs="Arial"/>
                <w:color w:val="7030A0"/>
              </w:rPr>
              <w:t>Valoramos y apreciamos el trabajo cooperativo realizado con respeto y responsabilidad en las actividades de trabajo comunitario de aprendizaje dentro el aula.</w:t>
            </w:r>
          </w:p>
          <w:p w14:paraId="7B3CFCEF" w14:textId="77777777" w:rsidR="00BC63F0" w:rsidRPr="00BC63F0" w:rsidRDefault="00BC63F0" w:rsidP="00BC63F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DC05E00" w14:textId="77777777" w:rsidR="00BC63F0" w:rsidRPr="00BC63F0" w:rsidRDefault="00BC63F0" w:rsidP="00BC63F0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C63F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07E3058A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C63F0">
              <w:rPr>
                <w:rFonts w:ascii="Arial" w:hAnsi="Arial" w:cs="Arial"/>
                <w:color w:val="7030A0"/>
                <w:lang w:val="es-BO"/>
              </w:rPr>
              <w:t>Elaboramos juegos lúdicos a través del uso de operaciones con expresiones algebraicas.</w:t>
            </w:r>
          </w:p>
          <w:p w14:paraId="2B582306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C63F0">
              <w:rPr>
                <w:rFonts w:ascii="Arial" w:hAnsi="Arial" w:cs="Arial"/>
                <w:color w:val="7030A0"/>
                <w:lang w:val="es-BO"/>
              </w:rPr>
              <w:t>Producimos fichas educativas referidas a productos, cocientes notables, casos de factorización a partir de saberes y conocimientos logrados (Organizadores gráficos).</w:t>
            </w:r>
          </w:p>
          <w:p w14:paraId="6F44773E" w14:textId="77777777" w:rsidR="00BC63F0" w:rsidRPr="00BC63F0" w:rsidRDefault="00BC63F0" w:rsidP="00BC63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C63F0">
              <w:rPr>
                <w:rFonts w:ascii="Arial" w:hAnsi="Arial" w:cs="Arial"/>
                <w:color w:val="7030A0"/>
                <w:lang w:val="es-BO"/>
              </w:rPr>
              <w:t>Elaboramos mensajes en afiches, trípticos y dípticos sobre las operaciones con polinomios relacionados a la no violencia contra la mujer haciendo énfasis en el manejo y control de nuestras emociones.</w:t>
            </w:r>
          </w:p>
        </w:tc>
        <w:tc>
          <w:tcPr>
            <w:tcW w:w="1843" w:type="dxa"/>
          </w:tcPr>
          <w:p w14:paraId="309F6C1A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6F02EE8B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E86472D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60656CC7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E0AE98F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3AECF90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45DC57F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6C6E481D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DD17C77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del docente.</w:t>
            </w:r>
          </w:p>
          <w:p w14:paraId="48A0CBDA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BB9563E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702E5F83" w14:textId="77777777" w:rsidR="00BC63F0" w:rsidRPr="00337F21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515" w:type="dxa"/>
          </w:tcPr>
          <w:p w14:paraId="3E13205F" w14:textId="77777777" w:rsidR="00BC63F0" w:rsidRPr="00BC63F0" w:rsidRDefault="00BC63F0" w:rsidP="00BC63F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7ECDB90B" w14:textId="77777777" w:rsidR="00BC63F0" w:rsidRPr="00BC63F0" w:rsidRDefault="00BC63F0" w:rsidP="00BC63F0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3540E7B6" w14:textId="77777777" w:rsidR="00BC63F0" w:rsidRPr="00BC63F0" w:rsidRDefault="00BC63F0" w:rsidP="00BC63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16060FC1" w14:textId="77777777" w:rsidR="00BC63F0" w:rsidRPr="00BC63F0" w:rsidRDefault="00BC63F0" w:rsidP="00BC63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01972267" w14:textId="77777777" w:rsidR="00BC63F0" w:rsidRPr="00BC63F0" w:rsidRDefault="00BC63F0" w:rsidP="00BC63F0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 xml:space="preserve">Demuestra respeto en la interrelación con los </w:t>
            </w: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componentes de la comunidad.</w:t>
            </w:r>
          </w:p>
          <w:p w14:paraId="1E0F813E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53DDE75D" w14:textId="77777777" w:rsidR="00BC63F0" w:rsidRPr="00BC63F0" w:rsidRDefault="00BC63F0" w:rsidP="00BC63F0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BC63F0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0301B6D7" w14:textId="77777777" w:rsidR="00BC63F0" w:rsidRPr="00BC63F0" w:rsidRDefault="00BC63F0" w:rsidP="00BC63F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3CFFC04" w14:textId="77777777" w:rsidR="00BC63F0" w:rsidRPr="00BC63F0" w:rsidRDefault="00BC63F0" w:rsidP="00BC63F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0D042237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Define los conceptos y origen del álgebra así como sus operaciones y reglas algebraicas.</w:t>
            </w:r>
          </w:p>
          <w:p w14:paraId="72A14CA7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Comprensión y dominio del orden de las expresiones algebraicas en la realización de operaciones combinadas de suma, resta, multiplicación y división de polinomios.</w:t>
            </w:r>
          </w:p>
          <w:p w14:paraId="3106971C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Identifica, comprende y desarrolla los diferentes casos de productos y cocientes notables así como los métodos para su proceso algebraico.</w:t>
            </w:r>
          </w:p>
          <w:p w14:paraId="64DFCB23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Capacidad de análisis para identificar los casos de productos notables y cocientes notables para su desarrollo algebraico.</w:t>
            </w:r>
          </w:p>
          <w:p w14:paraId="7880DFDE" w14:textId="77777777" w:rsidR="00BC63F0" w:rsidRPr="00BC63F0" w:rsidRDefault="00BC63F0" w:rsidP="00BC63F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031945E8" w14:textId="77777777" w:rsidR="00BC63F0" w:rsidRPr="00BC63F0" w:rsidRDefault="00BC63F0" w:rsidP="00BC63F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7B9B8B4D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Utiliza organizadores gráficos para desarrollar productos y cocientes notables.</w:t>
            </w:r>
          </w:p>
          <w:p w14:paraId="193C07C2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Aplicación de procedimientos (horizontal, vertical y triángulo de Pascal) en la resolución y desarrollo de productos y cocientes notables.</w:t>
            </w:r>
          </w:p>
          <w:p w14:paraId="2F024E8E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Operativización de procedimientos en la resolución de operaciones con monomios y polinomios.</w:t>
            </w:r>
          </w:p>
          <w:p w14:paraId="068C7674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Aplicación conceptual y metodológica del algebra y geometría en la actividad practica productiva.</w:t>
            </w:r>
          </w:p>
          <w:p w14:paraId="55A903F3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lastRenderedPageBreak/>
              <w:t>Construcción de modelos geométricos para la interpretación de los diferentes casos de productos notables.</w:t>
            </w:r>
          </w:p>
          <w:p w14:paraId="500969E0" w14:textId="77777777" w:rsidR="00BC63F0" w:rsidRPr="00BC63F0" w:rsidRDefault="00BC63F0" w:rsidP="00BC63F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42FA619" w14:textId="77777777" w:rsidR="00BC63F0" w:rsidRPr="00BC63F0" w:rsidRDefault="00BC63F0" w:rsidP="00BC63F0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0303B9E5" w14:textId="77777777" w:rsidR="00BC63F0" w:rsidRPr="00BC63F0" w:rsidRDefault="00BC63F0" w:rsidP="00BC63F0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0FF2B22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18267FE3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1804EB5A" w14:textId="77777777" w:rsidR="00BC63F0" w:rsidRPr="00BC63F0" w:rsidRDefault="00BC63F0" w:rsidP="00BC63F0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0FC5A4E7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2C53F727" w14:textId="77777777" w:rsidR="00BC63F0" w:rsidRPr="00BC63F0" w:rsidRDefault="00BC63F0" w:rsidP="00BC63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C63F0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BC63F0" w:rsidRPr="00514CD8" w14:paraId="3D9F4078" w14:textId="77777777" w:rsidTr="004D3E1D">
        <w:trPr>
          <w:jc w:val="center"/>
        </w:trPr>
        <w:tc>
          <w:tcPr>
            <w:tcW w:w="9889" w:type="dxa"/>
            <w:gridSpan w:val="3"/>
          </w:tcPr>
          <w:p w14:paraId="4A9A4243" w14:textId="77777777" w:rsidR="00BC63F0" w:rsidRPr="00BC63F0" w:rsidRDefault="00BC63F0" w:rsidP="00BC63F0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C63F0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1AECDEA2" w14:textId="77777777" w:rsidR="00BC63F0" w:rsidRPr="00BC63F0" w:rsidRDefault="00BC63F0" w:rsidP="00BC63F0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C63F0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0C259B9C" w14:textId="77777777" w:rsidR="00BC63F0" w:rsidRPr="00BC63F0" w:rsidRDefault="00BC63F0" w:rsidP="00BC63F0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C63F0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19CF7056" w14:textId="77777777" w:rsidR="00BC63F0" w:rsidRPr="00BC63F0" w:rsidRDefault="00BC63F0" w:rsidP="00BC63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3" w:hanging="313"/>
              <w:rPr>
                <w:rFonts w:ascii="Arial" w:hAnsi="Arial" w:cs="Arial"/>
                <w:color w:val="C00000"/>
                <w:lang w:val="es-ES_tradnl"/>
              </w:rPr>
            </w:pPr>
            <w:r w:rsidRPr="00BC63F0">
              <w:rPr>
                <w:rFonts w:ascii="Arial" w:hAnsi="Arial" w:cs="Arial"/>
                <w:color w:val="C00000"/>
                <w:lang w:val="es-ES_tradnl"/>
              </w:rPr>
              <w:t>Elaboración de juegos lúdicos con expresiones algebraicas.</w:t>
            </w:r>
          </w:p>
          <w:p w14:paraId="461563B7" w14:textId="77777777" w:rsidR="00BC63F0" w:rsidRPr="00BC63F0" w:rsidRDefault="00BC63F0" w:rsidP="00BC63F0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BC63F0">
              <w:rPr>
                <w:rFonts w:ascii="Arial" w:hAnsi="Arial" w:cs="Arial"/>
                <w:color w:val="C00000"/>
                <w:lang w:val="es-ES_tradnl"/>
              </w:rPr>
              <w:t>Tabla de comparación e identificación sobre los diferentes casos de productos notables y  cocientes notables.</w:t>
            </w:r>
          </w:p>
        </w:tc>
      </w:tr>
      <w:tr w:rsidR="00BC63F0" w:rsidRPr="00514CD8" w14:paraId="572D1DEF" w14:textId="77777777" w:rsidTr="004D3E1D">
        <w:trPr>
          <w:jc w:val="center"/>
        </w:trPr>
        <w:tc>
          <w:tcPr>
            <w:tcW w:w="9889" w:type="dxa"/>
            <w:gridSpan w:val="3"/>
          </w:tcPr>
          <w:p w14:paraId="2178FF08" w14:textId="77777777" w:rsidR="00BC63F0" w:rsidRDefault="00BC63F0" w:rsidP="00BC63F0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39DC9BAA" w14:textId="77777777" w:rsidR="00BC63F0" w:rsidRDefault="00BC63F0" w:rsidP="00BC63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5F4CA6B7" w14:textId="77777777" w:rsidR="00BC63F0" w:rsidRDefault="00BC63F0" w:rsidP="00BC63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1AA4B225" w14:textId="77777777" w:rsidR="00BC63F0" w:rsidRDefault="00BC63F0" w:rsidP="00BC63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3B52EBFD" w14:textId="77777777" w:rsidR="00BC63F0" w:rsidRDefault="00BC63F0" w:rsidP="00BC63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lastRenderedPageBreak/>
              <w:t>Consejo Educativo Aimara. Sistema Educativo Plurinacional. Propuesta del Currículo Regionalizado Qullana-Aimara. El Alto, 2012</w:t>
            </w:r>
          </w:p>
          <w:p w14:paraId="77342BBD" w14:textId="77777777" w:rsidR="00BC63F0" w:rsidRPr="00337F21" w:rsidRDefault="00BC63F0" w:rsidP="00BC63F0">
            <w:pPr>
              <w:pStyle w:val="Prrafodelista"/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277EE1E8" w14:textId="77777777" w:rsidR="00BC63F0" w:rsidRPr="00337F21" w:rsidRDefault="00BC63F0" w:rsidP="00BC63F0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49AD38A7" w14:textId="77777777" w:rsidR="00BC63F0" w:rsidRPr="00BC63F0" w:rsidRDefault="00971BD9" w:rsidP="00BC63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0" w:history="1">
              <w:r w:rsidR="00BC63F0" w:rsidRPr="00BC63F0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https://www.la-epoca.com.bo/2020/09/30/y-que-es-pues-la-despatriarcalizacion/</w:t>
              </w:r>
            </w:hyperlink>
          </w:p>
          <w:p w14:paraId="1563416D" w14:textId="77777777" w:rsidR="00BC63F0" w:rsidRPr="00BC63F0" w:rsidRDefault="00971BD9" w:rsidP="00BC63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1" w:history="1">
              <w:r w:rsidR="00BC63F0" w:rsidRPr="00BC63F0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https://www.rosalux.org.ec/de-nuestros-pasos-y-caminos-en-la-despatriarcalizacion-de-la-sociedad-y-el-estado/</w:t>
              </w:r>
            </w:hyperlink>
          </w:p>
          <w:p w14:paraId="1BD1B583" w14:textId="77777777" w:rsidR="00BC63F0" w:rsidRPr="00337F21" w:rsidRDefault="00971BD9" w:rsidP="00BC63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2" w:history="1">
              <w:r w:rsidR="00BC63F0" w:rsidRPr="00BC63F0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78E22E44" w14:textId="77777777" w:rsidR="00BC63F0" w:rsidRPr="00B9573F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1815DBBE" w14:textId="77777777" w:rsidR="00BC63F0" w:rsidRDefault="00BC63F0" w:rsidP="00BC63F0">
      <w:pPr>
        <w:spacing w:after="0" w:line="240" w:lineRule="auto"/>
      </w:pPr>
    </w:p>
    <w:p w14:paraId="199BD760" w14:textId="77777777" w:rsidR="00BC63F0" w:rsidRDefault="00BC63F0" w:rsidP="00FE4130">
      <w:pPr>
        <w:spacing w:after="0" w:line="240" w:lineRule="auto"/>
      </w:pPr>
    </w:p>
    <w:p w14:paraId="0AA23F11" w14:textId="77777777" w:rsidR="00A67818" w:rsidRDefault="00A67818" w:rsidP="00FE4130">
      <w:pPr>
        <w:spacing w:after="0" w:line="240" w:lineRule="auto"/>
      </w:pPr>
    </w:p>
    <w:p w14:paraId="0D5A23B4" w14:textId="77777777" w:rsidR="00BC63F0" w:rsidRPr="00FE4130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56187087" w14:textId="77777777" w:rsidR="00BC63F0" w:rsidRPr="00B9573F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02A1D778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15D3C3B4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78079134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555A6D4D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09201518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ED5DF56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DE5A0C2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D552D5C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57B9F810" w14:textId="77777777" w:rsidR="00BC63F0" w:rsidRPr="00514CD8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BC63F0" w:rsidRPr="00514CD8" w14:paraId="621CB835" w14:textId="77777777" w:rsidTr="004D3E1D">
        <w:trPr>
          <w:jc w:val="center"/>
        </w:trPr>
        <w:tc>
          <w:tcPr>
            <w:tcW w:w="9889" w:type="dxa"/>
            <w:gridSpan w:val="3"/>
          </w:tcPr>
          <w:p w14:paraId="146E6F42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6BAEEA9A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306AF58E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125B19BD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BF71045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0381223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BC63F0" w:rsidRPr="00514CD8" w14:paraId="7BEBE2F9" w14:textId="77777777" w:rsidTr="004D3E1D">
        <w:trPr>
          <w:jc w:val="center"/>
        </w:trPr>
        <w:tc>
          <w:tcPr>
            <w:tcW w:w="9889" w:type="dxa"/>
            <w:gridSpan w:val="3"/>
          </w:tcPr>
          <w:p w14:paraId="02D3ADE3" w14:textId="77777777" w:rsidR="00BC63F0" w:rsidRPr="00337F21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0DC28EC5" w14:textId="77777777" w:rsidR="00BC63F0" w:rsidRPr="00337F21" w:rsidRDefault="00BC63F0" w:rsidP="00A67818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 xml:space="preserve">, </w:t>
            </w:r>
            <w:r w:rsidR="00A67818" w:rsidRPr="00A67818">
              <w:rPr>
                <w:rFonts w:ascii="Arial" w:hAnsi="Arial" w:cs="Arial"/>
                <w:color w:val="0070C0"/>
              </w:rPr>
              <w:t xml:space="preserve">desde el estudio </w:t>
            </w:r>
            <w:r w:rsidR="00A67818">
              <w:rPr>
                <w:rFonts w:ascii="Arial" w:hAnsi="Arial" w:cs="Arial"/>
                <w:color w:val="0070C0"/>
              </w:rPr>
              <w:t>y desarrollo de los diferentes casos que tiene la factorización algebraica</w:t>
            </w:r>
            <w:r w:rsidRPr="00A67818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A67818">
              <w:rPr>
                <w:rFonts w:ascii="Arial" w:hAnsi="Arial" w:cs="Arial"/>
                <w:color w:val="0070C0"/>
              </w:rPr>
              <w:t xml:space="preserve"> </w:t>
            </w:r>
            <w:r w:rsidRPr="00A67818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</w:t>
            </w:r>
            <w:r w:rsidRPr="00337F21">
              <w:rPr>
                <w:rFonts w:ascii="Arial" w:eastAsia="Arial" w:hAnsi="Arial" w:cs="Arial"/>
                <w:color w:val="0070C0"/>
              </w:rPr>
              <w:t>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BC63F0" w:rsidRPr="00514CD8" w14:paraId="32961C38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36F5F46" w14:textId="77777777" w:rsidR="00BC63F0" w:rsidRPr="00A67818" w:rsidRDefault="00BC63F0" w:rsidP="00A67818">
            <w:pPr>
              <w:pStyle w:val="Normal1"/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A67818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02A6BACE" w14:textId="77777777" w:rsidR="00A67818" w:rsidRPr="00A67818" w:rsidRDefault="00B01203" w:rsidP="00A67818">
            <w:p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szCs w:val="16"/>
              </w:rPr>
            </w:pPr>
            <w:r>
              <w:rPr>
                <w:rFonts w:ascii="Arial" w:hAnsi="Arial" w:cs="Arial"/>
                <w:color w:val="002060"/>
                <w:szCs w:val="16"/>
              </w:rPr>
              <w:t>FACTORIZACIÓN DE LAS EXPRESIONES ALGEBRAICAS</w:t>
            </w:r>
            <w:r w:rsidR="00A67818" w:rsidRPr="00A67818">
              <w:rPr>
                <w:rFonts w:ascii="Arial" w:hAnsi="Arial" w:cs="Arial"/>
                <w:color w:val="002060"/>
                <w:szCs w:val="16"/>
              </w:rPr>
              <w:t>.</w:t>
            </w:r>
          </w:p>
          <w:p w14:paraId="5159110E" w14:textId="77777777" w:rsidR="00BC63F0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67818">
              <w:rPr>
                <w:rFonts w:ascii="Arial" w:eastAsia="Arial" w:hAnsi="Arial" w:cs="Arial"/>
                <w:color w:val="002060"/>
              </w:rPr>
              <w:t xml:space="preserve">Factorización </w:t>
            </w:r>
            <w:r>
              <w:rPr>
                <w:rFonts w:ascii="Arial" w:eastAsia="Arial" w:hAnsi="Arial" w:cs="Arial"/>
                <w:color w:val="002060"/>
              </w:rPr>
              <w:t>algebraica:</w:t>
            </w:r>
          </w:p>
          <w:p w14:paraId="60F023F9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Factor común.</w:t>
            </w:r>
          </w:p>
          <w:p w14:paraId="77A0E8C9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Factor común por agrupación de términos.</w:t>
            </w:r>
          </w:p>
          <w:p w14:paraId="730F6559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Diferencia de cuadrados.</w:t>
            </w:r>
          </w:p>
          <w:p w14:paraId="30AFEAC3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Suma y diferencia de cubos.</w:t>
            </w:r>
          </w:p>
          <w:p w14:paraId="67CE162D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Trinomio cuadrado perfecto.</w:t>
            </w:r>
          </w:p>
          <w:p w14:paraId="6835A64B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Trinomio de la forma x</w:t>
            </w:r>
            <w:r w:rsidRPr="00A67818">
              <w:rPr>
                <w:rFonts w:ascii="Arial" w:eastAsia="Arial" w:hAnsi="Arial" w:cs="Arial"/>
                <w:color w:val="00206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2060"/>
              </w:rPr>
              <w:t xml:space="preserve"> + bx +c</w:t>
            </w:r>
          </w:p>
          <w:p w14:paraId="6D39854D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Trinomio de la forma ax</w:t>
            </w:r>
            <w:r w:rsidRPr="00A67818">
              <w:rPr>
                <w:rFonts w:ascii="Arial" w:eastAsia="Arial" w:hAnsi="Arial" w:cs="Arial"/>
                <w:color w:val="00206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2060"/>
              </w:rPr>
              <w:t xml:space="preserve"> + bx +c</w:t>
            </w:r>
          </w:p>
          <w:p w14:paraId="52BBD70E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Regla de Ruffini</w:t>
            </w:r>
          </w:p>
          <w:p w14:paraId="0B360623" w14:textId="77777777" w:rsidR="00A67818" w:rsidRPr="00A67818" w:rsidRDefault="00A67818" w:rsidP="00A67818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eastAsia="Arial" w:hAnsi="Arial" w:cs="Arial"/>
                <w:color w:val="002060"/>
              </w:rPr>
              <w:t>Factorización continúa.</w:t>
            </w:r>
          </w:p>
        </w:tc>
      </w:tr>
      <w:tr w:rsidR="00BC63F0" w:rsidRPr="00514CD8" w14:paraId="2B2BB726" w14:textId="77777777" w:rsidTr="004D3E1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43C57054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 xml:space="preserve">ORIENTACIONES </w:t>
            </w: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lastRenderedPageBreak/>
              <w:t>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8731425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lastRenderedPageBreak/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41D889D0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 xml:space="preserve">INDICADORES DE </w:t>
            </w: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lastRenderedPageBreak/>
              <w:t>EVALUACIÓN</w:t>
            </w:r>
          </w:p>
        </w:tc>
      </w:tr>
      <w:tr w:rsidR="00BC63F0" w:rsidRPr="00514CD8" w14:paraId="57D4F824" w14:textId="77777777" w:rsidTr="004D3E1D">
        <w:trPr>
          <w:jc w:val="center"/>
        </w:trPr>
        <w:tc>
          <w:tcPr>
            <w:tcW w:w="4211" w:type="dxa"/>
          </w:tcPr>
          <w:p w14:paraId="471DE454" w14:textId="77777777" w:rsidR="00BC63F0" w:rsidRPr="00A67818" w:rsidRDefault="00BC63F0" w:rsidP="00A67818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A67818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lastRenderedPageBreak/>
              <w:t>PRÁCTICA</w:t>
            </w:r>
          </w:p>
          <w:p w14:paraId="60CD34D8" w14:textId="77777777" w:rsidR="00BC63F0" w:rsidRPr="00A67818" w:rsidRDefault="00BC63F0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B712380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A67818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los diversos métodos de multiplicación</w:t>
            </w:r>
            <w:r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,</w:t>
            </w:r>
            <w:r w:rsidRPr="00A67818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división de polinomios</w:t>
            </w:r>
            <w:r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, productos y cocientes notables</w:t>
            </w:r>
            <w:r w:rsidRPr="00A67818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.</w:t>
            </w:r>
          </w:p>
          <w:p w14:paraId="7E6BC7F4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Observamos y representamos gráficamente el desarrollo de productos y notables para la práctica del desarrollo de la factorización algebraica.</w:t>
            </w:r>
          </w:p>
          <w:p w14:paraId="07E2CF69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algebraicos en talleres y laboratorio de matemática.</w:t>
            </w:r>
          </w:p>
          <w:p w14:paraId="233B94B0" w14:textId="77777777" w:rsidR="00BC63F0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hAnsi="Arial" w:cs="Arial"/>
                <w:color w:val="7030A0"/>
              </w:rPr>
              <w:t>Investigamos sobre noticias sobre casos de violencia que se da en nuestra comunidad a fin de analizar, concientizar y erradicar toda forma de violencia en buscar de una cultura de paz (Factorización)</w:t>
            </w:r>
          </w:p>
          <w:p w14:paraId="3FC3D77D" w14:textId="77777777" w:rsidR="00BC63F0" w:rsidRPr="00A67818" w:rsidRDefault="00BC63F0" w:rsidP="00A67818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572EAF0D" w14:textId="77777777" w:rsidR="00BC63F0" w:rsidRPr="00A67818" w:rsidRDefault="00BC63F0" w:rsidP="00A67818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A67818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34FE5AFE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Deducimos las reglas operatorias para desarrollar productos notables y su proceso inverso para factorizar expresiones algebraicas.</w:t>
            </w:r>
          </w:p>
          <w:p w14:paraId="1CF590E0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el procedimiento de los diferentes casos de factorización para su desarrollo algebraico.</w:t>
            </w:r>
          </w:p>
          <w:p w14:paraId="13C3A99C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Comprendemos los diferentes casos en productos notables y factorización a partir de los saberes y conocimientos logrados.</w:t>
            </w:r>
          </w:p>
          <w:p w14:paraId="544E7D0B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Identificamos los casos de factorización para factorizar expresiones algebraicas como productos de sus factores.</w:t>
            </w:r>
          </w:p>
          <w:p w14:paraId="621FF1C0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los casos de productos y  factorización a partir de saberes y conocimientos logrados.</w:t>
            </w:r>
          </w:p>
          <w:p w14:paraId="7E8A3C05" w14:textId="77777777" w:rsidR="00BC63F0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Esquematizamos en mapas conceptuales como estrategia de aprendizaje para consolidar nuestros </w:t>
            </w: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saberes y conocimientos referidos a la unidad temática.</w:t>
            </w:r>
          </w:p>
          <w:p w14:paraId="182D93E4" w14:textId="77777777" w:rsidR="00BC63F0" w:rsidRPr="00A67818" w:rsidRDefault="00BC63F0" w:rsidP="00A67818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78F3FE9" w14:textId="77777777" w:rsidR="00BC63F0" w:rsidRPr="00A67818" w:rsidRDefault="00BC63F0" w:rsidP="00A67818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A67818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3D939C52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A67818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críticamente sobre la importancia de la factorización de expresiones algebraicas y su aplicación en nuestro contexto sociocultural, económico, científico y tecnológico.</w:t>
            </w:r>
          </w:p>
          <w:p w14:paraId="62E0C4FD" w14:textId="77777777" w:rsidR="00BC63F0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A67818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Utilizamos las operaciones con polinomios para sumar más amor, menos violencia, multipliquemos nuestra responsabilidad y dividamos nuestra solidaridad</w:t>
            </w:r>
            <w:r w:rsidRPr="00A67818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: En equipos colaborativos de 4 estudiantes realizamos el trabajo de aprendizaje comunitario explicando los pasos que debemos seguir para realizar las cuatro operaciones, productos notables y factorización relacionados a la no violencia y el fomento de una cultura de paz.</w:t>
            </w:r>
          </w:p>
          <w:p w14:paraId="63F1F786" w14:textId="77777777" w:rsidR="00BC63F0" w:rsidRPr="00A67818" w:rsidRDefault="00BC63F0" w:rsidP="00A67818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4B1B2CF" w14:textId="77777777" w:rsidR="00BC63F0" w:rsidRPr="00A67818" w:rsidRDefault="00BC63F0" w:rsidP="00A67818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A67818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402594F4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A67818">
              <w:rPr>
                <w:rFonts w:ascii="Arial" w:hAnsi="Arial" w:cs="Arial"/>
                <w:color w:val="7030A0"/>
                <w:lang w:val="es-BO"/>
              </w:rPr>
              <w:t>Elaboramos juegos lúdicos a través del uso de operaciones con expresiones algebraicas.</w:t>
            </w:r>
          </w:p>
          <w:p w14:paraId="7CD021BD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A67818">
              <w:rPr>
                <w:rFonts w:ascii="Arial" w:hAnsi="Arial" w:cs="Arial"/>
                <w:color w:val="7030A0"/>
                <w:lang w:val="es-BO"/>
              </w:rPr>
              <w:t>Producimos fichas educativas referidas a productos y casos de factorización a partir de saberes y conocimientos logrados (Organizadores gráficos).</w:t>
            </w:r>
          </w:p>
          <w:p w14:paraId="57AB4C57" w14:textId="77777777" w:rsidR="00A67818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A67818">
              <w:rPr>
                <w:rFonts w:ascii="Arial" w:hAnsi="Arial" w:cs="Arial"/>
                <w:color w:val="7030A0"/>
                <w:lang w:val="es-BO"/>
              </w:rPr>
              <w:t>Elaboramos mensajes en afiches, trípticos y dípticos sobre las operaciones con polinomios, productos notables y factorización relacionados a la no violencia y la cultura de paz.</w:t>
            </w:r>
          </w:p>
          <w:p w14:paraId="619C8909" w14:textId="77777777" w:rsidR="00BC63F0" w:rsidRPr="00A67818" w:rsidRDefault="00A67818" w:rsidP="00A6781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A67818">
              <w:rPr>
                <w:rFonts w:ascii="Arial" w:hAnsi="Arial" w:cs="Arial"/>
                <w:color w:val="7030A0"/>
                <w:lang w:val="es-BO"/>
              </w:rPr>
              <w:t>Elaboramos infografías y/o trípticos con mensajes sobre del cómo factorizar los diferentes tipos de violencia.</w:t>
            </w:r>
          </w:p>
        </w:tc>
        <w:tc>
          <w:tcPr>
            <w:tcW w:w="1843" w:type="dxa"/>
          </w:tcPr>
          <w:p w14:paraId="4D41F988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770EB962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AEAE2C9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700AE7FF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D731D91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4422E4C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9F705BC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04A3B4F9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762665D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34FDB037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35DEAD4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45066703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1AAA712" w14:textId="77777777" w:rsidR="00BC63F0" w:rsidRPr="00337F21" w:rsidRDefault="00BC63F0" w:rsidP="000B068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2AD8343C" w14:textId="77777777" w:rsidR="00BC63F0" w:rsidRPr="00A67818" w:rsidRDefault="00BC63F0" w:rsidP="00A67818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b/>
                <w:color w:val="833C0B" w:themeColor="accent2" w:themeShade="80"/>
              </w:rPr>
              <w:t>SER:</w:t>
            </w:r>
          </w:p>
          <w:p w14:paraId="43589B58" w14:textId="77777777" w:rsidR="00BC63F0" w:rsidRPr="00A67818" w:rsidRDefault="00BC63F0" w:rsidP="00A67818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394C45A0" w14:textId="77777777" w:rsidR="00BC63F0" w:rsidRPr="00A67818" w:rsidRDefault="00BC63F0" w:rsidP="00A67818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3E17EFFB" w14:textId="77777777" w:rsidR="00BC63F0" w:rsidRPr="00A67818" w:rsidRDefault="00BC63F0" w:rsidP="00A67818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375E3664" w14:textId="77777777" w:rsidR="00BC63F0" w:rsidRPr="00A67818" w:rsidRDefault="00BC63F0" w:rsidP="00A67818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34597BBC" w14:textId="77777777" w:rsidR="00BC63F0" w:rsidRPr="00A67818" w:rsidRDefault="00BC63F0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67ECBA3B" w14:textId="77777777" w:rsidR="00BC63F0" w:rsidRPr="00A67818" w:rsidRDefault="00BC63F0" w:rsidP="00A67818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A67818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7FB14897" w14:textId="77777777" w:rsidR="00BC63F0" w:rsidRPr="00A67818" w:rsidRDefault="00BC63F0" w:rsidP="00A67818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4F3ABCEB" w14:textId="77777777" w:rsidR="00BC63F0" w:rsidRPr="00A67818" w:rsidRDefault="00BC63F0" w:rsidP="00A67818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B6E6B26" w14:textId="77777777" w:rsidR="00A67818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Define los conceptos y origen del álgebra así como sus operaciones y reglas algebraicas.</w:t>
            </w:r>
          </w:p>
          <w:p w14:paraId="76115A3B" w14:textId="77777777" w:rsidR="00A67818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 xml:space="preserve">Identifica, comprende y desarrolla los diferentes casos de </w:t>
            </w:r>
            <w:r>
              <w:rPr>
                <w:rFonts w:ascii="Arial" w:hAnsi="Arial" w:cs="Arial"/>
                <w:color w:val="833C0B" w:themeColor="accent2" w:themeShade="80"/>
              </w:rPr>
              <w:t>factorización</w:t>
            </w:r>
            <w:r w:rsidRPr="00A67818">
              <w:rPr>
                <w:rFonts w:ascii="Arial" w:hAnsi="Arial" w:cs="Arial"/>
                <w:color w:val="833C0B" w:themeColor="accent2" w:themeShade="80"/>
              </w:rPr>
              <w:t xml:space="preserve"> así como los métodos para su proceso algebraico.</w:t>
            </w:r>
          </w:p>
          <w:p w14:paraId="12BF89F0" w14:textId="77777777" w:rsidR="00A67818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Capacidad de análisis para identificar los casos de factorización para su desarrollo algebraico.</w:t>
            </w:r>
          </w:p>
          <w:p w14:paraId="591B8371" w14:textId="77777777" w:rsidR="00BC63F0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Analiza los diferentes casos de factorización mediante el conteo de términos para determinar el mejor procedimiento de obtener los factores de la expresión algebraica factorizada.</w:t>
            </w:r>
          </w:p>
          <w:p w14:paraId="0F8E7C4A" w14:textId="77777777" w:rsidR="00BC63F0" w:rsidRPr="00A67818" w:rsidRDefault="00BC63F0" w:rsidP="00A67818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6842EE7C" w14:textId="77777777" w:rsidR="00BC63F0" w:rsidRPr="00A67818" w:rsidRDefault="00BC63F0" w:rsidP="00A67818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6AC3EF73" w14:textId="77777777" w:rsidR="00A67818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 xml:space="preserve">Utiliza organizadores gráficos para </w:t>
            </w:r>
            <w:r>
              <w:rPr>
                <w:rFonts w:ascii="Arial" w:hAnsi="Arial" w:cs="Arial"/>
                <w:color w:val="833C0B" w:themeColor="accent2" w:themeShade="80"/>
              </w:rPr>
              <w:t>identificar los diferentes casos que tiene la factorización</w:t>
            </w:r>
            <w:r w:rsidRPr="00A67818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79C5F7E6" w14:textId="77777777" w:rsidR="00A67818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Resuelve ejercicios algebraicos aplicando la factorización continua en diversas situaciones.</w:t>
            </w:r>
          </w:p>
          <w:p w14:paraId="3AC42CB0" w14:textId="77777777" w:rsidR="00A67818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lastRenderedPageBreak/>
              <w:t>Aplicación conceptual y metodológica del algebra y geometría en la actividad practica productiva.</w:t>
            </w:r>
          </w:p>
          <w:p w14:paraId="12F338C7" w14:textId="77777777" w:rsidR="00BC63F0" w:rsidRPr="00A67818" w:rsidRDefault="00A67818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Diferencia y discrimina lo bueno de lo malo haciendo uso de las operaciones con expresiones algebraicas haciendo énfasis en la práctica de la no violencia y el fomento de una cultura de paz en nuestra comunidad. Factorizemos la violencia.</w:t>
            </w:r>
          </w:p>
          <w:p w14:paraId="17D5DFCB" w14:textId="77777777" w:rsidR="00BC63F0" w:rsidRPr="00A67818" w:rsidRDefault="00BC63F0" w:rsidP="00A67818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02F73CC0" w14:textId="77777777" w:rsidR="00BC63F0" w:rsidRPr="00A67818" w:rsidRDefault="00BC63F0" w:rsidP="00A67818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61E24899" w14:textId="77777777" w:rsidR="00BC63F0" w:rsidRPr="00A67818" w:rsidRDefault="00BC63F0" w:rsidP="00A67818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107EDED" w14:textId="77777777" w:rsidR="00BC63F0" w:rsidRPr="00A67818" w:rsidRDefault="00BC63F0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683F6D7E" w14:textId="77777777" w:rsidR="00BC63F0" w:rsidRPr="00A67818" w:rsidRDefault="00BC63F0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64587727" w14:textId="77777777" w:rsidR="00BC63F0" w:rsidRPr="00A67818" w:rsidRDefault="00BC63F0" w:rsidP="00A67818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30E00117" w14:textId="77777777" w:rsidR="00BC63F0" w:rsidRPr="00A67818" w:rsidRDefault="00BC63F0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1C9694BE" w14:textId="77777777" w:rsidR="00BC63F0" w:rsidRPr="00A67818" w:rsidRDefault="00BC63F0" w:rsidP="00A6781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67818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BC63F0" w:rsidRPr="00514CD8" w14:paraId="3FCDF472" w14:textId="77777777" w:rsidTr="004D3E1D">
        <w:trPr>
          <w:jc w:val="center"/>
        </w:trPr>
        <w:tc>
          <w:tcPr>
            <w:tcW w:w="9889" w:type="dxa"/>
            <w:gridSpan w:val="3"/>
          </w:tcPr>
          <w:p w14:paraId="204062FC" w14:textId="77777777" w:rsidR="00BC63F0" w:rsidRPr="00A67818" w:rsidRDefault="00BC63F0" w:rsidP="00A67818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A67818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61221238" w14:textId="77777777" w:rsidR="00BC63F0" w:rsidRPr="00A67818" w:rsidRDefault="00BC63F0" w:rsidP="00A67818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A67818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7321E2C8" w14:textId="77777777" w:rsidR="00BC63F0" w:rsidRPr="00A67818" w:rsidRDefault="00BC63F0" w:rsidP="00A67818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A67818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7605F6D5" w14:textId="77777777" w:rsidR="00A67818" w:rsidRPr="00A67818" w:rsidRDefault="00A67818" w:rsidP="00A67818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A67818">
              <w:rPr>
                <w:rFonts w:ascii="Arial" w:hAnsi="Arial" w:cs="Arial"/>
                <w:color w:val="C00000"/>
                <w:lang w:val="es-ES_tradnl"/>
              </w:rPr>
              <w:t>Tabla de comparación e identificación sobre los diferentes casos de factorización.</w:t>
            </w:r>
          </w:p>
          <w:p w14:paraId="5DDB4409" w14:textId="77777777" w:rsidR="00BC63F0" w:rsidRPr="00A67818" w:rsidRDefault="00A67818" w:rsidP="00A67818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A67818">
              <w:rPr>
                <w:rFonts w:ascii="Arial" w:eastAsia="Arial" w:hAnsi="Arial" w:cs="Arial"/>
                <w:color w:val="C00000"/>
                <w:szCs w:val="24"/>
              </w:rPr>
              <w:t>Infografías y/o trípticos con mensajes relacionados a la concientización y erradicación de la violencia en nuestra comunidad.</w:t>
            </w:r>
          </w:p>
        </w:tc>
      </w:tr>
      <w:tr w:rsidR="00BC63F0" w:rsidRPr="00514CD8" w14:paraId="04E8F9FA" w14:textId="77777777" w:rsidTr="004D3E1D">
        <w:trPr>
          <w:jc w:val="center"/>
        </w:trPr>
        <w:tc>
          <w:tcPr>
            <w:tcW w:w="9889" w:type="dxa"/>
            <w:gridSpan w:val="3"/>
          </w:tcPr>
          <w:p w14:paraId="5B2797D3" w14:textId="77777777" w:rsidR="00BC63F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18F84E66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08E4633E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3CC0003D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lastRenderedPageBreak/>
              <w:t>Ministerio de Educación. Educación Secundaria Comunitaria Productiva. Programas de estudio. Primero a Sexto año de escolaridad. La Paz, 2022.</w:t>
            </w:r>
          </w:p>
          <w:p w14:paraId="2CD5FF46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28AEF57A" w14:textId="77777777" w:rsidR="00BC63F0" w:rsidRPr="00337F21" w:rsidRDefault="00BC63F0" w:rsidP="004D3E1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B0C0304" w14:textId="77777777" w:rsidR="00BC63F0" w:rsidRPr="00337F21" w:rsidRDefault="00BC63F0" w:rsidP="004D3E1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76DC850B" w14:textId="77777777" w:rsidR="00BC63F0" w:rsidRPr="00337F21" w:rsidRDefault="00971BD9" w:rsidP="004D3E1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3" w:history="1">
              <w:r w:rsidR="00BC63F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78CA8C69" w14:textId="77777777" w:rsidR="00BC63F0" w:rsidRPr="00B9573F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D7998E0" w14:textId="77777777" w:rsidR="00BC63F0" w:rsidRDefault="00BC63F0" w:rsidP="00BC63F0">
      <w:pPr>
        <w:spacing w:after="0" w:line="240" w:lineRule="auto"/>
      </w:pPr>
    </w:p>
    <w:p w14:paraId="0CEA7F40" w14:textId="77777777" w:rsidR="00BC63F0" w:rsidRDefault="00BC63F0" w:rsidP="00FE4130">
      <w:pPr>
        <w:spacing w:after="0" w:line="240" w:lineRule="auto"/>
      </w:pPr>
    </w:p>
    <w:p w14:paraId="1B2084BB" w14:textId="77777777" w:rsidR="00A67818" w:rsidRDefault="00A67818" w:rsidP="00FE4130">
      <w:pPr>
        <w:spacing w:after="0" w:line="240" w:lineRule="auto"/>
      </w:pPr>
    </w:p>
    <w:p w14:paraId="4990C28A" w14:textId="77777777" w:rsidR="00A67818" w:rsidRDefault="00A67818" w:rsidP="00FE4130">
      <w:pPr>
        <w:spacing w:after="0" w:line="240" w:lineRule="auto"/>
      </w:pPr>
    </w:p>
    <w:p w14:paraId="51840259" w14:textId="77777777" w:rsidR="00A67818" w:rsidRDefault="00A67818" w:rsidP="00FE4130">
      <w:pPr>
        <w:spacing w:after="0" w:line="240" w:lineRule="auto"/>
      </w:pPr>
    </w:p>
    <w:p w14:paraId="505ADE7B" w14:textId="77777777" w:rsidR="00A67818" w:rsidRDefault="00A67818" w:rsidP="00FE4130">
      <w:pPr>
        <w:spacing w:after="0" w:line="240" w:lineRule="auto"/>
      </w:pPr>
    </w:p>
    <w:p w14:paraId="4915FFD5" w14:textId="77777777" w:rsidR="00A67818" w:rsidRDefault="00A67818" w:rsidP="00FE4130">
      <w:pPr>
        <w:spacing w:after="0" w:line="240" w:lineRule="auto"/>
      </w:pPr>
    </w:p>
    <w:p w14:paraId="6C045E7A" w14:textId="77777777" w:rsidR="00A67818" w:rsidRDefault="00A67818" w:rsidP="00FE4130">
      <w:pPr>
        <w:spacing w:after="0" w:line="240" w:lineRule="auto"/>
      </w:pPr>
    </w:p>
    <w:p w14:paraId="7EA94ED3" w14:textId="77777777" w:rsidR="00A67818" w:rsidRDefault="00A67818" w:rsidP="00FE4130">
      <w:pPr>
        <w:spacing w:after="0" w:line="240" w:lineRule="auto"/>
      </w:pPr>
    </w:p>
    <w:p w14:paraId="4041F30F" w14:textId="77777777" w:rsidR="00A67818" w:rsidRDefault="00A67818" w:rsidP="00FE4130">
      <w:pPr>
        <w:spacing w:after="0" w:line="240" w:lineRule="auto"/>
      </w:pPr>
    </w:p>
    <w:p w14:paraId="3D164A69" w14:textId="77777777" w:rsidR="00BC63F0" w:rsidRDefault="00BC63F0" w:rsidP="00FE4130">
      <w:pPr>
        <w:spacing w:after="0" w:line="240" w:lineRule="auto"/>
      </w:pPr>
    </w:p>
    <w:p w14:paraId="1B316E52" w14:textId="77777777" w:rsidR="00BC63F0" w:rsidRPr="00FE4130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526200E7" w14:textId="77777777" w:rsidR="00BC63F0" w:rsidRPr="00B9573F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4C971D7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0F21095E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17120D6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6C05625E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259BABEF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601FB189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AEABA13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9F1348E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157A1AA2" w14:textId="77777777" w:rsidR="00BC63F0" w:rsidRPr="00514CD8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BC63F0" w:rsidRPr="00514CD8" w14:paraId="6A736B95" w14:textId="77777777" w:rsidTr="004D3E1D">
        <w:trPr>
          <w:jc w:val="center"/>
        </w:trPr>
        <w:tc>
          <w:tcPr>
            <w:tcW w:w="9889" w:type="dxa"/>
            <w:gridSpan w:val="3"/>
          </w:tcPr>
          <w:p w14:paraId="085C73AD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5DCE5783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000281C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10FAD1D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170FD70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6B78B9A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BC63F0" w:rsidRPr="00514CD8" w14:paraId="78516047" w14:textId="77777777" w:rsidTr="004D3E1D">
        <w:trPr>
          <w:jc w:val="center"/>
        </w:trPr>
        <w:tc>
          <w:tcPr>
            <w:tcW w:w="9889" w:type="dxa"/>
            <w:gridSpan w:val="3"/>
          </w:tcPr>
          <w:p w14:paraId="68F32EC2" w14:textId="77777777" w:rsidR="00BC63F0" w:rsidRPr="00CC691B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CC691B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5455BD70" w14:textId="77777777" w:rsidR="00CC691B" w:rsidRPr="00CC691B" w:rsidRDefault="00CC691B" w:rsidP="00CC691B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CC691B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CC691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CC691B">
              <w:rPr>
                <w:rFonts w:ascii="Arial" w:eastAsia="Arial" w:hAnsi="Arial" w:cs="Arial"/>
                <w:color w:val="0070C0"/>
              </w:rPr>
              <w:t xml:space="preserve">, desde </w:t>
            </w:r>
            <w:r>
              <w:rPr>
                <w:rFonts w:ascii="Arial" w:eastAsia="Arial" w:hAnsi="Arial" w:cs="Arial"/>
                <w:color w:val="0070C0"/>
              </w:rPr>
              <w:t>el desarrollo algebraico para encontrar el mínimo común múltiplo y el máximo común divisor de expresiones algebraicas</w:t>
            </w:r>
            <w:r w:rsidRPr="00CC691B">
              <w:rPr>
                <w:rFonts w:ascii="Arial" w:eastAsia="Arial" w:hAnsi="Arial" w:cs="Arial"/>
                <w:color w:val="0070C0"/>
              </w:rPr>
              <w:t xml:space="preserve">, empleando procedimientos algorítmicos y heurísticos con la resolución de guías de trabajo y complementarias, el análisis y la investigación científica, </w:t>
            </w:r>
            <w:r w:rsidRPr="00CC691B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BC63F0" w:rsidRPr="00514CD8" w14:paraId="7E58DA94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64E787E4" w14:textId="77777777" w:rsidR="00BC63F0" w:rsidRPr="00B01203" w:rsidRDefault="00BC63F0" w:rsidP="00B01203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215518A9" w14:textId="77777777" w:rsidR="00B01203" w:rsidRPr="00B01203" w:rsidRDefault="00B01203" w:rsidP="00B01203">
            <w:p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  <w:sz w:val="20"/>
              </w:rPr>
            </w:pPr>
            <w:r w:rsidRPr="00B01203">
              <w:rPr>
                <w:rFonts w:ascii="Arial" w:hAnsi="Arial" w:cs="Arial"/>
                <w:bCs/>
                <w:color w:val="002060"/>
                <w:szCs w:val="23"/>
              </w:rPr>
              <w:t>MÍNIMO COMÚN MÚLTIPLO Y MÁXIMO COMÚN DIVISOR DE EXPRESIONES ALGEBRAICAS:</w:t>
            </w:r>
          </w:p>
          <w:p w14:paraId="589FD546" w14:textId="77777777" w:rsidR="00B01203" w:rsidRPr="00B01203" w:rsidRDefault="00B01203" w:rsidP="00B01203">
            <w:pPr>
              <w:widowControl/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MCD de dos o más polinomios.</w:t>
            </w:r>
          </w:p>
          <w:p w14:paraId="06C5BC05" w14:textId="77777777" w:rsidR="00B01203" w:rsidRPr="00B01203" w:rsidRDefault="00B01203" w:rsidP="00B01203">
            <w:pPr>
              <w:widowControl/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mcm de dos o más polinomios.</w:t>
            </w:r>
          </w:p>
          <w:p w14:paraId="6ACABA45" w14:textId="77777777" w:rsidR="00BC63F0" w:rsidRPr="00B01203" w:rsidRDefault="00B01203" w:rsidP="00D336F8">
            <w:pPr>
              <w:widowControl/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Operaciones co</w:t>
            </w:r>
            <w:r w:rsidR="00D336F8">
              <w:rPr>
                <w:rFonts w:ascii="Arial" w:eastAsia="Arial" w:hAnsi="Arial" w:cs="Arial"/>
                <w:color w:val="002060"/>
              </w:rPr>
              <w:t>mbinadas</w:t>
            </w:r>
            <w:r w:rsidRPr="00B01203">
              <w:rPr>
                <w:rFonts w:ascii="Arial" w:eastAsia="Arial" w:hAnsi="Arial" w:cs="Arial"/>
                <w:color w:val="002060"/>
              </w:rPr>
              <w:t>.</w:t>
            </w:r>
          </w:p>
        </w:tc>
      </w:tr>
      <w:tr w:rsidR="00BC63F0" w:rsidRPr="00514CD8" w14:paraId="2E5358CD" w14:textId="77777777" w:rsidTr="004D3E1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31C6672A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 xml:space="preserve">ORIENTACIONES </w:t>
            </w: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lastRenderedPageBreak/>
              <w:t>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370726D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lastRenderedPageBreak/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2BE293F8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 xml:space="preserve">INDICADORES DE </w:t>
            </w: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lastRenderedPageBreak/>
              <w:t>EVALUACIÓN</w:t>
            </w:r>
          </w:p>
        </w:tc>
      </w:tr>
      <w:tr w:rsidR="00BC63F0" w:rsidRPr="00514CD8" w14:paraId="49AC8136" w14:textId="77777777" w:rsidTr="004D3E1D">
        <w:trPr>
          <w:jc w:val="center"/>
        </w:trPr>
        <w:tc>
          <w:tcPr>
            <w:tcW w:w="4211" w:type="dxa"/>
          </w:tcPr>
          <w:p w14:paraId="4E8283CB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lastRenderedPageBreak/>
              <w:t>PRÁCTICA</w:t>
            </w:r>
          </w:p>
          <w:p w14:paraId="0006DBFD" w14:textId="77777777" w:rsidR="00BC63F0" w:rsidRPr="00B01203" w:rsidRDefault="00BC63F0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22323933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</w:rPr>
              <w:t>Recordamos algunos procedimientos algebraicos como forma de consolidar nuestros saberes y conocimientos respecto al algebra elemental y básico (productos notables, factorización, descomposición de factores primos para encontrar mcm y mcd de fracciones)</w:t>
            </w:r>
          </w:p>
          <w:p w14:paraId="7BC92D85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</w:rPr>
              <w:t>Determinamos las restricciones de fracciones algebraicas y el cambio de signos en una fracción.</w:t>
            </w:r>
          </w:p>
          <w:p w14:paraId="6FE4468B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</w:rPr>
              <w:t xml:space="preserve">Simplificamos y reducimos </w:t>
            </w:r>
            <w:r w:rsidR="00D336F8">
              <w:rPr>
                <w:rFonts w:ascii="Arial" w:hAnsi="Arial" w:cs="Arial"/>
                <w:color w:val="7030A0"/>
              </w:rPr>
              <w:t>expresiones algebraicas</w:t>
            </w:r>
            <w:r w:rsidRPr="00B01203">
              <w:rPr>
                <w:rFonts w:ascii="Arial" w:hAnsi="Arial" w:cs="Arial"/>
                <w:color w:val="7030A0"/>
              </w:rPr>
              <w:t xml:space="preserve"> mediante el procedimiento de utilizar mcm, mcd y factorización.</w:t>
            </w:r>
          </w:p>
          <w:p w14:paraId="23732CD2" w14:textId="77777777" w:rsidR="00BC63F0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</w:rPr>
              <w:t>Investigamos en los diferentes tipos de violencia cual es el común denominador de las causas y los efectos que se da en nuestra comunidad. (mcd y mcm de expresiones algebraicas)</w:t>
            </w:r>
          </w:p>
          <w:p w14:paraId="148B448A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DD12A37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1C4D4FC8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Generalizamos los saberes y conocimientos en prácticas de clase para desarrollar habilidades de procedimientos algorítmicos y heurísticos sobre factorización y productos notables </w:t>
            </w:r>
            <w:r w:rsidR="00D336F8">
              <w:rPr>
                <w:rFonts w:ascii="Arial" w:eastAsia="Times New Roman" w:hAnsi="Arial" w:cs="Arial"/>
                <w:color w:val="7030A0"/>
                <w:lang w:val="es-BO" w:eastAsia="es-ES"/>
              </w:rPr>
              <w:t>para encontrar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mcm y mcd de expresiones algebraicas.</w:t>
            </w:r>
          </w:p>
          <w:p w14:paraId="5CFA704A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Conceptualizamos y comprendemos el desarrollo algebraico para encontrar mcd y mcm de expresiones algebraicas.</w:t>
            </w:r>
          </w:p>
          <w:p w14:paraId="0EB2AF69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Describimos y comprendemos los pasos necesarios para </w:t>
            </w:r>
            <w:r w:rsidR="00D336F8">
              <w:rPr>
                <w:rFonts w:ascii="Arial" w:eastAsia="Times New Roman" w:hAnsi="Arial" w:cs="Arial"/>
                <w:color w:val="7030A0"/>
                <w:lang w:val="es-BO" w:eastAsia="es-ES"/>
              </w:rPr>
              <w:t>hallar el mcm y mcd de expresiones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algebraicas.</w:t>
            </w:r>
          </w:p>
          <w:p w14:paraId="78001187" w14:textId="77777777" w:rsidR="00BC63F0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Sintetizamos la unidad temática con los puntos más importantes en el uso de procedimientos algorítmicos, heurísticos y saberes previos para 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encontrar el mcm y mcd de expresiones algebraicas.</w:t>
            </w:r>
          </w:p>
          <w:p w14:paraId="35AD65B3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8234F08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5D9BB8ED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Reflexionamos sobre la importancia de aplicar saberes y conocimientos previos (factorización y productos notables) </w:t>
            </w:r>
            <w:r w:rsidR="00D336F8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para hallar el mcm y mcd de expresiones 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algebraicas resaltando el aprendizaje individual y grupal comunitario.</w:t>
            </w:r>
          </w:p>
          <w:p w14:paraId="3A123FD4" w14:textId="77777777" w:rsidR="00BC63F0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sobre el uso de saberes y conocimientos previos como procedimientos algorítmicos y heurísticos en e</w:t>
            </w:r>
            <w:r w:rsidR="00D336F8">
              <w:rPr>
                <w:rFonts w:ascii="Arial" w:eastAsia="Times New Roman" w:hAnsi="Arial" w:cs="Arial"/>
                <w:color w:val="7030A0"/>
                <w:lang w:val="es-BO" w:eastAsia="es-ES"/>
              </w:rPr>
              <w:t>ncontrar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mcm y mcd de expresiones algebraicas.</w:t>
            </w:r>
          </w:p>
          <w:p w14:paraId="692778C9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A51AFE1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1AD5240E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  <w:lang w:val="es-BO"/>
              </w:rPr>
              <w:t xml:space="preserve">Fichas educativas sobre nuestros saberes y conocimientos previos (casos de factorización y productos notables) para </w:t>
            </w:r>
            <w:r w:rsidR="00D336F8">
              <w:rPr>
                <w:rFonts w:ascii="Arial" w:hAnsi="Arial" w:cs="Arial"/>
                <w:color w:val="7030A0"/>
                <w:lang w:val="es-BO"/>
              </w:rPr>
              <w:t>encontrar mcm y mcd de expresiones</w:t>
            </w:r>
            <w:r w:rsidRPr="00B01203">
              <w:rPr>
                <w:rFonts w:ascii="Arial" w:hAnsi="Arial" w:cs="Arial"/>
                <w:color w:val="7030A0"/>
                <w:lang w:val="es-BO"/>
              </w:rPr>
              <w:t xml:space="preserve"> algebraicas.</w:t>
            </w:r>
          </w:p>
          <w:p w14:paraId="7DD4F457" w14:textId="77777777" w:rsidR="00B01203" w:rsidRPr="00B01203" w:rsidRDefault="00B01203" w:rsidP="00B012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eastAsia="Arial" w:hAnsi="Arial" w:cs="Arial"/>
                <w:color w:val="7030A0"/>
                <w:szCs w:val="24"/>
              </w:rPr>
              <w:t>Afiches, dípticos y trípticos acerca de la biografía de las mujeres matemáticas más sobresalientes.</w:t>
            </w:r>
          </w:p>
          <w:p w14:paraId="6DAEA3D7" w14:textId="77777777" w:rsidR="00BC63F0" w:rsidRPr="00B01203" w:rsidRDefault="00B01203" w:rsidP="00B01203">
            <w:pPr>
              <w:pStyle w:val="Prrafodelista"/>
              <w:numPr>
                <w:ilvl w:val="0"/>
                <w:numId w:val="3"/>
              </w:numPr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01203">
              <w:rPr>
                <w:rFonts w:ascii="Arial" w:eastAsia="Arial" w:hAnsi="Arial" w:cs="Arial"/>
                <w:color w:val="7030A0"/>
                <w:szCs w:val="24"/>
              </w:rPr>
              <w:t>Infografías sobre mensajes de prevención de la violencia que se da en nuestra comunidad.</w:t>
            </w:r>
          </w:p>
        </w:tc>
        <w:tc>
          <w:tcPr>
            <w:tcW w:w="1843" w:type="dxa"/>
          </w:tcPr>
          <w:p w14:paraId="5FD06138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582E93C2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DE76155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008DA3EB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4D61E06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354ABA1A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ED2484C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342C3EB6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06EA150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4F2F41B1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2F81604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627174D0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59B35D7" w14:textId="77777777" w:rsidR="00BC63F0" w:rsidRPr="00337F21" w:rsidRDefault="00BC63F0" w:rsidP="000B068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1E6D50A0" w14:textId="77777777" w:rsidR="00BC63F0" w:rsidRPr="00B01203" w:rsidRDefault="00BC63F0" w:rsidP="00B01203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SER:</w:t>
            </w:r>
          </w:p>
          <w:p w14:paraId="62BAC398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31EE8446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2655340B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2DBA4FD5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5F955CF1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001B7D18" w14:textId="77777777" w:rsidR="00BC63F0" w:rsidRPr="00B01203" w:rsidRDefault="00BC63F0" w:rsidP="00B01203">
            <w:pPr>
              <w:pStyle w:val="Normal2"/>
              <w:numPr>
                <w:ilvl w:val="0"/>
                <w:numId w:val="4"/>
              </w:numPr>
              <w:spacing w:line="240" w:lineRule="auto"/>
              <w:ind w:left="210" w:hanging="210"/>
              <w:contextualSpacing/>
              <w:jc w:val="both"/>
              <w:rPr>
                <w:color w:val="833C0B" w:themeColor="accent2" w:themeShade="80"/>
              </w:rPr>
            </w:pPr>
            <w:r w:rsidRPr="00B01203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399AB8A4" w14:textId="77777777" w:rsidR="00BC63F0" w:rsidRPr="00B01203" w:rsidRDefault="00BC63F0" w:rsidP="00B01203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FAA4AE3" w14:textId="77777777" w:rsidR="00BC63F0" w:rsidRPr="00B01203" w:rsidRDefault="00BC63F0" w:rsidP="00B01203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4307D07D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Describe los diferentes casos de factorización y productos notables en el desarrollo  de mcm y mcd de expresiones algebraicas.</w:t>
            </w:r>
          </w:p>
          <w:p w14:paraId="1DD62627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Capacidad de análisis y comprensión de los procesos algebraicos para el desarrollo de expresiones </w:t>
            </w:r>
            <w:r w:rsidR="00D336F8">
              <w:rPr>
                <w:rFonts w:ascii="Arial" w:hAnsi="Arial" w:cs="Arial"/>
                <w:color w:val="833C0B" w:themeColor="accent2" w:themeShade="80"/>
              </w:rPr>
              <w:t>en encontrar mcm y mcd</w:t>
            </w:r>
            <w:r w:rsidRPr="00B01203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3B82585F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Identifica y diferencia los pasos necesarios para desarrollar mcm y mcd de expresiones algebraicas.</w:t>
            </w:r>
          </w:p>
          <w:p w14:paraId="128502D1" w14:textId="77777777" w:rsidR="00BC63F0" w:rsidRPr="00B01203" w:rsidRDefault="00D336F8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Comprende y diferencia los pasos necesarios para identificar y encontrar el mcm y mcd de expresiones algebraicas.</w:t>
            </w:r>
          </w:p>
          <w:p w14:paraId="13C9B849" w14:textId="77777777" w:rsidR="00BC63F0" w:rsidRPr="00B01203" w:rsidRDefault="00BC63F0" w:rsidP="00B01203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CAF9060" w14:textId="77777777" w:rsidR="00BC63F0" w:rsidRPr="00B01203" w:rsidRDefault="00BC63F0" w:rsidP="00B01203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6429422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Participa de forma activa en la aplicación de procedimientos algebraicos para </w:t>
            </w:r>
            <w:r w:rsidR="00A45F5E">
              <w:rPr>
                <w:rFonts w:ascii="Arial" w:hAnsi="Arial" w:cs="Arial"/>
                <w:color w:val="833C0B" w:themeColor="accent2" w:themeShade="80"/>
              </w:rPr>
              <w:t>hallar el mcm y mcd de expresiones</w:t>
            </w: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 algebraicas.</w:t>
            </w:r>
          </w:p>
          <w:p w14:paraId="3339AD5A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Utiliza procedimientos algebraicos para desarrollar</w:t>
            </w:r>
            <w:r w:rsidR="00A45F5E">
              <w:rPr>
                <w:rFonts w:ascii="Arial" w:hAnsi="Arial" w:cs="Arial"/>
                <w:color w:val="833C0B" w:themeColor="accent2" w:themeShade="80"/>
              </w:rPr>
              <w:t xml:space="preserve"> y encontrar mcm y mcd de expresiones</w:t>
            </w: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 algebraicas.</w:t>
            </w:r>
          </w:p>
          <w:p w14:paraId="46BC16BC" w14:textId="77777777" w:rsidR="00BC63F0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lastRenderedPageBreak/>
              <w:t xml:space="preserve">Aplica sus saberes y conocimientos previos </w:t>
            </w:r>
            <w:r w:rsidR="00A45F5E">
              <w:rPr>
                <w:rFonts w:ascii="Arial" w:hAnsi="Arial" w:cs="Arial"/>
                <w:color w:val="833C0B" w:themeColor="accent2" w:themeShade="80"/>
              </w:rPr>
              <w:t>como la factorización y productos notables para hallar el mcm y mcd de cualquier expresión algebraica.</w:t>
            </w:r>
          </w:p>
          <w:p w14:paraId="38C0F740" w14:textId="77777777" w:rsidR="00BC63F0" w:rsidRPr="00B01203" w:rsidRDefault="00BC63F0" w:rsidP="00B01203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DDA1AA1" w14:textId="77777777" w:rsidR="00BC63F0" w:rsidRPr="00B01203" w:rsidRDefault="00BC63F0" w:rsidP="00B01203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133C7E2A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12C0C569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086210CF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352B8980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6246C518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50042281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BC63F0" w:rsidRPr="00514CD8" w14:paraId="09148B70" w14:textId="77777777" w:rsidTr="004D3E1D">
        <w:trPr>
          <w:jc w:val="center"/>
        </w:trPr>
        <w:tc>
          <w:tcPr>
            <w:tcW w:w="9889" w:type="dxa"/>
            <w:gridSpan w:val="3"/>
          </w:tcPr>
          <w:p w14:paraId="79E5BFFE" w14:textId="77777777" w:rsidR="00BC63F0" w:rsidRPr="00B01203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7E036922" w14:textId="77777777" w:rsidR="00BC63F0" w:rsidRPr="00B01203" w:rsidRDefault="00BC63F0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63E532EA" w14:textId="77777777" w:rsidR="00BC63F0" w:rsidRPr="00B01203" w:rsidRDefault="00BC63F0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6ADF14B2" w14:textId="77777777" w:rsidR="00B01203" w:rsidRPr="00B01203" w:rsidRDefault="00B01203" w:rsidP="00B01203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Archivador, afiches, dípticos y trípticos de las mujeres matemáticas más sobresalientes.</w:t>
            </w:r>
          </w:p>
          <w:p w14:paraId="0B29DAC4" w14:textId="77777777" w:rsidR="00B01203" w:rsidRPr="00B01203" w:rsidRDefault="00B01203" w:rsidP="00B0120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hAnsi="Arial" w:cs="Arial"/>
                <w:color w:val="C00000"/>
                <w:lang w:val="es-ES_tradnl"/>
              </w:rPr>
            </w:pPr>
            <w:r w:rsidRPr="00B01203">
              <w:rPr>
                <w:rFonts w:ascii="Arial" w:hAnsi="Arial" w:cs="Arial"/>
                <w:color w:val="C00000"/>
                <w:lang w:val="es-ES_tradnl"/>
              </w:rPr>
              <w:t>Material educativo con propiedades, axiomas y teoremas sobre algebra y geometría.</w:t>
            </w:r>
          </w:p>
          <w:p w14:paraId="5FBA4C78" w14:textId="77777777" w:rsidR="00BC63F0" w:rsidRPr="00B01203" w:rsidRDefault="00B01203" w:rsidP="00B0120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Infografías sobre mensajes de prevención acerca de la violencia en nuestra comunidad.</w:t>
            </w:r>
          </w:p>
        </w:tc>
      </w:tr>
      <w:tr w:rsidR="00BC63F0" w:rsidRPr="00514CD8" w14:paraId="0566C8D9" w14:textId="77777777" w:rsidTr="004D3E1D">
        <w:trPr>
          <w:jc w:val="center"/>
        </w:trPr>
        <w:tc>
          <w:tcPr>
            <w:tcW w:w="9889" w:type="dxa"/>
            <w:gridSpan w:val="3"/>
          </w:tcPr>
          <w:p w14:paraId="7435F41E" w14:textId="77777777" w:rsidR="00BC63F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54E31816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271FE121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0D0C805D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33A52D4D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62C7C1AE" w14:textId="77777777" w:rsidR="00BC63F0" w:rsidRPr="00337F21" w:rsidRDefault="00BC63F0" w:rsidP="004D3E1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245E20D5" w14:textId="77777777" w:rsidR="00BC63F0" w:rsidRPr="00337F21" w:rsidRDefault="00BC63F0" w:rsidP="004D3E1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4A1E3F14" w14:textId="77777777" w:rsidR="00BC63F0" w:rsidRPr="00337F21" w:rsidRDefault="00971BD9" w:rsidP="004D3E1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4" w:history="1">
              <w:r w:rsidR="00BC63F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5333D37F" w14:textId="77777777" w:rsidR="00BC63F0" w:rsidRPr="00B9573F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6457E7D" w14:textId="77777777" w:rsidR="00BC63F0" w:rsidRDefault="00BC63F0" w:rsidP="00BC63F0">
      <w:pPr>
        <w:spacing w:after="0" w:line="240" w:lineRule="auto"/>
      </w:pPr>
    </w:p>
    <w:p w14:paraId="33124299" w14:textId="77777777" w:rsidR="00BC63F0" w:rsidRDefault="00BC63F0" w:rsidP="00FE4130">
      <w:pPr>
        <w:spacing w:after="0" w:line="240" w:lineRule="auto"/>
      </w:pPr>
    </w:p>
    <w:p w14:paraId="5E91C278" w14:textId="77777777" w:rsidR="00B01203" w:rsidRDefault="00B01203" w:rsidP="00FE4130">
      <w:pPr>
        <w:spacing w:after="0" w:line="240" w:lineRule="auto"/>
      </w:pPr>
    </w:p>
    <w:p w14:paraId="18DE5C19" w14:textId="77777777" w:rsidR="00B01203" w:rsidRDefault="00B01203" w:rsidP="00FE4130">
      <w:pPr>
        <w:spacing w:after="0" w:line="240" w:lineRule="auto"/>
      </w:pPr>
    </w:p>
    <w:p w14:paraId="257FF124" w14:textId="77777777" w:rsidR="00B01203" w:rsidRDefault="00B01203" w:rsidP="00FE4130">
      <w:pPr>
        <w:spacing w:after="0" w:line="240" w:lineRule="auto"/>
      </w:pPr>
    </w:p>
    <w:p w14:paraId="3852C58D" w14:textId="77777777" w:rsidR="00B01203" w:rsidRDefault="00B01203" w:rsidP="00FE4130">
      <w:pPr>
        <w:spacing w:after="0" w:line="240" w:lineRule="auto"/>
      </w:pPr>
    </w:p>
    <w:p w14:paraId="5A717309" w14:textId="77777777" w:rsidR="00B01203" w:rsidRDefault="00B01203" w:rsidP="00FE4130">
      <w:pPr>
        <w:spacing w:after="0" w:line="240" w:lineRule="auto"/>
      </w:pPr>
    </w:p>
    <w:p w14:paraId="4D56FEAE" w14:textId="77777777" w:rsidR="00B01203" w:rsidRDefault="00B01203" w:rsidP="00FE4130">
      <w:pPr>
        <w:spacing w:after="0" w:line="240" w:lineRule="auto"/>
      </w:pPr>
    </w:p>
    <w:p w14:paraId="1D752DF5" w14:textId="77777777" w:rsidR="00B01203" w:rsidRDefault="00B01203" w:rsidP="00FE4130">
      <w:pPr>
        <w:spacing w:after="0" w:line="240" w:lineRule="auto"/>
      </w:pPr>
    </w:p>
    <w:p w14:paraId="3370D431" w14:textId="77777777" w:rsidR="00B01203" w:rsidRDefault="00B01203" w:rsidP="00FE4130">
      <w:pPr>
        <w:spacing w:after="0" w:line="240" w:lineRule="auto"/>
      </w:pPr>
    </w:p>
    <w:p w14:paraId="0A891A85" w14:textId="77777777" w:rsidR="00B01203" w:rsidRDefault="00B01203" w:rsidP="00FE4130">
      <w:pPr>
        <w:spacing w:after="0" w:line="240" w:lineRule="auto"/>
      </w:pPr>
    </w:p>
    <w:p w14:paraId="48CB1511" w14:textId="77777777" w:rsidR="00B01203" w:rsidRDefault="00B01203" w:rsidP="00FE4130">
      <w:pPr>
        <w:spacing w:after="0" w:line="240" w:lineRule="auto"/>
      </w:pPr>
    </w:p>
    <w:p w14:paraId="31F40238" w14:textId="77777777" w:rsidR="00B01203" w:rsidRDefault="00B01203" w:rsidP="00FE4130">
      <w:pPr>
        <w:spacing w:after="0" w:line="240" w:lineRule="auto"/>
      </w:pPr>
    </w:p>
    <w:p w14:paraId="7905FE66" w14:textId="77777777" w:rsidR="00A45F5E" w:rsidRDefault="00A45F5E" w:rsidP="00FE4130">
      <w:pPr>
        <w:spacing w:after="0" w:line="240" w:lineRule="auto"/>
      </w:pPr>
    </w:p>
    <w:p w14:paraId="75FD8A02" w14:textId="77777777" w:rsidR="00A45F5E" w:rsidRDefault="00A45F5E" w:rsidP="00FE4130">
      <w:pPr>
        <w:spacing w:after="0" w:line="240" w:lineRule="auto"/>
      </w:pPr>
    </w:p>
    <w:p w14:paraId="1AA471C7" w14:textId="77777777" w:rsidR="00A45F5E" w:rsidRDefault="00A45F5E" w:rsidP="00FE4130">
      <w:pPr>
        <w:spacing w:after="0" w:line="240" w:lineRule="auto"/>
      </w:pPr>
    </w:p>
    <w:p w14:paraId="31ADAD4B" w14:textId="77777777" w:rsidR="00A45F5E" w:rsidRDefault="00A45F5E" w:rsidP="00FE4130">
      <w:pPr>
        <w:spacing w:after="0" w:line="240" w:lineRule="auto"/>
      </w:pPr>
    </w:p>
    <w:p w14:paraId="6EDDF374" w14:textId="77777777" w:rsidR="00A45F5E" w:rsidRDefault="00A45F5E" w:rsidP="00FE4130">
      <w:pPr>
        <w:spacing w:after="0" w:line="240" w:lineRule="auto"/>
      </w:pPr>
    </w:p>
    <w:p w14:paraId="53D1A7D8" w14:textId="77777777" w:rsidR="00A45F5E" w:rsidRDefault="00A45F5E" w:rsidP="00FE4130">
      <w:pPr>
        <w:spacing w:after="0" w:line="240" w:lineRule="auto"/>
      </w:pPr>
    </w:p>
    <w:p w14:paraId="2D20E94E" w14:textId="77777777" w:rsidR="00A45F5E" w:rsidRDefault="00A45F5E" w:rsidP="00FE4130">
      <w:pPr>
        <w:spacing w:after="0" w:line="240" w:lineRule="auto"/>
      </w:pPr>
    </w:p>
    <w:p w14:paraId="62A31506" w14:textId="77777777" w:rsidR="00B01203" w:rsidRDefault="00B01203" w:rsidP="00FE4130">
      <w:pPr>
        <w:spacing w:after="0" w:line="240" w:lineRule="auto"/>
      </w:pPr>
    </w:p>
    <w:p w14:paraId="256A7028" w14:textId="77777777" w:rsidR="00B01203" w:rsidRDefault="00B01203" w:rsidP="00FE4130">
      <w:pPr>
        <w:spacing w:after="0" w:line="240" w:lineRule="auto"/>
      </w:pPr>
    </w:p>
    <w:p w14:paraId="7F5D745C" w14:textId="77777777" w:rsidR="00B01203" w:rsidRDefault="00B01203" w:rsidP="00FE4130">
      <w:pPr>
        <w:spacing w:after="0" w:line="240" w:lineRule="auto"/>
      </w:pPr>
    </w:p>
    <w:p w14:paraId="3F45F8B7" w14:textId="77777777" w:rsidR="00B01203" w:rsidRDefault="00B01203" w:rsidP="00FE4130">
      <w:pPr>
        <w:spacing w:after="0" w:line="240" w:lineRule="auto"/>
      </w:pPr>
    </w:p>
    <w:p w14:paraId="7A6351BA" w14:textId="77777777" w:rsidR="00D336F8" w:rsidRPr="00FE4130" w:rsidRDefault="00D336F8" w:rsidP="00D336F8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4F435730" w14:textId="77777777" w:rsidR="00D336F8" w:rsidRPr="00B9573F" w:rsidRDefault="00D336F8" w:rsidP="00D336F8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6574A7C6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475540E1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2CA6CB6F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15D7370C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C67730A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7B542DE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6FD2F86A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B90FC70" w14:textId="77777777" w:rsidR="00D336F8" w:rsidRPr="00337F21" w:rsidRDefault="00D336F8" w:rsidP="00D336F8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543106F7" w14:textId="77777777" w:rsidR="00D336F8" w:rsidRPr="00514CD8" w:rsidRDefault="00D336F8" w:rsidP="00D336F8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D336F8" w:rsidRPr="00514CD8" w14:paraId="0820D79B" w14:textId="77777777" w:rsidTr="004D3E1D">
        <w:trPr>
          <w:jc w:val="center"/>
        </w:trPr>
        <w:tc>
          <w:tcPr>
            <w:tcW w:w="9889" w:type="dxa"/>
            <w:gridSpan w:val="3"/>
          </w:tcPr>
          <w:p w14:paraId="77E506FF" w14:textId="77777777" w:rsidR="00D336F8" w:rsidRPr="00FE4130" w:rsidRDefault="00D336F8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284A599A" w14:textId="77777777" w:rsidR="00D336F8" w:rsidRPr="00FE4130" w:rsidRDefault="00D336F8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75C3140" w14:textId="77777777" w:rsidR="00D336F8" w:rsidRPr="00FE4130" w:rsidRDefault="00D336F8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6DA48F4" w14:textId="77777777" w:rsidR="00D336F8" w:rsidRPr="00FE4130" w:rsidRDefault="00D336F8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F2D9746" w14:textId="77777777" w:rsidR="00D336F8" w:rsidRPr="00FE4130" w:rsidRDefault="00D336F8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3114214" w14:textId="77777777" w:rsidR="00D336F8" w:rsidRPr="00FE4130" w:rsidRDefault="00D336F8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D336F8" w:rsidRPr="00514CD8" w14:paraId="2CE23F5F" w14:textId="77777777" w:rsidTr="004D3E1D">
        <w:trPr>
          <w:jc w:val="center"/>
        </w:trPr>
        <w:tc>
          <w:tcPr>
            <w:tcW w:w="9889" w:type="dxa"/>
            <w:gridSpan w:val="3"/>
          </w:tcPr>
          <w:p w14:paraId="6EFBFCB8" w14:textId="77777777" w:rsidR="00D336F8" w:rsidRPr="00337F21" w:rsidRDefault="00D336F8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541B0D83" w14:textId="77777777" w:rsidR="00CC691B" w:rsidRPr="00337F21" w:rsidRDefault="00CC691B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CC691B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CC691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CC691B">
              <w:rPr>
                <w:rFonts w:ascii="Arial" w:eastAsia="Arial" w:hAnsi="Arial" w:cs="Arial"/>
                <w:color w:val="0070C0"/>
              </w:rPr>
              <w:t xml:space="preserve">, desde la simplificación y reducción de fracciones algebraicas, empleando procedimientos algorítmicos y heurísticos con la resolución de guías de trabajo y complementarias, el análisis y la investigación científica, </w:t>
            </w:r>
            <w:r w:rsidRPr="00CC691B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D336F8" w:rsidRPr="00514CD8" w14:paraId="013DE293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EA5DEBF" w14:textId="77777777" w:rsidR="00D336F8" w:rsidRPr="00B01203" w:rsidRDefault="00D336F8" w:rsidP="004D3E1D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3C5F5147" w14:textId="77777777" w:rsidR="00D336F8" w:rsidRPr="00B01203" w:rsidRDefault="00A45F5E" w:rsidP="004D3E1D">
            <w:p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bCs/>
                <w:color w:val="002060"/>
                <w:szCs w:val="23"/>
              </w:rPr>
              <w:lastRenderedPageBreak/>
              <w:t>FRACCIONES ALGEBRAICAS Y SUS OPERACIONES</w:t>
            </w:r>
          </w:p>
          <w:p w14:paraId="2FBDEF6E" w14:textId="77777777" w:rsidR="00D336F8" w:rsidRPr="00B01203" w:rsidRDefault="00A45F5E" w:rsidP="004D3E1D">
            <w:pPr>
              <w:widowControl/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Reducción y simplificación de fracciones algebraicas</w:t>
            </w:r>
            <w:r w:rsidR="00D336F8" w:rsidRPr="00B01203">
              <w:rPr>
                <w:rFonts w:ascii="Arial" w:eastAsia="Arial" w:hAnsi="Arial" w:cs="Arial"/>
                <w:color w:val="002060"/>
              </w:rPr>
              <w:t>.</w:t>
            </w:r>
          </w:p>
          <w:p w14:paraId="24971240" w14:textId="77777777" w:rsidR="00D336F8" w:rsidRPr="00B01203" w:rsidRDefault="00A45F5E" w:rsidP="004D3E1D">
            <w:pPr>
              <w:widowControl/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Equivalencia de fracciones algebraicas</w:t>
            </w:r>
            <w:r w:rsidR="00D336F8" w:rsidRPr="00B01203">
              <w:rPr>
                <w:rFonts w:ascii="Arial" w:eastAsia="Arial" w:hAnsi="Arial" w:cs="Arial"/>
                <w:color w:val="002060"/>
              </w:rPr>
              <w:t>.</w:t>
            </w:r>
          </w:p>
          <w:p w14:paraId="52A3D912" w14:textId="77777777" w:rsidR="00D336F8" w:rsidRPr="00B01203" w:rsidRDefault="00A45F5E" w:rsidP="004D3E1D">
            <w:pPr>
              <w:widowControl/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Operaciones básicas entre fracciones algebraicas</w:t>
            </w:r>
            <w:r w:rsidR="00D336F8" w:rsidRPr="00B01203">
              <w:rPr>
                <w:rFonts w:ascii="Arial" w:eastAsia="Arial" w:hAnsi="Arial" w:cs="Arial"/>
                <w:color w:val="002060"/>
              </w:rPr>
              <w:t>.</w:t>
            </w:r>
          </w:p>
          <w:p w14:paraId="72CB6DBD" w14:textId="77777777" w:rsidR="00D336F8" w:rsidRPr="00B01203" w:rsidRDefault="00A45F5E" w:rsidP="004D3E1D">
            <w:pPr>
              <w:widowControl/>
              <w:numPr>
                <w:ilvl w:val="0"/>
                <w:numId w:val="27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Operaciones combinadas</w:t>
            </w:r>
            <w:r w:rsidR="00D336F8" w:rsidRPr="00B01203">
              <w:rPr>
                <w:rFonts w:ascii="Arial" w:eastAsia="Arial" w:hAnsi="Arial" w:cs="Arial"/>
                <w:color w:val="002060"/>
              </w:rPr>
              <w:t>.</w:t>
            </w:r>
          </w:p>
        </w:tc>
      </w:tr>
      <w:tr w:rsidR="00D336F8" w:rsidRPr="00514CD8" w14:paraId="7F0393C8" w14:textId="77777777" w:rsidTr="004D3E1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3E29DF12" w14:textId="77777777" w:rsidR="00D336F8" w:rsidRPr="00337F21" w:rsidRDefault="00D336F8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lastRenderedPageBreak/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75F7BD2" w14:textId="77777777" w:rsidR="00D336F8" w:rsidRPr="00337F21" w:rsidRDefault="00D336F8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551E1B21" w14:textId="77777777" w:rsidR="00D336F8" w:rsidRPr="00337F21" w:rsidRDefault="00D336F8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D336F8" w:rsidRPr="00514CD8" w14:paraId="6836B17A" w14:textId="77777777" w:rsidTr="004D3E1D">
        <w:trPr>
          <w:jc w:val="center"/>
        </w:trPr>
        <w:tc>
          <w:tcPr>
            <w:tcW w:w="4211" w:type="dxa"/>
          </w:tcPr>
          <w:p w14:paraId="474954D8" w14:textId="77777777" w:rsidR="00D336F8" w:rsidRPr="00B01203" w:rsidRDefault="00D336F8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348BF9A" w14:textId="77777777" w:rsidR="00D336F8" w:rsidRPr="00B01203" w:rsidRDefault="00D336F8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78EB6EAD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Repaso de conceptos referidos a fracciones numéricas y signo de una fracción, a fracciones equivalentes y simplificación, y a operaciones con fracciones numéricas.</w:t>
            </w:r>
          </w:p>
          <w:p w14:paraId="7B01ED16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Determinación de las restricciones de fracciones algebraicas y realización de cambios de signos en una fracción.</w:t>
            </w:r>
          </w:p>
          <w:p w14:paraId="13F16A25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Simplificación de fracciones algebraicas hasta encontrar la fracción irreducible mediante el procedimiento usual de factorización.</w:t>
            </w:r>
          </w:p>
          <w:p w14:paraId="2F81B860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Reducción de fracciones al mínimo común denominador.</w:t>
            </w:r>
          </w:p>
          <w:p w14:paraId="1E8B17CA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Realización de adiciones y sustracciones de fracciones algebraicas con el mismo o distinto denominador.</w:t>
            </w:r>
          </w:p>
          <w:p w14:paraId="591C5CD9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Realización de multiplicaciones y divisiones de fracciones algebraicas.</w:t>
            </w:r>
          </w:p>
          <w:p w14:paraId="3022E113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Realización de operaciones combinadas de fracciones algebraicas.</w:t>
            </w:r>
          </w:p>
          <w:p w14:paraId="4521737D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Simplificación de fracciones algebraicas compuestas.</w:t>
            </w:r>
          </w:p>
          <w:p w14:paraId="2F58573B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Aplicación de fracciones algebraicas y operaciones entre fracciones algebraicas para modelar y analizar objetos y procesos del entorno sociocultural.</w:t>
            </w:r>
          </w:p>
          <w:p w14:paraId="6B173D96" w14:textId="77777777" w:rsidR="00D336F8" w:rsidRPr="00B01203" w:rsidRDefault="00A45F5E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Análisis de modelos matemáticos que utilizan fracciones algebraicas en actividades de trabajo cooperativo.</w:t>
            </w:r>
          </w:p>
          <w:p w14:paraId="75A28472" w14:textId="77777777" w:rsidR="00D336F8" w:rsidRPr="00B01203" w:rsidRDefault="00D336F8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76C00B69" w14:textId="77777777" w:rsidR="00D336F8" w:rsidRPr="00B01203" w:rsidRDefault="00D336F8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4082C10B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lastRenderedPageBreak/>
              <w:t>Definición de fracción algebraica y de restricción de una fracción y explicación de los cambios de signos en una fracción.</w:t>
            </w:r>
          </w:p>
          <w:p w14:paraId="73348D3F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 xml:space="preserve">Criterio de equivalencia entre fracciones y descripción del procedimiento para simplificar fracciones. </w:t>
            </w:r>
          </w:p>
          <w:p w14:paraId="421BAA50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 xml:space="preserve">Descripción del procedimiento para reducir fracciones al mínimo común denominador. </w:t>
            </w:r>
          </w:p>
          <w:p w14:paraId="3A61A5CA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Descripción del procedimiento para sumar y restar fracciones algebraicas.</w:t>
            </w:r>
          </w:p>
          <w:p w14:paraId="4F221158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Descripción del procedimiento para multiplicar y dividir fracciones algebraicas.</w:t>
            </w:r>
          </w:p>
          <w:p w14:paraId="69004A70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Descripción de pautas para realizar operaciones combinadas.</w:t>
            </w:r>
          </w:p>
          <w:p w14:paraId="4B3492FD" w14:textId="77777777" w:rsidR="00D336F8" w:rsidRPr="00A45F5E" w:rsidRDefault="00A45F5E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24"/>
                <w:lang w:val="es-BO" w:eastAsia="es-ES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Descripción de pautas para simplificar fracciones algebraicas compuestas.</w:t>
            </w:r>
          </w:p>
          <w:p w14:paraId="3AF7C7C1" w14:textId="77777777" w:rsidR="00D336F8" w:rsidRPr="00B01203" w:rsidRDefault="00D336F8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EB71AC4" w14:textId="77777777" w:rsidR="00D336F8" w:rsidRPr="00B01203" w:rsidRDefault="00D336F8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618AC15E" w14:textId="77777777" w:rsidR="00D336F8" w:rsidRPr="00B01203" w:rsidRDefault="00D336F8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sobre la importancia de aplicar saberes y conocimientos previos (factorización y productos notables</w:t>
            </w:r>
            <w:r w:rsidR="00A45F5E">
              <w:rPr>
                <w:rFonts w:ascii="Arial" w:eastAsia="Times New Roman" w:hAnsi="Arial" w:cs="Arial"/>
                <w:color w:val="7030A0"/>
                <w:lang w:val="es-BO" w:eastAsia="es-ES"/>
              </w:rPr>
              <w:t>, mcm y mcd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) en la simplificación de fracciones algebraicas resaltando el aprendizaje individual y grupal comunitario.</w:t>
            </w:r>
          </w:p>
          <w:p w14:paraId="23293022" w14:textId="77777777" w:rsidR="00D336F8" w:rsidRPr="00B01203" w:rsidRDefault="00D336F8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sobre el uso de saberes y conocimientos previos como procedimientos algorítmicos y heurísticos en el desarrollo y reducción de fracciones algebraicas.</w:t>
            </w:r>
          </w:p>
          <w:p w14:paraId="7E283AED" w14:textId="77777777" w:rsidR="00D336F8" w:rsidRPr="00B01203" w:rsidRDefault="00D336F8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869873D" w14:textId="77777777" w:rsidR="00D336F8" w:rsidRPr="00B01203" w:rsidRDefault="00D336F8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37613CA" w14:textId="77777777" w:rsidR="00D336F8" w:rsidRPr="00A45F5E" w:rsidRDefault="00D336F8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  <w:lang w:val="es-BO"/>
              </w:rPr>
              <w:t>Fichas educativas sobre nuestros saberes y conocimientos previos (casos de factorización y productos notables) para desarrollar y sim</w:t>
            </w:r>
            <w:r w:rsidR="00A45F5E">
              <w:rPr>
                <w:rFonts w:ascii="Arial" w:hAnsi="Arial" w:cs="Arial"/>
                <w:color w:val="7030A0"/>
                <w:lang w:val="es-BO"/>
              </w:rPr>
              <w:t>plificar fracciones algebraicas</w:t>
            </w:r>
            <w:r w:rsidRPr="00A45F5E">
              <w:rPr>
                <w:rFonts w:ascii="Arial" w:eastAsia="Arial" w:hAnsi="Arial" w:cs="Arial"/>
                <w:color w:val="7030A0"/>
                <w:szCs w:val="24"/>
              </w:rPr>
              <w:t>.</w:t>
            </w:r>
          </w:p>
        </w:tc>
        <w:tc>
          <w:tcPr>
            <w:tcW w:w="1843" w:type="dxa"/>
          </w:tcPr>
          <w:p w14:paraId="53E2040C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20C22E22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47085CC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7BC9CCD4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7C3EC89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0255FFA4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83CEF13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14AC8419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954758B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782E33C1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F846049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346E9D06" w14:textId="77777777" w:rsidR="00D336F8" w:rsidRDefault="00D336F8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28AB41E" w14:textId="77777777" w:rsidR="00D336F8" w:rsidRPr="00337F21" w:rsidRDefault="00D336F8" w:rsidP="000B068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6E2C9A91" w14:textId="77777777" w:rsidR="00D336F8" w:rsidRPr="00A45F5E" w:rsidRDefault="00D336F8" w:rsidP="00A45F5E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b/>
                <w:color w:val="833C0B" w:themeColor="accent2" w:themeShade="80"/>
              </w:rPr>
              <w:t>SER:</w:t>
            </w:r>
          </w:p>
          <w:p w14:paraId="4032AB4E" w14:textId="77777777" w:rsidR="00D336F8" w:rsidRPr="00A45F5E" w:rsidRDefault="00D336F8" w:rsidP="00A45F5E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72E2A846" w14:textId="77777777" w:rsidR="00D336F8" w:rsidRPr="00A45F5E" w:rsidRDefault="00D336F8" w:rsidP="00A45F5E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7C5E7691" w14:textId="77777777" w:rsidR="00D336F8" w:rsidRPr="00A45F5E" w:rsidRDefault="00D336F8" w:rsidP="00A45F5E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4EF7A3AB" w14:textId="77777777" w:rsidR="00D336F8" w:rsidRPr="00A45F5E" w:rsidRDefault="00D336F8" w:rsidP="00A45F5E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0D4EAEDE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1E9722AA" w14:textId="77777777" w:rsidR="00D336F8" w:rsidRPr="00A45F5E" w:rsidRDefault="00D336F8" w:rsidP="00A45F5E">
            <w:pPr>
              <w:pStyle w:val="Normal2"/>
              <w:numPr>
                <w:ilvl w:val="0"/>
                <w:numId w:val="4"/>
              </w:numPr>
              <w:spacing w:line="240" w:lineRule="auto"/>
              <w:ind w:left="210" w:hanging="210"/>
              <w:contextualSpacing/>
              <w:jc w:val="both"/>
              <w:rPr>
                <w:color w:val="833C0B" w:themeColor="accent2" w:themeShade="80"/>
              </w:rPr>
            </w:pPr>
            <w:r w:rsidRPr="00A45F5E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27198716" w14:textId="77777777" w:rsidR="00D336F8" w:rsidRPr="00A45F5E" w:rsidRDefault="00D336F8" w:rsidP="00A45F5E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9601ABB" w14:textId="77777777" w:rsidR="00D336F8" w:rsidRPr="00A45F5E" w:rsidRDefault="00D336F8" w:rsidP="00A45F5E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6EE3334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 xml:space="preserve">Describe los diferentes </w:t>
            </w:r>
            <w:r w:rsidR="00A45F5E">
              <w:rPr>
                <w:rFonts w:ascii="Arial" w:hAnsi="Arial" w:cs="Arial"/>
                <w:color w:val="833C0B" w:themeColor="accent2" w:themeShade="80"/>
              </w:rPr>
              <w:t xml:space="preserve">pasos para factorizar, encontrar </w:t>
            </w:r>
            <w:r w:rsidRPr="00A45F5E">
              <w:rPr>
                <w:rFonts w:ascii="Arial" w:hAnsi="Arial" w:cs="Arial"/>
                <w:color w:val="833C0B" w:themeColor="accent2" w:themeShade="80"/>
              </w:rPr>
              <w:t xml:space="preserve">mcm </w:t>
            </w:r>
            <w:r w:rsidR="00A45F5E">
              <w:rPr>
                <w:rFonts w:ascii="Arial" w:hAnsi="Arial" w:cs="Arial"/>
                <w:color w:val="833C0B" w:themeColor="accent2" w:themeShade="80"/>
              </w:rPr>
              <w:t>para</w:t>
            </w:r>
            <w:r w:rsidRPr="00A45F5E">
              <w:rPr>
                <w:rFonts w:ascii="Arial" w:hAnsi="Arial" w:cs="Arial"/>
                <w:color w:val="833C0B" w:themeColor="accent2" w:themeShade="80"/>
              </w:rPr>
              <w:t xml:space="preserve"> la simplificación de fracciones algebraicas.</w:t>
            </w:r>
          </w:p>
          <w:p w14:paraId="4B2F1F5E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Capacidad de análisis y comprensión de los procesos algebraicos para el desarrollo de expresiones y fracciones algebraicas.</w:t>
            </w:r>
          </w:p>
          <w:p w14:paraId="69D32BF1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Identifica y diferencia los pasos necesarios para desarrollar mcm y mcd de expresiones algebraicas así como la reducción de fracciones algebraicas.</w:t>
            </w:r>
          </w:p>
          <w:p w14:paraId="6549B1BD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Conoce los pasos necesarios para simplificar y reducir fracciones a su más mínima expresión.</w:t>
            </w:r>
          </w:p>
          <w:p w14:paraId="57347CCC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 xml:space="preserve">Realiza operaciones con fracciones algebraicas aplicando </w:t>
            </w:r>
            <w:r w:rsidRPr="00A45F5E">
              <w:rPr>
                <w:rFonts w:ascii="Arial" w:hAnsi="Arial" w:cs="Arial"/>
                <w:color w:val="833C0B" w:themeColor="accent2" w:themeShade="80"/>
              </w:rPr>
              <w:lastRenderedPageBreak/>
              <w:t>reglas y procedimientos algebraicos.</w:t>
            </w:r>
          </w:p>
          <w:p w14:paraId="13A46F7C" w14:textId="77777777" w:rsidR="00A45F5E" w:rsidRPr="00A45F5E" w:rsidRDefault="00A45F5E" w:rsidP="00A45F5E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</w:pPr>
            <w:r w:rsidRPr="00A45F5E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  <w:t>Simplificación de fracciones algebraicas (simples o compuestas) aplicando con desenvoltura e imaginación los procedimientos usuales.</w:t>
            </w:r>
          </w:p>
          <w:p w14:paraId="2655A591" w14:textId="77777777" w:rsidR="00A45F5E" w:rsidRPr="00A45F5E" w:rsidRDefault="00A45F5E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Style w:val="A13"/>
                <w:rFonts w:ascii="Arial" w:hAnsi="Arial" w:cs="Arial"/>
                <w:color w:val="833C0B" w:themeColor="accent2" w:themeShade="80"/>
                <w:sz w:val="22"/>
                <w:szCs w:val="22"/>
              </w:rPr>
              <w:t>Realización de operaciones con fracciones algebraicas aplicando las reglas y pautas pertinentes.</w:t>
            </w:r>
          </w:p>
          <w:p w14:paraId="3EBD6406" w14:textId="77777777" w:rsidR="00D336F8" w:rsidRPr="00A45F5E" w:rsidRDefault="00D336F8" w:rsidP="00A45F5E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02B30470" w14:textId="77777777" w:rsidR="00D336F8" w:rsidRPr="00A45F5E" w:rsidRDefault="00D336F8" w:rsidP="00A45F5E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28BDF064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Participa de forma activa en la aplicación de procedimientos algebraicos para desarrollar y resolver fracciones algebraicas.</w:t>
            </w:r>
          </w:p>
          <w:p w14:paraId="19BBEC8C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Utiliza procedimientos algebraicos para desarrollar, simplificar y reducir fracciones algebraicas a su más mínima expresión.</w:t>
            </w:r>
          </w:p>
          <w:p w14:paraId="596E7486" w14:textId="77777777" w:rsidR="00A45F5E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Aplica sus saberes y conocimientos previos en la simplificación y reducción de expresiones y fracciones algebraicas.</w:t>
            </w:r>
          </w:p>
          <w:p w14:paraId="7D792553" w14:textId="77777777" w:rsidR="00D336F8" w:rsidRPr="00A45F5E" w:rsidRDefault="00D336F8" w:rsidP="00A45F5E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B99C987" w14:textId="77777777" w:rsidR="00D336F8" w:rsidRPr="00A45F5E" w:rsidRDefault="00D336F8" w:rsidP="00A45F5E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45D51AEE" w14:textId="77777777" w:rsidR="00D336F8" w:rsidRPr="00A45F5E" w:rsidRDefault="00D336F8" w:rsidP="00A45F5E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1B7702F7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3FB983CA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4B01AFDA" w14:textId="77777777" w:rsidR="00D336F8" w:rsidRPr="00A45F5E" w:rsidRDefault="00D336F8" w:rsidP="00A45F5E">
            <w:pPr>
              <w:widowControl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1AC42560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71DA8BEB" w14:textId="77777777" w:rsidR="00D336F8" w:rsidRPr="00A45F5E" w:rsidRDefault="00D336F8" w:rsidP="00A45F5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0" w:hanging="210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45F5E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D336F8" w:rsidRPr="00514CD8" w14:paraId="282F55DA" w14:textId="77777777" w:rsidTr="004D3E1D">
        <w:trPr>
          <w:jc w:val="center"/>
        </w:trPr>
        <w:tc>
          <w:tcPr>
            <w:tcW w:w="9889" w:type="dxa"/>
            <w:gridSpan w:val="3"/>
          </w:tcPr>
          <w:p w14:paraId="15437FF2" w14:textId="77777777" w:rsidR="00D336F8" w:rsidRPr="00B01203" w:rsidRDefault="00D336F8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9902C99" w14:textId="77777777" w:rsidR="00D336F8" w:rsidRPr="00B01203" w:rsidRDefault="00D336F8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0B0BC094" w14:textId="77777777" w:rsidR="00D336F8" w:rsidRPr="00B01203" w:rsidRDefault="00D336F8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5CE79CD2" w14:textId="77777777" w:rsidR="00D336F8" w:rsidRPr="00B01203" w:rsidRDefault="00D336F8" w:rsidP="004D3E1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Archivador, afiches, dípticos y trípticos de las mujeres matemáticas más sobresalientes.</w:t>
            </w:r>
          </w:p>
          <w:p w14:paraId="3C7800D3" w14:textId="77777777" w:rsidR="00D336F8" w:rsidRPr="00B01203" w:rsidRDefault="00D336F8" w:rsidP="004D3E1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hAnsi="Arial" w:cs="Arial"/>
                <w:color w:val="C00000"/>
                <w:lang w:val="es-ES_tradnl"/>
              </w:rPr>
            </w:pPr>
            <w:r w:rsidRPr="00B01203">
              <w:rPr>
                <w:rFonts w:ascii="Arial" w:hAnsi="Arial" w:cs="Arial"/>
                <w:color w:val="C00000"/>
                <w:lang w:val="es-ES_tradnl"/>
              </w:rPr>
              <w:t>Material educativo con propiedades, axiomas y teoremas sobre algebra y geometría.</w:t>
            </w:r>
          </w:p>
          <w:p w14:paraId="62C48501" w14:textId="77777777" w:rsidR="00D336F8" w:rsidRPr="00B01203" w:rsidRDefault="00D336F8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Infografías sobre mensajes de prevención acerca de la violencia en nuestra comunidad.</w:t>
            </w:r>
          </w:p>
        </w:tc>
      </w:tr>
      <w:tr w:rsidR="00D336F8" w:rsidRPr="00514CD8" w14:paraId="0CED2049" w14:textId="77777777" w:rsidTr="004D3E1D">
        <w:trPr>
          <w:jc w:val="center"/>
        </w:trPr>
        <w:tc>
          <w:tcPr>
            <w:tcW w:w="9889" w:type="dxa"/>
            <w:gridSpan w:val="3"/>
          </w:tcPr>
          <w:p w14:paraId="3AFD418B" w14:textId="77777777" w:rsidR="00D336F8" w:rsidRDefault="00D336F8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20C857ED" w14:textId="77777777" w:rsidR="00D336F8" w:rsidRDefault="00D336F8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lastRenderedPageBreak/>
              <w:t>ALLEN R. ANGEL (2020), Álgebra Intermedia, Quinta Edición. Edición Simon &amp; Schuster Company. Ciudad de Juárez, México.</w:t>
            </w:r>
          </w:p>
          <w:p w14:paraId="40E1DE30" w14:textId="77777777" w:rsidR="00D336F8" w:rsidRDefault="00D336F8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3415AF08" w14:textId="77777777" w:rsidR="00D336F8" w:rsidRDefault="00D336F8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3EE88658" w14:textId="77777777" w:rsidR="00D336F8" w:rsidRDefault="00D336F8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7976BFE6" w14:textId="77777777" w:rsidR="00D336F8" w:rsidRPr="00337F21" w:rsidRDefault="00D336F8" w:rsidP="004D3E1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BACC3E7" w14:textId="77777777" w:rsidR="00D336F8" w:rsidRPr="00337F21" w:rsidRDefault="00D336F8" w:rsidP="004D3E1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0DE45DBF" w14:textId="77777777" w:rsidR="00D336F8" w:rsidRPr="00337F21" w:rsidRDefault="00971BD9" w:rsidP="004D3E1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5" w:history="1">
              <w:r w:rsidR="00D336F8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7FFC5753" w14:textId="77777777" w:rsidR="00D336F8" w:rsidRPr="00B9573F" w:rsidRDefault="00D336F8" w:rsidP="00D336F8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EAEFDF2" w14:textId="77777777" w:rsidR="00D336F8" w:rsidRDefault="00D336F8" w:rsidP="00FE4130">
      <w:pPr>
        <w:spacing w:after="0" w:line="240" w:lineRule="auto"/>
      </w:pPr>
    </w:p>
    <w:p w14:paraId="6A50EAE1" w14:textId="77777777" w:rsidR="00D336F8" w:rsidRDefault="00D336F8" w:rsidP="00FE4130">
      <w:pPr>
        <w:spacing w:after="0" w:line="240" w:lineRule="auto"/>
      </w:pPr>
    </w:p>
    <w:p w14:paraId="3D4F9BE5" w14:textId="77777777" w:rsidR="00D336F8" w:rsidRDefault="00D336F8" w:rsidP="00FE4130">
      <w:pPr>
        <w:spacing w:after="0" w:line="240" w:lineRule="auto"/>
      </w:pPr>
    </w:p>
    <w:p w14:paraId="321C7815" w14:textId="77777777" w:rsidR="00D336F8" w:rsidRDefault="00D336F8" w:rsidP="00FE4130">
      <w:pPr>
        <w:spacing w:after="0" w:line="240" w:lineRule="auto"/>
      </w:pPr>
    </w:p>
    <w:p w14:paraId="093799F2" w14:textId="77777777" w:rsidR="00D336F8" w:rsidRDefault="00D336F8" w:rsidP="00FE4130">
      <w:pPr>
        <w:spacing w:after="0" w:line="240" w:lineRule="auto"/>
      </w:pPr>
    </w:p>
    <w:p w14:paraId="35198400" w14:textId="77777777" w:rsidR="00D336F8" w:rsidRDefault="00D336F8" w:rsidP="00FE4130">
      <w:pPr>
        <w:spacing w:after="0" w:line="240" w:lineRule="auto"/>
      </w:pPr>
    </w:p>
    <w:p w14:paraId="2EE9B87C" w14:textId="77777777" w:rsidR="00D336F8" w:rsidRDefault="00D336F8" w:rsidP="00FE4130">
      <w:pPr>
        <w:spacing w:after="0" w:line="240" w:lineRule="auto"/>
      </w:pPr>
    </w:p>
    <w:p w14:paraId="575747A2" w14:textId="77777777" w:rsidR="00D336F8" w:rsidRDefault="00D336F8" w:rsidP="00FE4130">
      <w:pPr>
        <w:spacing w:after="0" w:line="240" w:lineRule="auto"/>
      </w:pPr>
    </w:p>
    <w:p w14:paraId="4A6402D8" w14:textId="77777777" w:rsidR="00D336F8" w:rsidRDefault="00D336F8" w:rsidP="00FE4130">
      <w:pPr>
        <w:spacing w:after="0" w:line="240" w:lineRule="auto"/>
      </w:pPr>
    </w:p>
    <w:p w14:paraId="79CDEF02" w14:textId="77777777" w:rsidR="00D336F8" w:rsidRDefault="00D336F8" w:rsidP="00FE4130">
      <w:pPr>
        <w:spacing w:after="0" w:line="240" w:lineRule="auto"/>
      </w:pPr>
    </w:p>
    <w:p w14:paraId="6C57180F" w14:textId="77777777" w:rsidR="00D336F8" w:rsidRDefault="00D336F8" w:rsidP="00FE4130">
      <w:pPr>
        <w:spacing w:after="0" w:line="240" w:lineRule="auto"/>
      </w:pPr>
    </w:p>
    <w:p w14:paraId="6442ECDC" w14:textId="77777777" w:rsidR="00D336F8" w:rsidRDefault="00D336F8" w:rsidP="00FE4130">
      <w:pPr>
        <w:spacing w:after="0" w:line="240" w:lineRule="auto"/>
      </w:pPr>
    </w:p>
    <w:p w14:paraId="7685A609" w14:textId="77777777" w:rsidR="00D336F8" w:rsidRDefault="00D336F8" w:rsidP="00FE4130">
      <w:pPr>
        <w:spacing w:after="0" w:line="240" w:lineRule="auto"/>
      </w:pPr>
    </w:p>
    <w:p w14:paraId="003F999D" w14:textId="77777777" w:rsidR="00A45F5E" w:rsidRDefault="00A45F5E" w:rsidP="00FE4130">
      <w:pPr>
        <w:spacing w:after="0" w:line="240" w:lineRule="auto"/>
      </w:pPr>
    </w:p>
    <w:p w14:paraId="22F4D6B5" w14:textId="77777777" w:rsidR="00A45F5E" w:rsidRDefault="00A45F5E" w:rsidP="00FE4130">
      <w:pPr>
        <w:spacing w:after="0" w:line="240" w:lineRule="auto"/>
      </w:pPr>
    </w:p>
    <w:p w14:paraId="25DD99DA" w14:textId="77777777" w:rsidR="00D336F8" w:rsidRDefault="00D336F8" w:rsidP="00FE4130">
      <w:pPr>
        <w:spacing w:after="0" w:line="240" w:lineRule="auto"/>
      </w:pPr>
    </w:p>
    <w:p w14:paraId="4163F59F" w14:textId="77777777" w:rsidR="00D336F8" w:rsidRDefault="00D336F8" w:rsidP="00FE4130">
      <w:pPr>
        <w:spacing w:after="0" w:line="240" w:lineRule="auto"/>
      </w:pPr>
    </w:p>
    <w:p w14:paraId="32D29BCB" w14:textId="77777777" w:rsidR="00D336F8" w:rsidRDefault="00D336F8" w:rsidP="00FE4130">
      <w:pPr>
        <w:spacing w:after="0" w:line="240" w:lineRule="auto"/>
      </w:pPr>
    </w:p>
    <w:p w14:paraId="54AF9C14" w14:textId="77777777" w:rsidR="00D336F8" w:rsidRDefault="00D336F8" w:rsidP="00FE4130">
      <w:pPr>
        <w:spacing w:after="0" w:line="240" w:lineRule="auto"/>
      </w:pPr>
    </w:p>
    <w:p w14:paraId="7003833B" w14:textId="77777777" w:rsidR="00D336F8" w:rsidRDefault="00D336F8" w:rsidP="00FE4130">
      <w:pPr>
        <w:spacing w:after="0" w:line="240" w:lineRule="auto"/>
      </w:pPr>
    </w:p>
    <w:p w14:paraId="51CE51B6" w14:textId="77777777" w:rsidR="00BC63F0" w:rsidRPr="00FE4130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7321A6E1" w14:textId="77777777" w:rsidR="00BC63F0" w:rsidRPr="00B9573F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6D0BF7ED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7F333867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6B07CA9D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24F4EB56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62F51749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6F8B2B93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913A15C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122231D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65A9B718" w14:textId="77777777" w:rsidR="00BC63F0" w:rsidRPr="00514CD8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BC63F0" w:rsidRPr="00514CD8" w14:paraId="71D192D2" w14:textId="77777777" w:rsidTr="004D3E1D">
        <w:trPr>
          <w:jc w:val="center"/>
        </w:trPr>
        <w:tc>
          <w:tcPr>
            <w:tcW w:w="9889" w:type="dxa"/>
            <w:gridSpan w:val="3"/>
          </w:tcPr>
          <w:p w14:paraId="3AE21053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0D991C9E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5EB926B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795CF579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7E4224A8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A852B0E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BC63F0" w:rsidRPr="00514CD8" w14:paraId="5336BF67" w14:textId="77777777" w:rsidTr="004D3E1D">
        <w:trPr>
          <w:jc w:val="center"/>
        </w:trPr>
        <w:tc>
          <w:tcPr>
            <w:tcW w:w="9889" w:type="dxa"/>
            <w:gridSpan w:val="3"/>
          </w:tcPr>
          <w:p w14:paraId="0FFA8139" w14:textId="77777777" w:rsidR="00BC63F0" w:rsidRPr="00337F21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lastRenderedPageBreak/>
              <w:t xml:space="preserve">OBJETIVO HOLÍSTICO: </w:t>
            </w:r>
          </w:p>
          <w:p w14:paraId="183C0FCC" w14:textId="77777777" w:rsidR="00CC691B" w:rsidRPr="00337F21" w:rsidRDefault="00CC691B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CC691B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CC691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CC691B">
              <w:rPr>
                <w:rFonts w:ascii="Arial" w:eastAsia="Arial" w:hAnsi="Arial" w:cs="Arial"/>
                <w:color w:val="0070C0"/>
              </w:rPr>
              <w:t xml:space="preserve">, </w:t>
            </w:r>
            <w:r w:rsidRPr="00B01203">
              <w:rPr>
                <w:rFonts w:ascii="Arial" w:eastAsia="Arial" w:hAnsi="Arial" w:cs="Arial"/>
                <w:color w:val="0070C0"/>
              </w:rPr>
              <w:t>desde  el estudio y resolución de ecuaciones y problemas de modelización lineal</w:t>
            </w:r>
            <w:r w:rsidRPr="00CC691B">
              <w:rPr>
                <w:rFonts w:ascii="Arial" w:eastAsia="Arial" w:hAnsi="Arial" w:cs="Arial"/>
                <w:color w:val="0070C0"/>
              </w:rPr>
              <w:t xml:space="preserve">, empleando procedimientos algorítmicos y heurísticos con la resolución de guías de trabajo y complementarias, el análisis y la investigación científica, </w:t>
            </w:r>
            <w:r w:rsidRPr="00CC691B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BC63F0" w:rsidRPr="00514CD8" w14:paraId="74FFF1BB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659B864" w14:textId="77777777" w:rsidR="00BC63F0" w:rsidRPr="00B01203" w:rsidRDefault="00BC63F0" w:rsidP="00B01203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6B03DCB2" w14:textId="77777777" w:rsidR="00B01203" w:rsidRPr="00B01203" w:rsidRDefault="00B01203" w:rsidP="00B01203">
            <w:pPr>
              <w:spacing w:after="0" w:line="240" w:lineRule="auto"/>
              <w:ind w:left="29" w:hanging="29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ECUACIONES ALGEBRAICAS EN LA COMUNIDAD</w:t>
            </w:r>
            <w:r w:rsidRPr="00B01203">
              <w:rPr>
                <w:rFonts w:ascii="Arial" w:hAnsi="Arial" w:cs="Arial"/>
                <w:color w:val="002060"/>
              </w:rPr>
              <w:t>: FUNCIÓN LINEAL Y LA PRODUCCIÓN LOCAL.</w:t>
            </w:r>
          </w:p>
          <w:p w14:paraId="0E3688FC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Funciones lineales.</w:t>
            </w:r>
          </w:p>
          <w:p w14:paraId="5D31E9D0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Ecuaciones y problemas de modelización lineal.</w:t>
            </w:r>
          </w:p>
          <w:p w14:paraId="5EE3A83A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Ecuaciones de la seguridad e inseguridad ciudadana.</w:t>
            </w:r>
          </w:p>
          <w:p w14:paraId="5EB9A6D7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Software matemático: Geogebra, Mathematica y Derive.</w:t>
            </w:r>
          </w:p>
          <w:p w14:paraId="134263EB" w14:textId="77777777" w:rsidR="00BC63F0" w:rsidRPr="00B01203" w:rsidRDefault="00B01203" w:rsidP="00B01203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Estrategias de estimación de cantidades de producción.</w:t>
            </w:r>
          </w:p>
        </w:tc>
      </w:tr>
      <w:tr w:rsidR="00BC63F0" w:rsidRPr="00514CD8" w14:paraId="72792DDD" w14:textId="77777777" w:rsidTr="004D3E1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19E97817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CB0C63A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14B15792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BC63F0" w:rsidRPr="00514CD8" w14:paraId="2E89E839" w14:textId="77777777" w:rsidTr="004D3E1D">
        <w:trPr>
          <w:jc w:val="center"/>
        </w:trPr>
        <w:tc>
          <w:tcPr>
            <w:tcW w:w="4211" w:type="dxa"/>
          </w:tcPr>
          <w:p w14:paraId="2DE16F79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3C7E35EC" w14:textId="77777777" w:rsidR="00BC63F0" w:rsidRPr="00B01203" w:rsidRDefault="00BC63F0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50E764B7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 los procedimientos de desarrollar productos notables, factorizar expresiones algebraicas y operaciones combinadas con números enteros y racionales.</w:t>
            </w:r>
          </w:p>
          <w:p w14:paraId="580FB358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 y en comunidades de aprendizaje en todas las actividades programadas dentro las clases virtuales.</w:t>
            </w:r>
          </w:p>
          <w:p w14:paraId="6D602243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</w:rPr>
              <w:t xml:space="preserve">Utilizamos adecuadamente las TICs en la modelización de ecuaciones lineales con software matemático 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(Geogebra y Derive)</w:t>
            </w:r>
            <w:r w:rsidRPr="00B01203">
              <w:rPr>
                <w:rFonts w:ascii="Arial" w:hAnsi="Arial" w:cs="Arial"/>
                <w:color w:val="7030A0"/>
              </w:rPr>
              <w:t>.</w:t>
            </w:r>
          </w:p>
          <w:p w14:paraId="1C0F68BE" w14:textId="77777777" w:rsidR="00BC63F0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Presentamos y describimos la utilidad y aplicación de las funciones lineales en fenómenos sociales, económicos y naturales.</w:t>
            </w:r>
          </w:p>
          <w:p w14:paraId="1631F301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154426C3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28FBF8F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Generalizamos saberes y conocimientos previos en prácticas de clase para desarrollar habilidades de </w:t>
            </w: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procedimientos algorítmicos y heurísticos del software matemático aplicados a la resolución gráfica de ecuaciones lineales.</w:t>
            </w:r>
          </w:p>
          <w:p w14:paraId="0FB4BE0C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y comprendemos el proceso de encontrar las soluciones de una ecuación lineal de primer grado en el plano cartesiano y su interpretación geométrica.</w:t>
            </w:r>
          </w:p>
          <w:p w14:paraId="23EB97D2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con ecuaciones lineales aplicando diversos procedimientos.</w:t>
            </w:r>
          </w:p>
          <w:p w14:paraId="202C1561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Sistematizamos e interpretamos la representación gráfica de las funciones lineales aplicadas a problemáticas socioculturales, económicas, científicas, tecnológicas y ambientales (Analítica y gráficamente).</w:t>
            </w:r>
          </w:p>
          <w:p w14:paraId="563CE5A8" w14:textId="77777777" w:rsidR="00BC63F0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los puntos más importantes en el uso de procedimientos algorítmicos, heurísticos y software matemático en la resolución analítica y grafica de las ecuaciones lineales.</w:t>
            </w:r>
          </w:p>
          <w:p w14:paraId="79433971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2FF94F8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4202BDBE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críticamente la importancia de la resolución de problemas sobre ecuaciones de primer grado tanto analítica como gráficamente resaltando el aprendizaje grupal comunitario.</w:t>
            </w:r>
          </w:p>
          <w:p w14:paraId="7E35FF15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sobre el uso de procedimientos algorítmicos, heurísticos y aplicación de software en algebra y geometría.</w:t>
            </w:r>
          </w:p>
          <w:p w14:paraId="7887B965" w14:textId="77777777" w:rsidR="00BC63F0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</w:rPr>
              <w:t>Valoramos el uso apropiado y adecuado de las TICs en el aprendizaje, desarrollo, modelización y resolución de ecuaciones de primer grado.</w:t>
            </w:r>
          </w:p>
          <w:p w14:paraId="09E03FC5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AFB2794" w14:textId="77777777" w:rsidR="00BC63F0" w:rsidRPr="00B01203" w:rsidRDefault="00BC63F0" w:rsidP="00B0120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102A4FC1" w14:textId="77777777" w:rsidR="00B01203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Elaboramos cuentos y poesía matemática haciendo uso de nuestros aritméticos y algebraicos. </w:t>
            </w:r>
          </w:p>
          <w:p w14:paraId="424263AC" w14:textId="77777777" w:rsidR="00BC63F0" w:rsidRPr="00B01203" w:rsidRDefault="00B01203" w:rsidP="00B0120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01203">
              <w:rPr>
                <w:rFonts w:ascii="Arial" w:eastAsia="Arial" w:hAnsi="Arial" w:cs="Arial"/>
                <w:color w:val="7030A0"/>
                <w:szCs w:val="24"/>
              </w:rPr>
              <w:t>Afiches, dípticos y trípticos acerca de la biografía de las mujeres matemáticas más sobresalientes.</w:t>
            </w:r>
          </w:p>
        </w:tc>
        <w:tc>
          <w:tcPr>
            <w:tcW w:w="1843" w:type="dxa"/>
          </w:tcPr>
          <w:p w14:paraId="07F69F0B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1B402F82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86B3EC9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15544D1C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E1EE577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6255EC35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5538F43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41ABC74B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6096CCC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629FC52B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65BF497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30C302E6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452F451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3D739B32" w14:textId="77777777" w:rsidR="00BC63F0" w:rsidRPr="00337F21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1715A9DA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SER:</w:t>
            </w:r>
          </w:p>
          <w:p w14:paraId="3521DE1F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6F532180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63392E53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23B305B0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25EDFB1E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35C780FF" w14:textId="77777777" w:rsidR="00BC63F0" w:rsidRPr="00B01203" w:rsidRDefault="00BC63F0" w:rsidP="00B01203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B01203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41AC7AF9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0F66F1D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5911580B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Descripción de las características de las funciones lineales haciendo uso de la geometría (representación gráfica y analítica).</w:t>
            </w:r>
          </w:p>
          <w:p w14:paraId="096B73CB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Realiza la gráfica de una función lineal con ayuda de los ejes coordenados.</w:t>
            </w:r>
          </w:p>
          <w:p w14:paraId="7A45E565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Utiliza Geogebra y derive para representar la modelización lineal, </w:t>
            </w:r>
            <w:r w:rsidRPr="00B01203">
              <w:rPr>
                <w:rFonts w:ascii="Arial" w:hAnsi="Arial" w:cs="Arial"/>
                <w:color w:val="833C0B" w:themeColor="accent2" w:themeShade="80"/>
              </w:rPr>
              <w:lastRenderedPageBreak/>
              <w:t>describir sus características y la posición en el plano cartesiano.</w:t>
            </w:r>
          </w:p>
          <w:p w14:paraId="667E4BCD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Capacidad de análisis y comprensión de los procesos algebraicos y su relación con las actividades comerciales en la comunidad haciendo uso de funciones lineales.</w:t>
            </w:r>
          </w:p>
          <w:p w14:paraId="162ED7E9" w14:textId="77777777" w:rsidR="00BC63F0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Identificación y diferenciación de los pasos necesarios para resolver ecuaciones de primer grado tanto analítica como gráficamente.</w:t>
            </w:r>
          </w:p>
          <w:p w14:paraId="1E1DB05B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74035B10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FC96402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Participación activa en la aplicación de métodos analíticos y gráficos para resolver ecuaciones lineales en situaciones concretas de la vida.</w:t>
            </w:r>
          </w:p>
          <w:p w14:paraId="2C0E697C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Aplicación del plano cartesiano para representar funciones lineales en el plano cartesiano.</w:t>
            </w:r>
          </w:p>
          <w:p w14:paraId="3FF17BD6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Aplicación de saberes y conocimientos a problemáticas de nuestra comunidad haciendo uso de las funciones lineales.</w:t>
            </w:r>
          </w:p>
          <w:p w14:paraId="2E2886A7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Resolución analítica, gráfica de las ecuaciones lineales y con software matemático (Geogebra y Derive)</w:t>
            </w:r>
          </w:p>
          <w:p w14:paraId="63C27A33" w14:textId="77777777" w:rsidR="00BC63F0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Reconoce los procedimientos correctos y las estrategias más simples para resolver los diferentes tipos de ecuaciones lineales.</w:t>
            </w:r>
          </w:p>
          <w:p w14:paraId="36D6E5F2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6D405292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57ACAD30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167CF7E9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533F6795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427592F9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33943E1D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591FA857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lastRenderedPageBreak/>
              <w:t>Acepta con agrado trabajar en el equipo asignado.</w:t>
            </w:r>
          </w:p>
        </w:tc>
      </w:tr>
      <w:tr w:rsidR="00BC63F0" w:rsidRPr="00514CD8" w14:paraId="4AEE0024" w14:textId="77777777" w:rsidTr="004D3E1D">
        <w:trPr>
          <w:jc w:val="center"/>
        </w:trPr>
        <w:tc>
          <w:tcPr>
            <w:tcW w:w="9889" w:type="dxa"/>
            <w:gridSpan w:val="3"/>
          </w:tcPr>
          <w:p w14:paraId="7B9EABA5" w14:textId="77777777" w:rsidR="00BC63F0" w:rsidRPr="00B01203" w:rsidRDefault="00BC63F0" w:rsidP="00B01203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112BCA16" w14:textId="77777777" w:rsidR="00BC63F0" w:rsidRPr="00B01203" w:rsidRDefault="00BC63F0" w:rsidP="00B0120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57F46C42" w14:textId="77777777" w:rsidR="00BC63F0" w:rsidRPr="00B01203" w:rsidRDefault="00BC63F0" w:rsidP="00B0120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56E9F7A4" w14:textId="77777777" w:rsidR="00B01203" w:rsidRPr="00B01203" w:rsidRDefault="00B01203" w:rsidP="00B0120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3" w:hanging="313"/>
              <w:rPr>
                <w:rFonts w:ascii="Arial" w:hAnsi="Arial" w:cs="Arial"/>
                <w:color w:val="C00000"/>
                <w:lang w:val="es-ES_tradnl"/>
              </w:rPr>
            </w:pPr>
            <w:r w:rsidRPr="00B01203">
              <w:rPr>
                <w:rFonts w:ascii="Arial" w:hAnsi="Arial" w:cs="Arial"/>
                <w:color w:val="C00000"/>
                <w:lang w:val="es-ES_tradnl"/>
              </w:rPr>
              <w:t>Material educativo con propiedades, axiomas y teoremas sobre algebra y geometría.</w:t>
            </w:r>
          </w:p>
          <w:p w14:paraId="68CE3C59" w14:textId="77777777" w:rsidR="00BC63F0" w:rsidRPr="00B01203" w:rsidRDefault="00B01203" w:rsidP="00B0120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B01203">
              <w:rPr>
                <w:rFonts w:ascii="Arial" w:hAnsi="Arial" w:cs="Arial"/>
                <w:color w:val="C00000"/>
                <w:lang w:val="es-ES_tradnl"/>
              </w:rPr>
              <w:t>Elaboración de cuentos matemáticos y poseía matemática con ecuaciones lineales.</w:t>
            </w:r>
          </w:p>
        </w:tc>
      </w:tr>
      <w:tr w:rsidR="00BC63F0" w:rsidRPr="00514CD8" w14:paraId="4171EB5B" w14:textId="77777777" w:rsidTr="004D3E1D">
        <w:trPr>
          <w:jc w:val="center"/>
        </w:trPr>
        <w:tc>
          <w:tcPr>
            <w:tcW w:w="9889" w:type="dxa"/>
            <w:gridSpan w:val="3"/>
          </w:tcPr>
          <w:p w14:paraId="27884ECE" w14:textId="77777777" w:rsidR="00BC63F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3343F3A0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50E62335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27E1792E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0FF293C9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681C30BA" w14:textId="77777777" w:rsidR="00BC63F0" w:rsidRPr="00337F21" w:rsidRDefault="00BC63F0" w:rsidP="004D3E1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1C863DF1" w14:textId="77777777" w:rsidR="00BC63F0" w:rsidRPr="00337F21" w:rsidRDefault="00BC63F0" w:rsidP="004D3E1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65030F61" w14:textId="77777777" w:rsidR="00BC63F0" w:rsidRPr="00337F21" w:rsidRDefault="00971BD9" w:rsidP="004D3E1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6" w:history="1">
              <w:r w:rsidR="00BC63F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4A5EEA35" w14:textId="77777777" w:rsidR="00BC63F0" w:rsidRPr="00B9573F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364BDF87" w14:textId="77777777" w:rsidR="00BC63F0" w:rsidRDefault="00BC63F0" w:rsidP="00BC63F0">
      <w:pPr>
        <w:spacing w:after="0" w:line="240" w:lineRule="auto"/>
      </w:pPr>
    </w:p>
    <w:p w14:paraId="17CB0394" w14:textId="77777777" w:rsidR="00BC63F0" w:rsidRDefault="00BC63F0" w:rsidP="00FE4130">
      <w:pPr>
        <w:spacing w:after="0" w:line="240" w:lineRule="auto"/>
      </w:pPr>
    </w:p>
    <w:p w14:paraId="62550DD2" w14:textId="77777777" w:rsidR="00B01203" w:rsidRDefault="00B01203" w:rsidP="00FE4130">
      <w:pPr>
        <w:spacing w:after="0" w:line="240" w:lineRule="auto"/>
      </w:pPr>
    </w:p>
    <w:p w14:paraId="74000EF2" w14:textId="77777777" w:rsidR="00B01203" w:rsidRDefault="00B01203" w:rsidP="00FE4130">
      <w:pPr>
        <w:spacing w:after="0" w:line="240" w:lineRule="auto"/>
      </w:pPr>
    </w:p>
    <w:p w14:paraId="414A5C11" w14:textId="77777777" w:rsidR="00B01203" w:rsidRDefault="00B01203" w:rsidP="00FE4130">
      <w:pPr>
        <w:spacing w:after="0" w:line="240" w:lineRule="auto"/>
      </w:pPr>
    </w:p>
    <w:p w14:paraId="5CBABF48" w14:textId="77777777" w:rsidR="00B01203" w:rsidRDefault="00B01203" w:rsidP="00FE4130">
      <w:pPr>
        <w:spacing w:after="0" w:line="240" w:lineRule="auto"/>
      </w:pPr>
    </w:p>
    <w:p w14:paraId="03491576" w14:textId="77777777" w:rsidR="00B01203" w:rsidRDefault="00B01203" w:rsidP="00FE4130">
      <w:pPr>
        <w:spacing w:after="0" w:line="240" w:lineRule="auto"/>
      </w:pPr>
    </w:p>
    <w:p w14:paraId="25C8FD5A" w14:textId="77777777" w:rsidR="00B01203" w:rsidRDefault="00B01203" w:rsidP="00FE4130">
      <w:pPr>
        <w:spacing w:after="0" w:line="240" w:lineRule="auto"/>
      </w:pPr>
    </w:p>
    <w:p w14:paraId="2AAC22FE" w14:textId="77777777" w:rsidR="00B01203" w:rsidRDefault="00B01203" w:rsidP="00FE4130">
      <w:pPr>
        <w:spacing w:after="0" w:line="240" w:lineRule="auto"/>
      </w:pPr>
    </w:p>
    <w:p w14:paraId="28C724B8" w14:textId="77777777" w:rsidR="00B01203" w:rsidRDefault="00B01203" w:rsidP="00FE4130">
      <w:pPr>
        <w:spacing w:after="0" w:line="240" w:lineRule="auto"/>
      </w:pPr>
    </w:p>
    <w:p w14:paraId="7AD87464" w14:textId="77777777" w:rsidR="00B01203" w:rsidRDefault="00B01203" w:rsidP="00FE4130">
      <w:pPr>
        <w:spacing w:after="0" w:line="240" w:lineRule="auto"/>
      </w:pPr>
    </w:p>
    <w:p w14:paraId="5CF62074" w14:textId="77777777" w:rsidR="00B01203" w:rsidRDefault="00B01203" w:rsidP="00FE4130">
      <w:pPr>
        <w:spacing w:after="0" w:line="240" w:lineRule="auto"/>
      </w:pPr>
    </w:p>
    <w:p w14:paraId="6947F35B" w14:textId="77777777" w:rsidR="00B01203" w:rsidRDefault="00B01203" w:rsidP="00FE4130">
      <w:pPr>
        <w:spacing w:after="0" w:line="240" w:lineRule="auto"/>
      </w:pPr>
    </w:p>
    <w:p w14:paraId="084FD582" w14:textId="77777777" w:rsidR="00B01203" w:rsidRDefault="00B01203" w:rsidP="00FE4130">
      <w:pPr>
        <w:spacing w:after="0" w:line="240" w:lineRule="auto"/>
      </w:pPr>
    </w:p>
    <w:p w14:paraId="79BEA1D5" w14:textId="77777777" w:rsidR="00B01203" w:rsidRDefault="00B01203" w:rsidP="00FE4130">
      <w:pPr>
        <w:spacing w:after="0" w:line="240" w:lineRule="auto"/>
      </w:pPr>
    </w:p>
    <w:p w14:paraId="21535EC5" w14:textId="77777777" w:rsidR="00B01203" w:rsidRDefault="00B01203" w:rsidP="00FE4130">
      <w:pPr>
        <w:spacing w:after="0" w:line="240" w:lineRule="auto"/>
      </w:pPr>
    </w:p>
    <w:p w14:paraId="16675EBF" w14:textId="77777777" w:rsidR="00B01203" w:rsidRDefault="00B01203" w:rsidP="00FE4130">
      <w:pPr>
        <w:spacing w:after="0" w:line="240" w:lineRule="auto"/>
      </w:pPr>
    </w:p>
    <w:p w14:paraId="16AA7B30" w14:textId="77777777" w:rsidR="00B01203" w:rsidRDefault="00B01203" w:rsidP="00FE4130">
      <w:pPr>
        <w:spacing w:after="0" w:line="240" w:lineRule="auto"/>
      </w:pPr>
    </w:p>
    <w:p w14:paraId="2544A3F3" w14:textId="77777777" w:rsidR="00BC63F0" w:rsidRDefault="00BC63F0" w:rsidP="00FE4130">
      <w:pPr>
        <w:spacing w:after="0" w:line="240" w:lineRule="auto"/>
      </w:pPr>
    </w:p>
    <w:p w14:paraId="55526E01" w14:textId="77777777" w:rsidR="00BC63F0" w:rsidRPr="00FE4130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5652F634" w14:textId="77777777" w:rsidR="00BC63F0" w:rsidRPr="00B9573F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47BBFA90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11883FB5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3300AA9E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3B9E3B27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40501325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5AFB5353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6B86BAB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C077B21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lastRenderedPageBreak/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660B6C24" w14:textId="77777777" w:rsidR="00BC63F0" w:rsidRPr="00514CD8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BC63F0" w:rsidRPr="00514CD8" w14:paraId="180EB1C3" w14:textId="77777777" w:rsidTr="004D3E1D">
        <w:trPr>
          <w:jc w:val="center"/>
        </w:trPr>
        <w:tc>
          <w:tcPr>
            <w:tcW w:w="9889" w:type="dxa"/>
            <w:gridSpan w:val="3"/>
          </w:tcPr>
          <w:p w14:paraId="5F408209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48C96EC2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72AAD9FF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1F79FD75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5FD21AF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7B02088B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BC63F0" w:rsidRPr="00514CD8" w14:paraId="4A2C6F62" w14:textId="77777777" w:rsidTr="004D3E1D">
        <w:trPr>
          <w:jc w:val="center"/>
        </w:trPr>
        <w:tc>
          <w:tcPr>
            <w:tcW w:w="9889" w:type="dxa"/>
            <w:gridSpan w:val="3"/>
          </w:tcPr>
          <w:p w14:paraId="06C643A9" w14:textId="77777777" w:rsidR="00BC63F0" w:rsidRPr="00CC691B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CC691B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F1E583F" w14:textId="77777777" w:rsidR="00CC691B" w:rsidRPr="00CC691B" w:rsidRDefault="00CC691B" w:rsidP="00CC691B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CC691B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CC691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CC691B">
              <w:rPr>
                <w:rFonts w:ascii="Arial" w:eastAsia="Arial" w:hAnsi="Arial" w:cs="Arial"/>
                <w:color w:val="0070C0"/>
              </w:rPr>
              <w:t xml:space="preserve"> en igualdad de oportunidades, desde  el análisis y resolución de ecuaciones y problemas de modelización lineal, mediante procedimientos heurísticos, algorítmico, reglas operatorias, la resolución de guías de trabajo y guías complementarias, para consolidar una convivencia holística libre de violencia.</w:t>
            </w:r>
          </w:p>
        </w:tc>
      </w:tr>
      <w:tr w:rsidR="00BC63F0" w:rsidRPr="00514CD8" w14:paraId="17B44B60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5B9DE3E" w14:textId="77777777" w:rsidR="00BC63F0" w:rsidRPr="00B01203" w:rsidRDefault="00BC63F0" w:rsidP="00B01203">
            <w:pPr>
              <w:pStyle w:val="Normal1"/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668FA99E" w14:textId="77777777" w:rsidR="00B01203" w:rsidRPr="00B01203" w:rsidRDefault="00B01203" w:rsidP="00B01203">
            <w:pPr>
              <w:spacing w:after="0" w:line="240" w:lineRule="auto"/>
              <w:ind w:left="29" w:hanging="29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ECUACIONES ALGEBRAICAS EN LA COMUNIDAD</w:t>
            </w:r>
            <w:r w:rsidRPr="00B01203">
              <w:rPr>
                <w:rFonts w:ascii="Arial" w:hAnsi="Arial" w:cs="Arial"/>
                <w:color w:val="002060"/>
              </w:rPr>
              <w:t>: FUNCIÓN LINEAL Y LA PRODUCCIÓN LOCAL.</w:t>
            </w:r>
          </w:p>
          <w:p w14:paraId="306AFBF9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Lenguaje algebraico y de modelización lineal.</w:t>
            </w:r>
          </w:p>
          <w:p w14:paraId="135156AD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Problemas que se resuelven con ecuaciones lineales.</w:t>
            </w:r>
          </w:p>
          <w:p w14:paraId="3276EECF" w14:textId="77777777" w:rsidR="00BC63F0" w:rsidRPr="00270750" w:rsidRDefault="00B01203" w:rsidP="00B01203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270750">
              <w:rPr>
                <w:rFonts w:ascii="Arial" w:eastAsia="Arial" w:hAnsi="Arial" w:cs="Arial"/>
                <w:b/>
                <w:color w:val="002060"/>
              </w:rPr>
              <w:t>Estrategias de estimación de cantidades de producción.</w:t>
            </w:r>
          </w:p>
        </w:tc>
      </w:tr>
      <w:tr w:rsidR="00BC63F0" w:rsidRPr="00514CD8" w14:paraId="47F83B43" w14:textId="77777777" w:rsidTr="004D3E1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7ABC62FC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82E57D5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14EC4AA4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BC63F0" w:rsidRPr="00514CD8" w14:paraId="05578A24" w14:textId="77777777" w:rsidTr="004D3E1D">
        <w:trPr>
          <w:jc w:val="center"/>
        </w:trPr>
        <w:tc>
          <w:tcPr>
            <w:tcW w:w="4211" w:type="dxa"/>
          </w:tcPr>
          <w:p w14:paraId="19065056" w14:textId="77777777" w:rsidR="00BC63F0" w:rsidRPr="00BA2DE0" w:rsidRDefault="00BC63F0" w:rsidP="00B5691F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A2DE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PRÁCTICA</w:t>
            </w:r>
          </w:p>
          <w:p w14:paraId="2244A24D" w14:textId="77777777" w:rsidR="00BC63F0" w:rsidRPr="00BA2DE0" w:rsidRDefault="00BC63F0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E131A25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Fortalecemos el uso adecuado de las TICs (aplicaciones matemáticas para graficar) en el trabajo individual en la modelización lineal.</w:t>
            </w:r>
          </w:p>
          <w:p w14:paraId="7DDEE3CA" w14:textId="77777777" w:rsidR="00BA2DE0" w:rsidRPr="00BA2DE0" w:rsidRDefault="00BA2DE0" w:rsidP="00B5691F">
            <w:pPr>
              <w:widowControl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A2DE0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Revisión de conocimientos sobre los métodos para resolver ecuaciones de primer grado.</w:t>
            </w:r>
            <w:r w:rsidRPr="00BA2DE0">
              <w:rPr>
                <w:rFonts w:ascii="Arial" w:hAnsi="Arial" w:cs="Arial"/>
                <w:color w:val="7030A0"/>
              </w:rPr>
              <w:t xml:space="preserve">  </w:t>
            </w:r>
          </w:p>
          <w:p w14:paraId="6AD5C13A" w14:textId="77777777" w:rsidR="00BA2DE0" w:rsidRPr="00BA2DE0" w:rsidRDefault="00BA2DE0" w:rsidP="00B5691F">
            <w:pPr>
              <w:widowControl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A2DE0">
              <w:rPr>
                <w:rFonts w:ascii="Arial" w:hAnsi="Arial" w:cs="Arial"/>
                <w:color w:val="7030A0"/>
              </w:rPr>
              <w:t>Análisis de las diversas situaciones económicas, edades y otras problemáticas que se presentan en nuestro contexto que requieran de la resolución mediante ecuaciones de primer grado.</w:t>
            </w:r>
          </w:p>
          <w:p w14:paraId="2562D039" w14:textId="77777777" w:rsidR="00BA2DE0" w:rsidRPr="00BA2DE0" w:rsidRDefault="00BA2DE0" w:rsidP="00B5691F">
            <w:pPr>
              <w:widowControl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A2DE0">
              <w:rPr>
                <w:rFonts w:ascii="Arial" w:hAnsi="Arial" w:cs="Arial"/>
                <w:color w:val="7030A0"/>
              </w:rPr>
              <w:t>Determinación de la solución de una ecuación de primer grado analizando su gráfica.</w:t>
            </w:r>
          </w:p>
          <w:p w14:paraId="5ADAE1D0" w14:textId="77777777" w:rsidR="00BA2DE0" w:rsidRPr="00BA2DE0" w:rsidRDefault="00BA2DE0" w:rsidP="00B5691F">
            <w:pPr>
              <w:widowControl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A2DE0">
              <w:rPr>
                <w:rFonts w:ascii="Arial" w:hAnsi="Arial" w:cs="Arial"/>
                <w:color w:val="7030A0"/>
              </w:rPr>
              <w:t>Resolución de problemas mediante el análisis crítico de ecuaciones lineales de primer grado.</w:t>
            </w:r>
          </w:p>
          <w:p w14:paraId="1A15D0DE" w14:textId="77777777" w:rsidR="00BA2DE0" w:rsidRPr="00BA2DE0" w:rsidRDefault="00BA2DE0" w:rsidP="00B5691F">
            <w:pPr>
              <w:widowControl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A2DE0">
              <w:rPr>
                <w:rFonts w:ascii="Arial" w:hAnsi="Arial" w:cs="Arial"/>
                <w:color w:val="7030A0"/>
              </w:rPr>
              <w:lastRenderedPageBreak/>
              <w:t>Resolución analítica y gráfica de ecuaciones fraccionarias reducibles a ecuaciones de primer grado evitando resultados absurdos.</w:t>
            </w:r>
          </w:p>
          <w:p w14:paraId="51FA8221" w14:textId="77777777" w:rsidR="00BC63F0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Presentamos y describimos la utilidad y aplicación de las funciones lineales en fenómenos sociales, económicos y naturales.</w:t>
            </w:r>
          </w:p>
          <w:p w14:paraId="125F0FA5" w14:textId="77777777" w:rsidR="00BC63F0" w:rsidRPr="00BA2DE0" w:rsidRDefault="00BC63F0" w:rsidP="00B5691F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/>
              </w:rPr>
            </w:pPr>
          </w:p>
          <w:p w14:paraId="63E7F6BE" w14:textId="77777777" w:rsidR="00BC63F0" w:rsidRPr="00BA2DE0" w:rsidRDefault="00BC63F0" w:rsidP="00B5691F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A2DE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TEORÍA</w:t>
            </w:r>
          </w:p>
          <w:p w14:paraId="54F1D401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Generalizamos saberes y conocimientos previos en prácticas de clase para desarrollar habilidades de procedimientos algorítmicos y heurísticos en la resolución de problemas con ecuaciones lineales.</w:t>
            </w:r>
          </w:p>
          <w:p w14:paraId="5C5F034D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Describimos y comprendemos el proceso de encontrar la solución de un problema algebraico donde aplicamos ecuaciones lineales de primer grado para su resolución.</w:t>
            </w:r>
          </w:p>
          <w:p w14:paraId="440E921D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 resolución de problemas con ecuaciones lineales aplicando diversos procedimientos.</w:t>
            </w:r>
          </w:p>
          <w:p w14:paraId="7E084703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Sistematizamos e interpretamos la representación gráfica de las funciones lineales aplicadas a problemáticas socioculturales, económicas, científicas, tecnológicas y ambientales (Analítica y gráficamente).</w:t>
            </w:r>
          </w:p>
          <w:p w14:paraId="1E992E2F" w14:textId="77777777" w:rsidR="00BC63F0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los puntos más importantes en el uso de procedimientos algorítmicos, heurísticos y software matemático en la resolución analítica de problemas sobre ecuaciones lineales.</w:t>
            </w:r>
          </w:p>
          <w:p w14:paraId="758D90B8" w14:textId="77777777" w:rsidR="00BC63F0" w:rsidRPr="00BA2DE0" w:rsidRDefault="00BC63F0" w:rsidP="00B5691F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/>
              </w:rPr>
            </w:pPr>
          </w:p>
          <w:p w14:paraId="52F5E644" w14:textId="77777777" w:rsidR="00BC63F0" w:rsidRPr="00BA2DE0" w:rsidRDefault="00BC63F0" w:rsidP="00B5691F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A2DE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3E8FAF9F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Reflexionamos críticamente la importancia de la resolución de problemas sobre ecuaciones de primer grado tanto analítica como gráficamente resaltando el aprendizaje grupal comunitario.</w:t>
            </w:r>
          </w:p>
          <w:p w14:paraId="29513656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A2DE0">
              <w:rPr>
                <w:rFonts w:ascii="Arial" w:eastAsia="Times New Roman" w:hAnsi="Arial" w:cs="Arial"/>
                <w:color w:val="7030A0"/>
                <w:lang w:val="es-BO" w:eastAsia="es-ES"/>
              </w:rPr>
              <w:t>Dialogamos y reflexionamos sobre el uso de procedimientos algorítmicos, heurísticos y aplicación de software en algebra y geometría.</w:t>
            </w:r>
          </w:p>
          <w:p w14:paraId="2B9E5756" w14:textId="77777777" w:rsidR="00BC63F0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BA2DE0">
              <w:rPr>
                <w:rFonts w:ascii="Arial" w:hAnsi="Arial" w:cs="Arial"/>
                <w:color w:val="7030A0"/>
              </w:rPr>
              <w:t xml:space="preserve">Valoramos el uso apropiado y adecuado de las TICs en el </w:t>
            </w:r>
            <w:r w:rsidRPr="00BA2DE0">
              <w:rPr>
                <w:rFonts w:ascii="Arial" w:hAnsi="Arial" w:cs="Arial"/>
                <w:color w:val="7030A0"/>
              </w:rPr>
              <w:lastRenderedPageBreak/>
              <w:t>aprendizaje, desarrollo, modelización y resolución de ecuaciones de primer grado.</w:t>
            </w:r>
          </w:p>
          <w:p w14:paraId="74894CC4" w14:textId="77777777" w:rsidR="00BC63F0" w:rsidRPr="00BA2DE0" w:rsidRDefault="00BC63F0" w:rsidP="00B5691F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/>
              </w:rPr>
            </w:pPr>
          </w:p>
          <w:p w14:paraId="5252E2D4" w14:textId="77777777" w:rsidR="00BC63F0" w:rsidRPr="00BA2DE0" w:rsidRDefault="00BC63F0" w:rsidP="00B5691F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A2DE0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50D4C0F2" w14:textId="77777777" w:rsidR="00B01203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A2DE0">
              <w:rPr>
                <w:rFonts w:ascii="Arial" w:hAnsi="Arial" w:cs="Arial"/>
                <w:color w:val="7030A0"/>
                <w:lang w:val="es-BO"/>
              </w:rPr>
              <w:t>Modelizamos con software matemático de materiales viso táctiles aplicando propiedades y axiomas del algebra y geometría en proyectos científicos, tecnológicos y generacionales.</w:t>
            </w:r>
          </w:p>
          <w:p w14:paraId="0CFAED44" w14:textId="77777777" w:rsidR="00BC63F0" w:rsidRPr="00BA2DE0" w:rsidRDefault="00B01203" w:rsidP="00B569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A2DE0">
              <w:rPr>
                <w:rFonts w:ascii="Arial" w:eastAsia="Arial" w:hAnsi="Arial" w:cs="Arial"/>
                <w:color w:val="7030A0"/>
              </w:rPr>
              <w:t>Afiches, dípticos y trípticos acerca de la biografía de las mujeres matemáticas más sobresalientes.</w:t>
            </w:r>
          </w:p>
        </w:tc>
        <w:tc>
          <w:tcPr>
            <w:tcW w:w="1843" w:type="dxa"/>
          </w:tcPr>
          <w:p w14:paraId="116D0C05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1F72C5C7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11A3258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350A25A6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1531650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4B8BE011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01FC052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6D21E2F4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80C8A53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24236A58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DB383C9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6AD3C3B5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907E32D" w14:textId="77777777" w:rsidR="00BC63F0" w:rsidRDefault="00BA2DE0" w:rsidP="000B068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Geogebra.</w:t>
            </w:r>
          </w:p>
          <w:p w14:paraId="1EA308E5" w14:textId="77777777" w:rsidR="00BA2DE0" w:rsidRDefault="00BA2DE0" w:rsidP="000B068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  <w:p w14:paraId="6F9900F8" w14:textId="77777777" w:rsidR="00BA2DE0" w:rsidRPr="00337F21" w:rsidRDefault="00BA2DE0" w:rsidP="000B068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Derive.</w:t>
            </w:r>
          </w:p>
        </w:tc>
        <w:tc>
          <w:tcPr>
            <w:tcW w:w="3835" w:type="dxa"/>
          </w:tcPr>
          <w:p w14:paraId="5BC72ABF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SER:</w:t>
            </w:r>
          </w:p>
          <w:p w14:paraId="02BFB696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0FCC39C3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28D0BA32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6A83DE2A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5FEECE78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6773A9EF" w14:textId="77777777" w:rsidR="00BC63F0" w:rsidRPr="00B01203" w:rsidRDefault="00BC63F0" w:rsidP="00B01203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B01203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5B4B1595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6A87D436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77E508B6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Comprende el lenguaje algebraico para traducir en término matemáticos enunciados comunes o del lenguaje común.</w:t>
            </w:r>
          </w:p>
          <w:p w14:paraId="288C19F1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lastRenderedPageBreak/>
              <w:t>Descripción de las características de las funciones lineales haciendo uso de la geometría (representación gráfica y analítica).</w:t>
            </w:r>
          </w:p>
          <w:p w14:paraId="21CBF4B7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Capacidad de análisis y comprensión de los procesos algebraicos y su relación con las actividades comerciales en la comunidad haciendo uso de funciones lineales.</w:t>
            </w:r>
          </w:p>
          <w:p w14:paraId="2877D2DE" w14:textId="77777777" w:rsidR="00BC63F0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Identificación y diferenciación de los pasos necesarios para resolver problemas sobre ecuaciones de primer grado.</w:t>
            </w:r>
          </w:p>
          <w:p w14:paraId="17E165F1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D10997B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40DCCFBC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Escribe de forma activa el lenguaje algebraico a partir de enunciados comunes.</w:t>
            </w:r>
          </w:p>
          <w:p w14:paraId="721A4725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Participación activa en la aplicación de métodos analíticos y gráficos para resolver problemas sobre ecuaciones lineales en situaciones concretas de la vida.</w:t>
            </w:r>
          </w:p>
          <w:p w14:paraId="75284D33" w14:textId="77777777" w:rsidR="00BC63F0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Aplicación de saberes y conocimientos a problemáticas de nuestra comunidad haciendo uso de las funciones lineales.</w:t>
            </w:r>
          </w:p>
          <w:p w14:paraId="262699FC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1EE2726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1860A50A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EA82801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2413911F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1DB3152D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7A401AB0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084CCCC0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BC63F0" w:rsidRPr="00514CD8" w14:paraId="71C2A40C" w14:textId="77777777" w:rsidTr="004D3E1D">
        <w:trPr>
          <w:jc w:val="center"/>
        </w:trPr>
        <w:tc>
          <w:tcPr>
            <w:tcW w:w="9889" w:type="dxa"/>
            <w:gridSpan w:val="3"/>
          </w:tcPr>
          <w:p w14:paraId="0A5B36E3" w14:textId="77777777" w:rsidR="00BC63F0" w:rsidRPr="00B01203" w:rsidRDefault="00BC63F0" w:rsidP="00B01203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68555198" w14:textId="77777777" w:rsidR="00BC63F0" w:rsidRPr="00B01203" w:rsidRDefault="00BC63F0" w:rsidP="00B0120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2C2817BA" w14:textId="77777777" w:rsidR="00BC63F0" w:rsidRPr="00B01203" w:rsidRDefault="00BC63F0" w:rsidP="00B0120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1922F671" w14:textId="77777777" w:rsidR="00B01203" w:rsidRPr="00B01203" w:rsidRDefault="00B01203" w:rsidP="00B0120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3" w:hanging="313"/>
              <w:rPr>
                <w:rFonts w:ascii="Arial" w:hAnsi="Arial" w:cs="Arial"/>
                <w:color w:val="C00000"/>
                <w:lang w:val="es-ES_tradnl"/>
              </w:rPr>
            </w:pPr>
            <w:r w:rsidRPr="00B01203">
              <w:rPr>
                <w:rFonts w:ascii="Arial" w:hAnsi="Arial" w:cs="Arial"/>
                <w:color w:val="C00000"/>
                <w:lang w:val="es-ES_tradnl"/>
              </w:rPr>
              <w:t>Material educativo con propiedades, axiomas y teoremas sobre algebra y geometría.</w:t>
            </w:r>
          </w:p>
          <w:p w14:paraId="6D55058B" w14:textId="77777777" w:rsidR="00BC63F0" w:rsidRPr="00B01203" w:rsidRDefault="00B01203" w:rsidP="00B0120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B01203">
              <w:rPr>
                <w:rFonts w:ascii="Arial" w:hAnsi="Arial" w:cs="Arial"/>
                <w:color w:val="C00000"/>
                <w:lang w:val="es-ES_tradnl"/>
              </w:rPr>
              <w:t>Elaboración de cuentos matemáticos y poseía matemática con ecuaciones lineales.</w:t>
            </w:r>
          </w:p>
        </w:tc>
      </w:tr>
      <w:tr w:rsidR="00BC63F0" w:rsidRPr="00514CD8" w14:paraId="51263CCC" w14:textId="77777777" w:rsidTr="004D3E1D">
        <w:trPr>
          <w:jc w:val="center"/>
        </w:trPr>
        <w:tc>
          <w:tcPr>
            <w:tcW w:w="9889" w:type="dxa"/>
            <w:gridSpan w:val="3"/>
          </w:tcPr>
          <w:p w14:paraId="531C589E" w14:textId="77777777" w:rsidR="00BC63F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018093C6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3CB1B566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0888D2D1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040C42D1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656C09D1" w14:textId="77777777" w:rsidR="00BC63F0" w:rsidRPr="00337F21" w:rsidRDefault="00BC63F0" w:rsidP="004D3E1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7CC1721C" w14:textId="77777777" w:rsidR="00BC63F0" w:rsidRPr="00337F21" w:rsidRDefault="00BC63F0" w:rsidP="004D3E1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24439E8D" w14:textId="77777777" w:rsidR="00BC63F0" w:rsidRPr="00337F21" w:rsidRDefault="00971BD9" w:rsidP="004D3E1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7" w:history="1">
              <w:r w:rsidR="00BC63F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42F73314" w14:textId="77777777" w:rsidR="00BC63F0" w:rsidRPr="00B9573F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206F5F5C" w14:textId="77777777" w:rsidR="00BC63F0" w:rsidRDefault="00BC63F0" w:rsidP="00BC63F0">
      <w:pPr>
        <w:spacing w:after="0" w:line="240" w:lineRule="auto"/>
      </w:pPr>
    </w:p>
    <w:p w14:paraId="6BA9FEC5" w14:textId="77777777" w:rsidR="00B01203" w:rsidRDefault="00B01203" w:rsidP="00BC63F0">
      <w:pPr>
        <w:spacing w:after="0" w:line="240" w:lineRule="auto"/>
      </w:pPr>
    </w:p>
    <w:p w14:paraId="739FCE2A" w14:textId="77777777" w:rsidR="00B01203" w:rsidRDefault="00B01203" w:rsidP="00BC63F0">
      <w:pPr>
        <w:spacing w:after="0" w:line="240" w:lineRule="auto"/>
      </w:pPr>
    </w:p>
    <w:p w14:paraId="54B5122C" w14:textId="77777777" w:rsidR="00B01203" w:rsidRDefault="00B01203" w:rsidP="00BC63F0">
      <w:pPr>
        <w:spacing w:after="0" w:line="240" w:lineRule="auto"/>
      </w:pPr>
    </w:p>
    <w:p w14:paraId="418717FF" w14:textId="77777777" w:rsidR="00B01203" w:rsidRDefault="00B01203" w:rsidP="00BC63F0">
      <w:pPr>
        <w:spacing w:after="0" w:line="240" w:lineRule="auto"/>
      </w:pPr>
    </w:p>
    <w:p w14:paraId="76B06EB2" w14:textId="77777777" w:rsidR="00B01203" w:rsidRDefault="00B01203" w:rsidP="00BC63F0">
      <w:pPr>
        <w:spacing w:after="0" w:line="240" w:lineRule="auto"/>
      </w:pPr>
    </w:p>
    <w:p w14:paraId="6993936E" w14:textId="77777777" w:rsidR="00B01203" w:rsidRDefault="00B01203" w:rsidP="00BC63F0">
      <w:pPr>
        <w:spacing w:after="0" w:line="240" w:lineRule="auto"/>
      </w:pPr>
    </w:p>
    <w:p w14:paraId="5D8BCB09" w14:textId="77777777" w:rsidR="00B01203" w:rsidRDefault="00B01203" w:rsidP="00BC63F0">
      <w:pPr>
        <w:spacing w:after="0" w:line="240" w:lineRule="auto"/>
      </w:pPr>
    </w:p>
    <w:p w14:paraId="56F8FD92" w14:textId="77777777" w:rsidR="00B01203" w:rsidRDefault="00B01203" w:rsidP="00BC63F0">
      <w:pPr>
        <w:spacing w:after="0" w:line="240" w:lineRule="auto"/>
      </w:pPr>
    </w:p>
    <w:p w14:paraId="2924BA0F" w14:textId="77777777" w:rsidR="00B01203" w:rsidRDefault="00B01203" w:rsidP="00BC63F0">
      <w:pPr>
        <w:spacing w:after="0" w:line="240" w:lineRule="auto"/>
      </w:pPr>
    </w:p>
    <w:p w14:paraId="01029A22" w14:textId="77777777" w:rsidR="00B01203" w:rsidRDefault="00B01203" w:rsidP="00BC63F0">
      <w:pPr>
        <w:spacing w:after="0" w:line="240" w:lineRule="auto"/>
      </w:pPr>
    </w:p>
    <w:p w14:paraId="5BDFC52B" w14:textId="77777777" w:rsidR="00B01203" w:rsidRDefault="00B01203" w:rsidP="00BC63F0">
      <w:pPr>
        <w:spacing w:after="0" w:line="240" w:lineRule="auto"/>
      </w:pPr>
    </w:p>
    <w:p w14:paraId="329BF304" w14:textId="77777777" w:rsidR="00B01203" w:rsidRDefault="00B01203" w:rsidP="00BC63F0">
      <w:pPr>
        <w:spacing w:after="0" w:line="240" w:lineRule="auto"/>
      </w:pPr>
    </w:p>
    <w:p w14:paraId="23C6B114" w14:textId="77777777" w:rsidR="00B01203" w:rsidRDefault="00B01203" w:rsidP="00BC63F0">
      <w:pPr>
        <w:spacing w:after="0" w:line="240" w:lineRule="auto"/>
      </w:pPr>
    </w:p>
    <w:p w14:paraId="188410D4" w14:textId="77777777" w:rsidR="00B01203" w:rsidRDefault="00B01203" w:rsidP="00BC63F0">
      <w:pPr>
        <w:spacing w:after="0" w:line="240" w:lineRule="auto"/>
      </w:pPr>
    </w:p>
    <w:p w14:paraId="1D865036" w14:textId="77777777" w:rsidR="00BC63F0" w:rsidRPr="00FE4130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44BFEE20" w14:textId="77777777" w:rsidR="00BC63F0" w:rsidRPr="00B9573F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21F188C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lastRenderedPageBreak/>
        <w:t xml:space="preserve">DATOS REFERENCIALES: </w:t>
      </w:r>
    </w:p>
    <w:p w14:paraId="4DFD5AF2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B96D693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34B28504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3FA5CC76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56A194D2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FD720D9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B13CF2B" w14:textId="77777777" w:rsidR="00BC63F0" w:rsidRPr="00337F21" w:rsidRDefault="00BC63F0" w:rsidP="00BC63F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Terce</w:t>
      </w:r>
      <w:r w:rsidRPr="00337F21">
        <w:rPr>
          <w:rFonts w:ascii="Arial" w:hAnsi="Arial" w:cs="Arial"/>
          <w:color w:val="1F3864" w:themeColor="accent5" w:themeShade="80"/>
        </w:rPr>
        <w:t>ro</w:t>
      </w:r>
    </w:p>
    <w:p w14:paraId="51FF7026" w14:textId="77777777" w:rsidR="00BC63F0" w:rsidRPr="00514CD8" w:rsidRDefault="00BC63F0" w:rsidP="00BC63F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BC63F0" w:rsidRPr="00514CD8" w14:paraId="0C39F2C7" w14:textId="77777777" w:rsidTr="004D3E1D">
        <w:trPr>
          <w:jc w:val="center"/>
        </w:trPr>
        <w:tc>
          <w:tcPr>
            <w:tcW w:w="9889" w:type="dxa"/>
            <w:gridSpan w:val="3"/>
          </w:tcPr>
          <w:p w14:paraId="4F7E3F3D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394CF468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8490D2D" w14:textId="77777777" w:rsidR="00BC63F0" w:rsidRPr="00FE413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058B578F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DAAC51E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B58E445" w14:textId="77777777" w:rsidR="00BC63F0" w:rsidRPr="00FE4130" w:rsidRDefault="00BC63F0" w:rsidP="004D3E1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BC63F0" w:rsidRPr="00514CD8" w14:paraId="3438C310" w14:textId="77777777" w:rsidTr="004D3E1D">
        <w:trPr>
          <w:jc w:val="center"/>
        </w:trPr>
        <w:tc>
          <w:tcPr>
            <w:tcW w:w="9889" w:type="dxa"/>
            <w:gridSpan w:val="3"/>
          </w:tcPr>
          <w:p w14:paraId="26236940" w14:textId="77777777" w:rsidR="00BC63F0" w:rsidRPr="00337F21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3789957E" w14:textId="77777777" w:rsidR="00CC691B" w:rsidRPr="00337F21" w:rsidRDefault="00CC691B" w:rsidP="00CC691B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CC691B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CC691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CC691B">
              <w:rPr>
                <w:rFonts w:ascii="Arial" w:eastAsia="Arial" w:hAnsi="Arial" w:cs="Arial"/>
                <w:color w:val="0070C0"/>
              </w:rPr>
              <w:t xml:space="preserve"> en igualdad de oportunidades, desde  </w:t>
            </w:r>
            <w:r>
              <w:rPr>
                <w:rFonts w:ascii="Arial" w:eastAsia="Arial" w:hAnsi="Arial" w:cs="Arial"/>
                <w:color w:val="0070C0"/>
              </w:rPr>
              <w:t>la resolución de sistemas de ecuaciones de 2 y 3 ecuaciones con 2 y 3 incógnitas así como sus aplicaciones y problemáticas de nuestro contexto</w:t>
            </w:r>
            <w:r w:rsidRPr="00CC691B">
              <w:rPr>
                <w:rFonts w:ascii="Arial" w:eastAsia="Arial" w:hAnsi="Arial" w:cs="Arial"/>
                <w:color w:val="0070C0"/>
              </w:rPr>
              <w:t>, mediante procedimientos heurísticos, algorítmico, reglas operatorias, la resolución de guías de trabajo y guías complementarias, para consolidar una convivencia holística libre de violencia.</w:t>
            </w:r>
          </w:p>
        </w:tc>
      </w:tr>
      <w:tr w:rsidR="00BC63F0" w:rsidRPr="00514CD8" w14:paraId="325D3A31" w14:textId="77777777" w:rsidTr="004D3E1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00A010D0" w14:textId="77777777" w:rsidR="00BC63F0" w:rsidRPr="00B01203" w:rsidRDefault="00BC63F0" w:rsidP="00B01203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17B1A06E" w14:textId="77777777" w:rsidR="00BC63F0" w:rsidRPr="00B01203" w:rsidRDefault="00B01203" w:rsidP="00B01203">
            <w:pPr>
              <w:pStyle w:val="Prrafodelista"/>
              <w:spacing w:after="0" w:line="240" w:lineRule="auto"/>
              <w:ind w:left="29" w:hanging="29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01203">
              <w:rPr>
                <w:rFonts w:ascii="Arial" w:hAnsi="Arial" w:cs="Arial"/>
                <w:color w:val="002060"/>
              </w:rPr>
              <w:t>SISTEMAS DE ECUACIONES LINEALES Y SU RELACIÓN CON LA ACTIVIDAD PRODUCTIVA DE LA REGIÓN</w:t>
            </w:r>
            <w:r w:rsidR="00BC63F0" w:rsidRPr="00B01203">
              <w:rPr>
                <w:rFonts w:ascii="Arial" w:hAnsi="Arial" w:cs="Arial"/>
                <w:color w:val="002060"/>
              </w:rPr>
              <w:t>.</w:t>
            </w:r>
          </w:p>
          <w:p w14:paraId="14645D87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Funciones y ecuaciones lineales con dos y tres incógnitas.</w:t>
            </w:r>
          </w:p>
          <w:p w14:paraId="6964C08C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Ecuaciones y sistemas de ecuaciones  de la productividad: Sistema de ecuaciones lineales 2x2, 3x3.</w:t>
            </w:r>
          </w:p>
          <w:p w14:paraId="593B9B67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B01203">
              <w:rPr>
                <w:rFonts w:ascii="Arial" w:eastAsia="Arial" w:hAnsi="Arial" w:cs="Arial"/>
                <w:color w:val="002060"/>
              </w:rPr>
              <w:t>Aplicación de los sistemas de ecuaciones en problemas planteados a partir de actividades en general.</w:t>
            </w:r>
          </w:p>
          <w:p w14:paraId="5EC5AD29" w14:textId="77777777" w:rsidR="00B01203" w:rsidRPr="00B01203" w:rsidRDefault="00B01203" w:rsidP="00B01203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b/>
                <w:color w:val="002060"/>
              </w:rPr>
            </w:pPr>
            <w:r w:rsidRPr="00B01203">
              <w:rPr>
                <w:rFonts w:ascii="Arial" w:eastAsia="Arial" w:hAnsi="Arial" w:cs="Arial"/>
                <w:b/>
                <w:color w:val="002060"/>
              </w:rPr>
              <w:t>Sistema de equivalencia del trueque de productos.</w:t>
            </w:r>
          </w:p>
          <w:p w14:paraId="6090E991" w14:textId="77777777" w:rsidR="00BC63F0" w:rsidRPr="00B01203" w:rsidRDefault="00B01203" w:rsidP="00B01203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B01203">
              <w:rPr>
                <w:rFonts w:ascii="Arial" w:eastAsia="Arial" w:hAnsi="Arial" w:cs="Arial"/>
                <w:b/>
                <w:color w:val="002060"/>
              </w:rPr>
              <w:t>Economía comunitaria.</w:t>
            </w:r>
          </w:p>
        </w:tc>
      </w:tr>
      <w:tr w:rsidR="00BC63F0" w:rsidRPr="00514CD8" w14:paraId="4EBBF1C9" w14:textId="77777777" w:rsidTr="004D3E1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3D8E2D76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272E289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5C694D00" w14:textId="77777777" w:rsidR="00BC63F0" w:rsidRPr="00337F21" w:rsidRDefault="00BC63F0" w:rsidP="004D3E1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BC63F0" w:rsidRPr="00514CD8" w14:paraId="0502E1EE" w14:textId="77777777" w:rsidTr="004D3E1D">
        <w:trPr>
          <w:jc w:val="center"/>
        </w:trPr>
        <w:tc>
          <w:tcPr>
            <w:tcW w:w="4211" w:type="dxa"/>
          </w:tcPr>
          <w:p w14:paraId="1B377E5E" w14:textId="77777777" w:rsidR="00BC63F0" w:rsidRPr="00B01203" w:rsidRDefault="00BC63F0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3AF7A787" w14:textId="77777777" w:rsidR="00BC63F0" w:rsidRPr="00B01203" w:rsidRDefault="00BC63F0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49E2B58B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Investigamos sobre la modelización sistemática de problemáticas de nuestro contexto con sistemas de ecuaciones.</w:t>
            </w:r>
          </w:p>
          <w:p w14:paraId="195B64A0" w14:textId="77777777" w:rsidR="00BC63F0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Aplicamos métodos en la resolución de problemas con sistemas de ecuaciones a través de problemáticas del entorno.</w:t>
            </w:r>
          </w:p>
          <w:p w14:paraId="622FFA68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lastRenderedPageBreak/>
              <w:t>Resolución gráfica de sistemas de 2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y 3 variables en 2 y 3 ecuaciones lineales</w:t>
            </w:r>
            <w:r w:rsidRPr="00A45F5E">
              <w:rPr>
                <w:rFonts w:ascii="Arial" w:hAnsi="Arial" w:cs="Arial"/>
                <w:color w:val="7030A0"/>
                <w:szCs w:val="20"/>
              </w:rPr>
              <w:t xml:space="preserve"> y clasificación del tipo de sistema.</w:t>
            </w:r>
          </w:p>
          <w:p w14:paraId="65A64F08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Resolución algebraica de sistemas de 2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y 3</w:t>
            </w:r>
            <w:r w:rsidRPr="00A45F5E">
              <w:rPr>
                <w:rFonts w:ascii="Arial" w:hAnsi="Arial" w:cs="Arial"/>
                <w:color w:val="7030A0"/>
                <w:szCs w:val="20"/>
              </w:rPr>
              <w:t xml:space="preserve"> ecuaciones lineales en 2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y 3</w:t>
            </w:r>
            <w:r w:rsidRPr="00A45F5E">
              <w:rPr>
                <w:rFonts w:ascii="Arial" w:hAnsi="Arial" w:cs="Arial"/>
                <w:color w:val="7030A0"/>
                <w:szCs w:val="20"/>
              </w:rPr>
              <w:t xml:space="preserve"> variables aplicando los métodos de sustitución, igualación o reducción.</w:t>
            </w:r>
          </w:p>
          <w:p w14:paraId="3832CB49" w14:textId="77777777" w:rsidR="00A45F5E" w:rsidRPr="00A45F5E" w:rsidRDefault="00A45F5E" w:rsidP="00A45F5E">
            <w:pPr>
              <w:widowControl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Resolución algebraica de sistemas de 2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y 3</w:t>
            </w:r>
            <w:r w:rsidRPr="00A45F5E">
              <w:rPr>
                <w:rFonts w:ascii="Arial" w:hAnsi="Arial" w:cs="Arial"/>
                <w:color w:val="7030A0"/>
                <w:szCs w:val="20"/>
              </w:rPr>
              <w:t xml:space="preserve"> ecuaciones lineales en 2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y 3</w:t>
            </w:r>
            <w:r w:rsidRPr="00A45F5E">
              <w:rPr>
                <w:rFonts w:ascii="Arial" w:hAnsi="Arial" w:cs="Arial"/>
                <w:color w:val="7030A0"/>
                <w:szCs w:val="20"/>
              </w:rPr>
              <w:t xml:space="preserve"> variables aplicando la regla de Cramer.</w:t>
            </w:r>
          </w:p>
          <w:p w14:paraId="0FAD8025" w14:textId="77777777" w:rsidR="00A45F5E" w:rsidRPr="00A45F5E" w:rsidRDefault="00A45F5E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24"/>
                <w:lang w:val="es-BO" w:eastAsia="es-ES"/>
              </w:rPr>
            </w:pPr>
            <w:r w:rsidRPr="00A45F5E">
              <w:rPr>
                <w:rFonts w:ascii="Arial" w:hAnsi="Arial" w:cs="Arial"/>
                <w:color w:val="7030A0"/>
                <w:szCs w:val="20"/>
              </w:rPr>
              <w:t>Resolución de problemas contextualizados aplicando sistemas de ecuaciones o de inecuaciones lineales.</w:t>
            </w:r>
          </w:p>
          <w:p w14:paraId="0E19D001" w14:textId="77777777" w:rsidR="00BC63F0" w:rsidRPr="00B01203" w:rsidRDefault="00BC63F0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0F4D718F" w14:textId="77777777" w:rsidR="00BC63F0" w:rsidRPr="00B01203" w:rsidRDefault="00BC63F0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90A4175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críticamente las situaciones problemáticas del contexto aplicando sistemas de ecuaciones para su respectiva modelización.</w:t>
            </w:r>
          </w:p>
          <w:p w14:paraId="097DFC6D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Analizamos y conceptualizamos los diferentes métodos para plantear y resolver sistemas de ecuaciones con problemáticas de nuestra comunidad.</w:t>
            </w:r>
          </w:p>
          <w:p w14:paraId="414989AF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Observamos diapositivas sobre la modelización de problemáticas, fenómenos y situaciones concretas en nuestra comunidad.</w:t>
            </w:r>
          </w:p>
          <w:p w14:paraId="3D33DF3B" w14:textId="77777777" w:rsidR="00BC63F0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Sistematizamos aplicando estrategias de aprendizaje como mapas semánticos, telaraña, mapas conceptuales, etc., para esquematizar los conceptos e ideas más importantes sobre la escritura del lenguaje algebraico, su resolución, modelización y la aplicación de los sistemas de ecuaciones lineales.</w:t>
            </w:r>
          </w:p>
          <w:p w14:paraId="0A07C06A" w14:textId="77777777" w:rsidR="00BC63F0" w:rsidRPr="00B01203" w:rsidRDefault="00BC63F0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66D5E26" w14:textId="77777777" w:rsidR="00BC63F0" w:rsidRPr="00B01203" w:rsidRDefault="00BC63F0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0CC1C820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Valoramos la importancia del taller, el laboratorio matemático y otras estrategias metodológicas en el aprendizaje de los métodos de resolución de sistemas de ecuaciones.</w:t>
            </w:r>
          </w:p>
          <w:p w14:paraId="012731D2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eastAsia="Times New Roman" w:hAnsi="Arial" w:cs="Arial"/>
                <w:color w:val="7030A0"/>
                <w:lang w:val="es-BO" w:eastAsia="es-ES"/>
              </w:rPr>
              <w:t>Comparamos los diferentes métodos de resolución de sistemas de ecuaciones a partir de saberes y conocimientos logrados.</w:t>
            </w:r>
          </w:p>
          <w:p w14:paraId="57AEEF9F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01203">
              <w:rPr>
                <w:rFonts w:ascii="Arial" w:hAnsi="Arial" w:cs="Arial"/>
                <w:color w:val="7030A0"/>
                <w:lang w:val="es-BO"/>
              </w:rPr>
              <w:t xml:space="preserve">Reflexionamos críticamente sobre la importancia de la aplicación de estrategias metodológicas para </w:t>
            </w:r>
            <w:r w:rsidRPr="00B01203">
              <w:rPr>
                <w:rFonts w:ascii="Arial" w:hAnsi="Arial" w:cs="Arial"/>
                <w:color w:val="7030A0"/>
                <w:lang w:val="es-BO"/>
              </w:rPr>
              <w:lastRenderedPageBreak/>
              <w:t>encontrar soluciones a problemáticas de nuestra realidad aplicando sistemas de ecuaciones.</w:t>
            </w:r>
          </w:p>
          <w:p w14:paraId="6D2B98A7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hAnsi="Arial" w:cs="Arial"/>
                <w:color w:val="7030A0"/>
              </w:rPr>
              <w:t>Valoramos el uso apropiado y adecuado de aplicaciones matemáticas en el aprendizaje, desarrollo y aplicación de la resolución de sistemas de ecuaciones.</w:t>
            </w:r>
          </w:p>
          <w:p w14:paraId="3C8C2791" w14:textId="77777777" w:rsidR="00BC63F0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0120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Aplicamos estrategias de aprendizaje como mapas semánticos, telaraña, mapas conceptuales, etc., para esquematizar los diferentes métodos de resolución de sistemas de ecuaciones.</w:t>
            </w:r>
          </w:p>
          <w:p w14:paraId="67D6CAE7" w14:textId="77777777" w:rsidR="00BC63F0" w:rsidRPr="00B01203" w:rsidRDefault="00BC63F0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632E8F8" w14:textId="77777777" w:rsidR="00BC63F0" w:rsidRPr="00B01203" w:rsidRDefault="00BC63F0" w:rsidP="00A45F5E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0120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5A203EE5" w14:textId="77777777" w:rsidR="00B01203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b/>
                <w:color w:val="7030A0"/>
                <w:lang w:val="es-BO"/>
              </w:rPr>
            </w:pPr>
            <w:r w:rsidRPr="00B01203">
              <w:rPr>
                <w:rFonts w:ascii="Arial" w:hAnsi="Arial" w:cs="Arial"/>
                <w:color w:val="7030A0"/>
                <w:lang w:val="es-BO"/>
              </w:rPr>
              <w:t>Elaboramos esquemas de modelización de los diferentes casos de problemáticas y fenómenos sociales de nuestra comunidad aplicando sistema de ecuaciones.</w:t>
            </w:r>
          </w:p>
          <w:p w14:paraId="2219B800" w14:textId="77777777" w:rsidR="00BC63F0" w:rsidRPr="00B01203" w:rsidRDefault="00B01203" w:rsidP="00A45F5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01203">
              <w:rPr>
                <w:rFonts w:ascii="Arial" w:hAnsi="Arial" w:cs="Arial"/>
                <w:color w:val="7030A0"/>
                <w:lang w:val="es-BO"/>
              </w:rPr>
              <w:t>Elaboramos esquemas heurísticos como forma estratégica en los diferentes métodos de resolución de sistemas de ecuaciones.</w:t>
            </w:r>
          </w:p>
        </w:tc>
        <w:tc>
          <w:tcPr>
            <w:tcW w:w="1843" w:type="dxa"/>
          </w:tcPr>
          <w:p w14:paraId="4FB4A58D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3º. </w:t>
            </w:r>
          </w:p>
          <w:p w14:paraId="603FEBFC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F4D139E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1AF64B8C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5BD07B5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6FDDA064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45EFD10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6B1F1578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2878173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437DDF23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EE60AB2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 los estudiantes.</w:t>
            </w:r>
          </w:p>
          <w:p w14:paraId="6A35255B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3E6F3F8" w14:textId="77777777" w:rsidR="00BC63F0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1E2A37C1" w14:textId="77777777" w:rsidR="00BC63F0" w:rsidRPr="00337F21" w:rsidRDefault="00BC63F0" w:rsidP="004D3E1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54A9A59A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0B42F185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2238365D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618A465B" w14:textId="77777777" w:rsidR="00BC63F0" w:rsidRPr="00B01203" w:rsidRDefault="00BC63F0" w:rsidP="00B0120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10B9F039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4841620B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Expresa sus opiniones, postura y propone la resolución de </w:t>
            </w:r>
            <w:r w:rsidRPr="00B01203">
              <w:rPr>
                <w:rFonts w:ascii="Arial" w:hAnsi="Arial" w:cs="Arial"/>
                <w:color w:val="833C0B" w:themeColor="accent2" w:themeShade="80"/>
              </w:rPr>
              <w:lastRenderedPageBreak/>
              <w:t>situaciones, en todo momento respetuosamente.</w:t>
            </w:r>
          </w:p>
          <w:p w14:paraId="0F5B27B3" w14:textId="77777777" w:rsidR="00BC63F0" w:rsidRPr="00B01203" w:rsidRDefault="00BC63F0" w:rsidP="00B01203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B01203">
              <w:rPr>
                <w:color w:val="833C0B" w:themeColor="accent2" w:themeShade="80"/>
              </w:rPr>
              <w:t>Escucha con atención la participación de los demás, respetando su opinión y sus puntos de vista.</w:t>
            </w:r>
          </w:p>
          <w:p w14:paraId="370EC07D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4BFB59AB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04ABE24C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Identificación de métodos para resolver sistemas de ecuaciones.</w:t>
            </w:r>
          </w:p>
          <w:p w14:paraId="511523AC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Análisis y comprensión de los diferentes métodos de resolución de sistemas de ecuaciones.</w:t>
            </w:r>
          </w:p>
          <w:p w14:paraId="330661D1" w14:textId="77777777" w:rsidR="00BC63F0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Manejo adecuado de los programas y aplicaciones en la modelización lineal y resolución grafica de los sistemas de ecuaciones.</w:t>
            </w:r>
          </w:p>
          <w:p w14:paraId="16E34AB9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28B64CBD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74AAA49B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Aplica estrategias de aprendizaje para sistematizar, secuencializar y conceptualizar los diferentes métodos de resolución de sistemas de ecuaciones</w:t>
            </w:r>
          </w:p>
          <w:p w14:paraId="5179C61E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Participación activa en la indagación de la aplicación de los diferentes métodos para resolver sistemas de ecuaciones en situaciones reales.</w:t>
            </w:r>
          </w:p>
          <w:p w14:paraId="47B257D2" w14:textId="77777777" w:rsidR="00B01203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Razonamiento  crítico en la resolución de problemas aplicando estrategias y técnicas para encontrar soluciones a los sistemas de ecuaciones planteados.</w:t>
            </w:r>
          </w:p>
          <w:p w14:paraId="1FDFF4D9" w14:textId="77777777" w:rsidR="00BC63F0" w:rsidRPr="00B01203" w:rsidRDefault="00B01203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Resolución gráfica y analítica de los diferentes sistemas de ecuaciones empleando el plano cartesiano.</w:t>
            </w:r>
          </w:p>
          <w:p w14:paraId="6DC0EF56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DAAB386" w14:textId="77777777" w:rsidR="00BC63F0" w:rsidRPr="00B01203" w:rsidRDefault="00BC63F0" w:rsidP="00B0120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38B5EA21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35E3D4A6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0061A3EC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3CDA5061" w14:textId="77777777" w:rsidR="00BC63F0" w:rsidRPr="00B01203" w:rsidRDefault="00BC63F0" w:rsidP="00B0120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Demuestra actitudes de interrelación con las/los demás sin violencia.</w:t>
            </w:r>
          </w:p>
          <w:p w14:paraId="1E4A6332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26CC41BE" w14:textId="77777777" w:rsidR="00BC63F0" w:rsidRPr="00B01203" w:rsidRDefault="00BC63F0" w:rsidP="00B012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B01203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BC63F0" w:rsidRPr="00514CD8" w14:paraId="3423B401" w14:textId="77777777" w:rsidTr="004D3E1D">
        <w:trPr>
          <w:jc w:val="center"/>
        </w:trPr>
        <w:tc>
          <w:tcPr>
            <w:tcW w:w="9889" w:type="dxa"/>
            <w:gridSpan w:val="3"/>
          </w:tcPr>
          <w:p w14:paraId="5AA21B03" w14:textId="77777777" w:rsidR="00BC63F0" w:rsidRPr="00B01203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B01203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17F31ABC" w14:textId="77777777" w:rsidR="00BC63F0" w:rsidRPr="00B01203" w:rsidRDefault="00BC63F0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64554D33" w14:textId="77777777" w:rsidR="00BC63F0" w:rsidRPr="00B01203" w:rsidRDefault="00BC63F0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B01203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377F927E" w14:textId="77777777" w:rsidR="00BC63F0" w:rsidRPr="00B01203" w:rsidRDefault="00B01203" w:rsidP="004D3E1D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B01203">
              <w:rPr>
                <w:rFonts w:ascii="Arial" w:hAnsi="Arial" w:cs="Arial"/>
                <w:color w:val="C00000"/>
                <w:lang w:val="es-ES_tradnl"/>
              </w:rPr>
              <w:t>Esquemas para resolver sistemas de ecuaciones a través de métodos estratégicos.</w:t>
            </w:r>
          </w:p>
        </w:tc>
      </w:tr>
      <w:tr w:rsidR="00BC63F0" w:rsidRPr="00514CD8" w14:paraId="5B8FC7C5" w14:textId="77777777" w:rsidTr="004D3E1D">
        <w:trPr>
          <w:jc w:val="center"/>
        </w:trPr>
        <w:tc>
          <w:tcPr>
            <w:tcW w:w="9889" w:type="dxa"/>
            <w:gridSpan w:val="3"/>
          </w:tcPr>
          <w:p w14:paraId="58BD6819" w14:textId="77777777" w:rsidR="00BC63F0" w:rsidRDefault="00BC63F0" w:rsidP="004D3E1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54F69D6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029C2005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3A851B3C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1F72A837" w14:textId="77777777" w:rsidR="00BC63F0" w:rsidRDefault="00BC63F0" w:rsidP="004D3E1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0CAC012D" w14:textId="77777777" w:rsidR="00BC63F0" w:rsidRPr="00337F21" w:rsidRDefault="00BC63F0" w:rsidP="004D3E1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3DB5E1DB" w14:textId="77777777" w:rsidR="00BC63F0" w:rsidRPr="00337F21" w:rsidRDefault="00BC63F0" w:rsidP="004D3E1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05A6657B" w14:textId="77777777" w:rsidR="00BC63F0" w:rsidRPr="00337F21" w:rsidRDefault="00971BD9" w:rsidP="004D3E1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8" w:history="1">
              <w:r w:rsidR="00BC63F0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35EFB13A" w14:textId="77777777" w:rsidR="00BC63F0" w:rsidRPr="00B9573F" w:rsidRDefault="00BC63F0" w:rsidP="00BC63F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76EBDAF" w14:textId="77777777" w:rsidR="00BC63F0" w:rsidRDefault="00BC63F0" w:rsidP="00BC63F0">
      <w:pPr>
        <w:spacing w:after="0" w:line="240" w:lineRule="auto"/>
      </w:pPr>
    </w:p>
    <w:sectPr w:rsidR="00BC63F0" w:rsidSect="00B0496B">
      <w:footerReference w:type="default" r:id="rId29"/>
      <w:pgSz w:w="12242" w:h="15842" w:code="1"/>
      <w:pgMar w:top="1702" w:right="851" w:bottom="1134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5CE1" w14:textId="77777777" w:rsidR="007426A8" w:rsidRDefault="007426A8">
      <w:pPr>
        <w:spacing w:after="0" w:line="240" w:lineRule="auto"/>
      </w:pPr>
      <w:r>
        <w:separator/>
      </w:r>
    </w:p>
  </w:endnote>
  <w:endnote w:type="continuationSeparator" w:id="0">
    <w:p w14:paraId="45C7EA90" w14:textId="77777777" w:rsidR="007426A8" w:rsidRDefault="0074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824B" w14:textId="77777777" w:rsidR="004D3E1D" w:rsidRDefault="004D3E1D">
    <w:pPr>
      <w:pStyle w:val="Normal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D5E3" w14:textId="77777777" w:rsidR="007426A8" w:rsidRDefault="007426A8">
      <w:pPr>
        <w:spacing w:after="0" w:line="240" w:lineRule="auto"/>
      </w:pPr>
      <w:r>
        <w:separator/>
      </w:r>
    </w:p>
  </w:footnote>
  <w:footnote w:type="continuationSeparator" w:id="0">
    <w:p w14:paraId="6E6997D0" w14:textId="77777777" w:rsidR="007426A8" w:rsidRDefault="0074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8E"/>
    <w:multiLevelType w:val="hybridMultilevel"/>
    <w:tmpl w:val="CC14A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E67"/>
    <w:multiLevelType w:val="hybridMultilevel"/>
    <w:tmpl w:val="E84AF76A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F68"/>
    <w:multiLevelType w:val="hybridMultilevel"/>
    <w:tmpl w:val="E1C4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732"/>
    <w:multiLevelType w:val="hybridMultilevel"/>
    <w:tmpl w:val="819CC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7774"/>
    <w:multiLevelType w:val="hybridMultilevel"/>
    <w:tmpl w:val="C624F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317A"/>
    <w:multiLevelType w:val="multilevel"/>
    <w:tmpl w:val="B43CD8A6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F43DF8"/>
    <w:multiLevelType w:val="multilevel"/>
    <w:tmpl w:val="24BCA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1620BE"/>
    <w:multiLevelType w:val="hybridMultilevel"/>
    <w:tmpl w:val="9E0E2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B18"/>
    <w:multiLevelType w:val="hybridMultilevel"/>
    <w:tmpl w:val="76C02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59A7"/>
    <w:multiLevelType w:val="hybridMultilevel"/>
    <w:tmpl w:val="B7CA4DC6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8E3"/>
    <w:multiLevelType w:val="hybridMultilevel"/>
    <w:tmpl w:val="3B58E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44366"/>
    <w:multiLevelType w:val="hybridMultilevel"/>
    <w:tmpl w:val="B4E43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6350"/>
    <w:multiLevelType w:val="hybridMultilevel"/>
    <w:tmpl w:val="7A348532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20550"/>
    <w:multiLevelType w:val="hybridMultilevel"/>
    <w:tmpl w:val="088AEF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672C7"/>
    <w:multiLevelType w:val="hybridMultilevel"/>
    <w:tmpl w:val="10528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F1B52"/>
    <w:multiLevelType w:val="multilevel"/>
    <w:tmpl w:val="7BACD3BC"/>
    <w:lvl w:ilvl="0">
      <w:start w:val="1"/>
      <w:numFmt w:val="bullet"/>
      <w:lvlText w:val="●"/>
      <w:lvlJc w:val="left"/>
      <w:pPr>
        <w:ind w:left="896" w:firstLine="53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</w:rPr>
    </w:lvl>
  </w:abstractNum>
  <w:abstractNum w:abstractNumId="16" w15:restartNumberingAfterBreak="0">
    <w:nsid w:val="365231BC"/>
    <w:multiLevelType w:val="hybridMultilevel"/>
    <w:tmpl w:val="75BAD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773F8"/>
    <w:multiLevelType w:val="hybridMultilevel"/>
    <w:tmpl w:val="63D8D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D40F4"/>
    <w:multiLevelType w:val="hybridMultilevel"/>
    <w:tmpl w:val="22D6D9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F5FF7"/>
    <w:multiLevelType w:val="hybridMultilevel"/>
    <w:tmpl w:val="90743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41AF"/>
    <w:multiLevelType w:val="hybridMultilevel"/>
    <w:tmpl w:val="4036C6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96017"/>
    <w:multiLevelType w:val="hybridMultilevel"/>
    <w:tmpl w:val="1A14C15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C39D2"/>
    <w:multiLevelType w:val="hybridMultilevel"/>
    <w:tmpl w:val="F760E9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ED5F39"/>
    <w:multiLevelType w:val="multilevel"/>
    <w:tmpl w:val="93CA4D7C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4A48BF"/>
    <w:multiLevelType w:val="hybridMultilevel"/>
    <w:tmpl w:val="29D65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5CBE"/>
    <w:multiLevelType w:val="hybridMultilevel"/>
    <w:tmpl w:val="435EC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62D05"/>
    <w:multiLevelType w:val="hybridMultilevel"/>
    <w:tmpl w:val="0F8A5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C33FD"/>
    <w:multiLevelType w:val="multilevel"/>
    <w:tmpl w:val="6804F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8" w15:restartNumberingAfterBreak="0">
    <w:nsid w:val="55225095"/>
    <w:multiLevelType w:val="hybridMultilevel"/>
    <w:tmpl w:val="61848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82E86"/>
    <w:multiLevelType w:val="hybridMultilevel"/>
    <w:tmpl w:val="05F62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33CC1"/>
    <w:multiLevelType w:val="hybridMultilevel"/>
    <w:tmpl w:val="D9E61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250FA"/>
    <w:multiLevelType w:val="hybridMultilevel"/>
    <w:tmpl w:val="98127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082"/>
    <w:multiLevelType w:val="hybridMultilevel"/>
    <w:tmpl w:val="71B6F1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1406F"/>
    <w:multiLevelType w:val="hybridMultilevel"/>
    <w:tmpl w:val="262CE2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D40D6"/>
    <w:multiLevelType w:val="hybridMultilevel"/>
    <w:tmpl w:val="3BA6A920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B41FA"/>
    <w:multiLevelType w:val="hybridMultilevel"/>
    <w:tmpl w:val="1B8ADE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8010D"/>
    <w:multiLevelType w:val="hybridMultilevel"/>
    <w:tmpl w:val="0A1C10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E74D6"/>
    <w:multiLevelType w:val="hybridMultilevel"/>
    <w:tmpl w:val="428C6D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28839">
    <w:abstractNumId w:val="37"/>
  </w:num>
  <w:num w:numId="2" w16cid:durableId="163281490">
    <w:abstractNumId w:val="10"/>
  </w:num>
  <w:num w:numId="3" w16cid:durableId="978874320">
    <w:abstractNumId w:val="9"/>
  </w:num>
  <w:num w:numId="4" w16cid:durableId="1820728606">
    <w:abstractNumId w:val="34"/>
  </w:num>
  <w:num w:numId="5" w16cid:durableId="31464359">
    <w:abstractNumId w:val="1"/>
  </w:num>
  <w:num w:numId="6" w16cid:durableId="1570770131">
    <w:abstractNumId w:val="12"/>
  </w:num>
  <w:num w:numId="7" w16cid:durableId="1774785192">
    <w:abstractNumId w:val="28"/>
  </w:num>
  <w:num w:numId="8" w16cid:durableId="754403066">
    <w:abstractNumId w:val="20"/>
  </w:num>
  <w:num w:numId="9" w16cid:durableId="1042628820">
    <w:abstractNumId w:val="21"/>
  </w:num>
  <w:num w:numId="10" w16cid:durableId="893585379">
    <w:abstractNumId w:val="27"/>
  </w:num>
  <w:num w:numId="11" w16cid:durableId="88283967">
    <w:abstractNumId w:val="36"/>
  </w:num>
  <w:num w:numId="12" w16cid:durableId="1346596252">
    <w:abstractNumId w:val="18"/>
  </w:num>
  <w:num w:numId="13" w16cid:durableId="155414388">
    <w:abstractNumId w:val="29"/>
  </w:num>
  <w:num w:numId="14" w16cid:durableId="886065133">
    <w:abstractNumId w:val="13"/>
  </w:num>
  <w:num w:numId="15" w16cid:durableId="1656377401">
    <w:abstractNumId w:val="10"/>
  </w:num>
  <w:num w:numId="16" w16cid:durableId="1395084649">
    <w:abstractNumId w:val="12"/>
  </w:num>
  <w:num w:numId="17" w16cid:durableId="122697304">
    <w:abstractNumId w:val="37"/>
  </w:num>
  <w:num w:numId="18" w16cid:durableId="1251036758">
    <w:abstractNumId w:val="25"/>
  </w:num>
  <w:num w:numId="19" w16cid:durableId="96491219">
    <w:abstractNumId w:val="11"/>
  </w:num>
  <w:num w:numId="20" w16cid:durableId="247469736">
    <w:abstractNumId w:val="4"/>
  </w:num>
  <w:num w:numId="21" w16cid:durableId="37894808">
    <w:abstractNumId w:val="7"/>
  </w:num>
  <w:num w:numId="22" w16cid:durableId="1510867277">
    <w:abstractNumId w:val="33"/>
  </w:num>
  <w:num w:numId="23" w16cid:durableId="1676687462">
    <w:abstractNumId w:val="3"/>
  </w:num>
  <w:num w:numId="24" w16cid:durableId="1619414259">
    <w:abstractNumId w:val="8"/>
  </w:num>
  <w:num w:numId="25" w16cid:durableId="1669290022">
    <w:abstractNumId w:val="6"/>
  </w:num>
  <w:num w:numId="26" w16cid:durableId="1859855103">
    <w:abstractNumId w:val="22"/>
  </w:num>
  <w:num w:numId="27" w16cid:durableId="698703352">
    <w:abstractNumId w:val="5"/>
  </w:num>
  <w:num w:numId="28" w16cid:durableId="943532678">
    <w:abstractNumId w:val="31"/>
  </w:num>
  <w:num w:numId="29" w16cid:durableId="1598975320">
    <w:abstractNumId w:val="14"/>
  </w:num>
  <w:num w:numId="30" w16cid:durableId="56437376">
    <w:abstractNumId w:val="17"/>
  </w:num>
  <w:num w:numId="31" w16cid:durableId="408043884">
    <w:abstractNumId w:val="24"/>
  </w:num>
  <w:num w:numId="32" w16cid:durableId="1397627014">
    <w:abstractNumId w:val="19"/>
  </w:num>
  <w:num w:numId="33" w16cid:durableId="1374306761">
    <w:abstractNumId w:val="16"/>
  </w:num>
  <w:num w:numId="34" w16cid:durableId="286548966">
    <w:abstractNumId w:val="23"/>
  </w:num>
  <w:num w:numId="35" w16cid:durableId="1870024044">
    <w:abstractNumId w:val="15"/>
  </w:num>
  <w:num w:numId="36" w16cid:durableId="1105006199">
    <w:abstractNumId w:val="0"/>
  </w:num>
  <w:num w:numId="37" w16cid:durableId="488325247">
    <w:abstractNumId w:val="2"/>
  </w:num>
  <w:num w:numId="38" w16cid:durableId="460877395">
    <w:abstractNumId w:val="32"/>
  </w:num>
  <w:num w:numId="39" w16cid:durableId="1617441633">
    <w:abstractNumId w:val="30"/>
  </w:num>
  <w:num w:numId="40" w16cid:durableId="845287570">
    <w:abstractNumId w:val="35"/>
  </w:num>
  <w:num w:numId="41" w16cid:durableId="6732176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30"/>
    <w:rsid w:val="000973AA"/>
    <w:rsid w:val="000B0686"/>
    <w:rsid w:val="00100517"/>
    <w:rsid w:val="001E7E25"/>
    <w:rsid w:val="002459F5"/>
    <w:rsid w:val="00270750"/>
    <w:rsid w:val="00336F4D"/>
    <w:rsid w:val="00411FB4"/>
    <w:rsid w:val="004D3E1D"/>
    <w:rsid w:val="00617400"/>
    <w:rsid w:val="006D2F4B"/>
    <w:rsid w:val="007426A8"/>
    <w:rsid w:val="007435B3"/>
    <w:rsid w:val="007B70B1"/>
    <w:rsid w:val="008D3B59"/>
    <w:rsid w:val="00971BD9"/>
    <w:rsid w:val="00A45F5E"/>
    <w:rsid w:val="00A67818"/>
    <w:rsid w:val="00A81EC5"/>
    <w:rsid w:val="00AD6AA0"/>
    <w:rsid w:val="00B01203"/>
    <w:rsid w:val="00B0496B"/>
    <w:rsid w:val="00B5691F"/>
    <w:rsid w:val="00BA2DE0"/>
    <w:rsid w:val="00BC63F0"/>
    <w:rsid w:val="00BE6CC9"/>
    <w:rsid w:val="00BF5FD7"/>
    <w:rsid w:val="00C2526A"/>
    <w:rsid w:val="00C74C47"/>
    <w:rsid w:val="00CC691B"/>
    <w:rsid w:val="00CF6DBD"/>
    <w:rsid w:val="00D336F8"/>
    <w:rsid w:val="00E3666C"/>
    <w:rsid w:val="00EC559A"/>
    <w:rsid w:val="00F16B03"/>
    <w:rsid w:val="00F34EC0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A22"/>
  <w15:chartTrackingRefBased/>
  <w15:docId w15:val="{F39AAAEE-D756-4A60-950C-3A5E5D1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3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table" w:styleId="Tablaconcuadrcula">
    <w:name w:val="Table Grid"/>
    <w:basedOn w:val="Tablanormal"/>
    <w:uiPriority w:val="59"/>
    <w:rsid w:val="00FE4130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FE4130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Normal2">
    <w:name w:val="Normal2"/>
    <w:rsid w:val="00FE4130"/>
    <w:pP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FE4130"/>
    <w:rPr>
      <w:lang w:val="es-ES"/>
    </w:rPr>
  </w:style>
  <w:style w:type="paragraph" w:customStyle="1" w:styleId="Default">
    <w:name w:val="Default"/>
    <w:rsid w:val="00FE41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4130"/>
    <w:rPr>
      <w:color w:val="0563C1" w:themeColor="hyperlink"/>
      <w:u w:val="single"/>
    </w:rPr>
  </w:style>
  <w:style w:type="paragraph" w:styleId="Ttulo">
    <w:name w:val="Title"/>
    <w:basedOn w:val="Normal1"/>
    <w:next w:val="Normal1"/>
    <w:link w:val="TtuloCar"/>
    <w:rsid w:val="00BC63F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BC63F0"/>
    <w:rPr>
      <w:rFonts w:ascii="Calibri" w:eastAsia="Calibri" w:hAnsi="Calibri" w:cs="Calibri"/>
      <w:b/>
      <w:color w:val="000000"/>
      <w:sz w:val="72"/>
      <w:szCs w:val="72"/>
      <w:lang w:val="es-ES" w:eastAsia="es-ES"/>
    </w:rPr>
  </w:style>
  <w:style w:type="character" w:customStyle="1" w:styleId="A13">
    <w:name w:val="A13"/>
    <w:uiPriority w:val="99"/>
    <w:rsid w:val="00A45F5E"/>
    <w:rPr>
      <w:rFonts w:cs="Gill Sans MT"/>
      <w:color w:val="221E1F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D3E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hyperlink" Target="https://ne-np.facebook.com/BoliviatvOficial/videos/la-despatriarcalizaci%C3%B3n-comienza-en-casa/481494276525560/" TargetMode="External"/><Relationship Id="rId26" Type="http://schemas.openxmlformats.org/officeDocument/2006/relationships/hyperlink" Target="https://ne-np.facebook.com/BoliviatvOficial/videos/la-despatriarcalizaci%C3%B3n-comienza-en-casa/48149427652556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alux.org.ec/de-nuestros-pasos-y-caminos-en-la-despatriarcalizacion-de-la-sociedad-y-el-estado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ne-np.facebook.com/BoliviatvOficial/videos/la-despatriarcalizaci%C3%B3n-comienza-en-casa/481494276525560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la-epoca.com.bo/2020/09/30/y-que-es-pues-la-despatriarcalizacion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ne-np.facebook.com/BoliviatvOficial/videos/la-despatriarcalizaci%C3%B3n-comienza-en-casa/48149427652556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ne-np.facebook.com/BoliviatvOficial/videos/la-despatriarcalizaci%C3%B3n-comienza-en-casa/481494276525560/" TargetMode="External"/><Relationship Id="rId28" Type="http://schemas.openxmlformats.org/officeDocument/2006/relationships/hyperlink" Target="https://ne-np.facebook.com/BoliviatvOficial/videos/la-despatriarcalizaci%C3%B3n-comienza-en-casa/481494276525560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rosalux.org.ec/de-nuestros-pasos-y-caminos-en-la-despatriarcalizacion-de-la-sociedad-y-el-estado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hyperlink" Target="https://ne-np.facebook.com/BoliviatvOficial/videos/la-despatriarcalizaci%C3%B3n-comienza-en-casa/481494276525560/" TargetMode="External"/><Relationship Id="rId27" Type="http://schemas.openxmlformats.org/officeDocument/2006/relationships/hyperlink" Target="https://ne-np.facebook.com/BoliviatvOficial/videos/la-despatriarcalizaci%C3%B3n-comienza-en-casa/48149427652556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8834</Words>
  <Characters>48591</Characters>
  <Application>Microsoft Office Word</Application>
  <DocSecurity>0</DocSecurity>
  <Lines>404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Wilson_PC</dc:creator>
  <cp:keywords/>
  <dc:description/>
  <cp:lastModifiedBy>USUARIO</cp:lastModifiedBy>
  <cp:revision>29</cp:revision>
  <dcterms:created xsi:type="dcterms:W3CDTF">2022-09-09T00:56:00Z</dcterms:created>
  <dcterms:modified xsi:type="dcterms:W3CDTF">2025-01-02T15:48:00Z</dcterms:modified>
</cp:coreProperties>
</file>